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133E" w14:textId="77777777" w:rsidR="00825C31" w:rsidRPr="00E239B5" w:rsidRDefault="00825C31" w:rsidP="00841434">
      <w:pPr>
        <w:ind w:left="243" w:right="198"/>
        <w:jc w:val="center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bookmarkStart w:id="0" w:name="_Hlk107475570"/>
      <w:bookmarkStart w:id="1" w:name="_Hlk108428740"/>
      <w:bookmarkStart w:id="2" w:name="_Hlk109071057"/>
      <w:r w:rsidRPr="00E239B5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UNIVERSIDAD AUTÓNOMA DE NAYARIT </w:t>
      </w:r>
    </w:p>
    <w:p w14:paraId="249579C3" w14:textId="485F6ABB" w:rsidR="00825C31" w:rsidRPr="00E239B5" w:rsidRDefault="00825C31" w:rsidP="00841434">
      <w:pPr>
        <w:ind w:left="243" w:right="198"/>
        <w:jc w:val="center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 w:rsidRPr="00E239B5">
        <w:rPr>
          <w:rFonts w:asciiTheme="minorHAnsi" w:hAnsiTheme="minorHAnsi" w:cstheme="minorHAnsi"/>
          <w:b/>
          <w:bCs/>
          <w:sz w:val="20"/>
          <w:szCs w:val="20"/>
        </w:rPr>
        <w:t>DECLARACIÓN DE SITUACIÓN PATRIMONIAL Y DE INTERESES DE LOS SERVIDORES PÚBLICOS</w:t>
      </w:r>
    </w:p>
    <w:p w14:paraId="148EF674" w14:textId="7CBB611A" w:rsidR="00E006EC" w:rsidRPr="00E239B5" w:rsidRDefault="00825C31" w:rsidP="00841434">
      <w:pPr>
        <w:ind w:left="243" w:right="19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239B5">
        <w:rPr>
          <w:rFonts w:asciiTheme="minorHAnsi" w:hAnsiTheme="minorHAnsi" w:cstheme="minorHAnsi"/>
          <w:b/>
          <w:bCs/>
          <w:sz w:val="20"/>
          <w:szCs w:val="20"/>
        </w:rPr>
        <w:t xml:space="preserve">DECLARACIÓN </w:t>
      </w:r>
      <w:r w:rsidR="00CB1509" w:rsidRPr="00E239B5">
        <w:rPr>
          <w:rFonts w:asciiTheme="minorHAnsi" w:hAnsiTheme="minorHAnsi" w:cstheme="minorHAnsi"/>
          <w:b/>
          <w:bCs/>
          <w:sz w:val="20"/>
          <w:szCs w:val="20"/>
        </w:rPr>
        <w:t xml:space="preserve">DE </w:t>
      </w:r>
      <w:r w:rsidR="00F0756C" w:rsidRPr="00E239B5">
        <w:rPr>
          <w:rFonts w:asciiTheme="minorHAnsi" w:hAnsiTheme="minorHAnsi" w:cstheme="minorHAnsi"/>
          <w:b/>
          <w:bCs/>
          <w:sz w:val="20"/>
          <w:szCs w:val="20"/>
        </w:rPr>
        <w:t>CONCLUSIÓN</w:t>
      </w:r>
      <w:r w:rsidR="0025415C" w:rsidRPr="00E239B5">
        <w:rPr>
          <w:rFonts w:asciiTheme="minorHAnsi" w:hAnsiTheme="minorHAnsi" w:cstheme="minorHAnsi"/>
          <w:b/>
          <w:bCs/>
          <w:sz w:val="20"/>
          <w:szCs w:val="20"/>
        </w:rPr>
        <w:t xml:space="preserve"> 202</w:t>
      </w:r>
      <w:r w:rsidR="00E239B5" w:rsidRPr="00E239B5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4B9181C7" w14:textId="6E18E596" w:rsidR="00E006EC" w:rsidRPr="00E8222C" w:rsidRDefault="0025415C" w:rsidP="00825C31">
      <w:pPr>
        <w:spacing w:before="37"/>
        <w:ind w:left="243" w:right="198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239B5">
        <w:rPr>
          <w:rFonts w:asciiTheme="minorHAnsi" w:hAnsiTheme="minorHAnsi" w:cstheme="minorHAnsi"/>
          <w:b/>
          <w:bCs/>
          <w:sz w:val="20"/>
          <w:szCs w:val="20"/>
        </w:rPr>
        <w:t xml:space="preserve">FECHA </w:t>
      </w:r>
      <w:r w:rsidR="00BB53FC" w:rsidRPr="00E239B5">
        <w:rPr>
          <w:rFonts w:asciiTheme="minorHAnsi" w:hAnsiTheme="minorHAnsi" w:cstheme="minorHAnsi"/>
          <w:b/>
          <w:bCs/>
          <w:sz w:val="20"/>
          <w:szCs w:val="20"/>
        </w:rPr>
        <w:t>DE RECEPCIÓN</w:t>
      </w:r>
      <w:r w:rsidRPr="00E239B5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E239B5" w:rsidRPr="00E239B5">
        <w:rPr>
          <w:rFonts w:asciiTheme="minorHAnsi" w:hAnsiTheme="minorHAnsi" w:cstheme="minorHAnsi"/>
          <w:b/>
          <w:bCs/>
          <w:sz w:val="20"/>
          <w:szCs w:val="20"/>
        </w:rPr>
        <w:t>22</w:t>
      </w:r>
      <w:r w:rsidR="00E85275" w:rsidRPr="00E239B5">
        <w:rPr>
          <w:rFonts w:asciiTheme="minorHAnsi" w:hAnsiTheme="minorHAnsi" w:cstheme="minorHAnsi"/>
          <w:b/>
          <w:bCs/>
          <w:sz w:val="20"/>
          <w:szCs w:val="20"/>
        </w:rPr>
        <w:t>/0</w:t>
      </w:r>
      <w:r w:rsidR="00E239B5" w:rsidRPr="00E239B5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E239B5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E239B5" w:rsidRPr="00E239B5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bookmarkEnd w:id="0"/>
    <w:p w14:paraId="50422743" w14:textId="77777777" w:rsidR="00E006EC" w:rsidRPr="00E8222C" w:rsidRDefault="00E006EC" w:rsidP="00E006EC">
      <w:pPr>
        <w:spacing w:before="11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892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6"/>
        <w:gridCol w:w="166"/>
        <w:gridCol w:w="593"/>
        <w:gridCol w:w="111"/>
        <w:gridCol w:w="1358"/>
        <w:gridCol w:w="12"/>
        <w:gridCol w:w="10"/>
        <w:gridCol w:w="33"/>
        <w:gridCol w:w="1465"/>
        <w:gridCol w:w="383"/>
        <w:gridCol w:w="338"/>
        <w:gridCol w:w="6"/>
        <w:gridCol w:w="921"/>
        <w:gridCol w:w="10"/>
        <w:gridCol w:w="7"/>
        <w:gridCol w:w="131"/>
        <w:gridCol w:w="1144"/>
      </w:tblGrid>
      <w:tr w:rsidR="00E006EC" w:rsidRPr="00F642AB" w14:paraId="4F17456E" w14:textId="77777777" w:rsidTr="00D70539">
        <w:trPr>
          <w:trHeight w:val="244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14E92403" w14:textId="5BD733AD" w:rsidR="00E006EC" w:rsidRPr="00F642AB" w:rsidRDefault="0025415C" w:rsidP="0025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DATOS</w:t>
            </w:r>
            <w:r w:rsidRPr="00F642A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GENERALES</w:t>
            </w:r>
            <w:r w:rsidRPr="00F642A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lang w:val="es-MX"/>
              </w:rPr>
              <w:t xml:space="preserve"> </w:t>
            </w:r>
          </w:p>
        </w:tc>
      </w:tr>
      <w:tr w:rsidR="00E006EC" w:rsidRPr="00F642AB" w14:paraId="771F15D5" w14:textId="77777777" w:rsidTr="00D70539">
        <w:trPr>
          <w:trHeight w:val="282"/>
        </w:trPr>
        <w:tc>
          <w:tcPr>
            <w:tcW w:w="4515" w:type="dxa"/>
            <w:gridSpan w:val="9"/>
          </w:tcPr>
          <w:p w14:paraId="4ACF6B98" w14:textId="52356C65" w:rsidR="00E006EC" w:rsidRPr="00F642AB" w:rsidRDefault="0025415C" w:rsidP="0025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07409003"/>
            <w:bookmarkEnd w:id="1"/>
            <w:bookmarkEnd w:id="2"/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NOMBRE(S):</w:t>
            </w:r>
          </w:p>
        </w:tc>
        <w:tc>
          <w:tcPr>
            <w:tcW w:w="4405" w:type="dxa"/>
            <w:gridSpan w:val="9"/>
          </w:tcPr>
          <w:p w14:paraId="125F8FDF" w14:textId="0018DEC2" w:rsidR="00E006EC" w:rsidRPr="00F642AB" w:rsidRDefault="00E239B5" w:rsidP="0025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Arial MT"/>
                <w:sz w:val="18"/>
              </w:rPr>
              <w:t>FRANCISCO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JAVIER</w:t>
            </w:r>
            <w:r>
              <w:rPr>
                <w:rFonts w:ascii="Arial MT"/>
                <w:sz w:val="18"/>
              </w:rPr>
              <w:t xml:space="preserve"> COBOS BARRON</w:t>
            </w:r>
          </w:p>
        </w:tc>
      </w:tr>
      <w:bookmarkEnd w:id="3"/>
      <w:tr w:rsidR="00E006EC" w:rsidRPr="00F642AB" w14:paraId="74C366E0" w14:textId="77777777" w:rsidTr="00D70539">
        <w:trPr>
          <w:trHeight w:val="262"/>
        </w:trPr>
        <w:tc>
          <w:tcPr>
            <w:tcW w:w="4515" w:type="dxa"/>
            <w:gridSpan w:val="9"/>
          </w:tcPr>
          <w:p w14:paraId="7E957294" w14:textId="450054F8" w:rsidR="00E006EC" w:rsidRPr="00F642AB" w:rsidRDefault="0025415C" w:rsidP="00256EB8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>CORREO</w:t>
            </w:r>
            <w:r w:rsidRPr="00F642A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>ELECTRÓNICO</w:t>
            </w:r>
            <w:r w:rsidRPr="00F642A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LABORAL:</w:t>
            </w:r>
          </w:p>
        </w:tc>
        <w:tc>
          <w:tcPr>
            <w:tcW w:w="4405" w:type="dxa"/>
            <w:gridSpan w:val="9"/>
          </w:tcPr>
          <w:p w14:paraId="46598EAD" w14:textId="53D33A8D" w:rsidR="00E006EC" w:rsidRPr="00F642AB" w:rsidRDefault="00E006EC" w:rsidP="0025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06EC" w:rsidRPr="00F642AB" w14:paraId="6B5E8457" w14:textId="77777777" w:rsidTr="00D70539">
        <w:trPr>
          <w:trHeight w:val="173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074E8C06" w14:textId="00B3E859" w:rsidR="00E006EC" w:rsidRPr="00F642AB" w:rsidRDefault="006B6DE6" w:rsidP="00256EB8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CURRICULARES DEL DECLARANTE</w:t>
            </w:r>
          </w:p>
        </w:tc>
      </w:tr>
      <w:tr w:rsidR="00E006EC" w:rsidRPr="00F642AB" w14:paraId="1ADBEF5E" w14:textId="77777777" w:rsidTr="00D70539">
        <w:trPr>
          <w:trHeight w:val="257"/>
        </w:trPr>
        <w:tc>
          <w:tcPr>
            <w:tcW w:w="4515" w:type="dxa"/>
            <w:gridSpan w:val="9"/>
          </w:tcPr>
          <w:p w14:paraId="2407E65B" w14:textId="038881FE" w:rsidR="00E006EC" w:rsidRPr="00F642AB" w:rsidRDefault="0025415C" w:rsidP="00256EB8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NIVEL</w:t>
            </w: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4405" w:type="dxa"/>
            <w:gridSpan w:val="9"/>
          </w:tcPr>
          <w:p w14:paraId="5E1D0880" w14:textId="16A1D989" w:rsidR="00E006EC" w:rsidRPr="00F642AB" w:rsidRDefault="00E239B5" w:rsidP="00256EB8">
            <w:pPr>
              <w:pStyle w:val="TableParagraph"/>
              <w:tabs>
                <w:tab w:val="left" w:pos="1055"/>
              </w:tabs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LICENCIATURA</w:t>
            </w:r>
          </w:p>
        </w:tc>
      </w:tr>
      <w:tr w:rsidR="00E006EC" w:rsidRPr="00F642AB" w14:paraId="3111D2AB" w14:textId="77777777" w:rsidTr="00D70539">
        <w:trPr>
          <w:trHeight w:val="173"/>
        </w:trPr>
        <w:tc>
          <w:tcPr>
            <w:tcW w:w="4515" w:type="dxa"/>
            <w:gridSpan w:val="9"/>
          </w:tcPr>
          <w:p w14:paraId="027AACF6" w14:textId="542FDDD0" w:rsidR="00E006EC" w:rsidRPr="00F642AB" w:rsidRDefault="0025415C" w:rsidP="00256EB8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 xml:space="preserve">INSTITUCIÓN EDUCATIVA: </w:t>
            </w:r>
          </w:p>
        </w:tc>
        <w:tc>
          <w:tcPr>
            <w:tcW w:w="4405" w:type="dxa"/>
            <w:gridSpan w:val="9"/>
          </w:tcPr>
          <w:p w14:paraId="374A1B9B" w14:textId="23125A1E" w:rsidR="00E006EC" w:rsidRPr="00F642AB" w:rsidRDefault="00E239B5" w:rsidP="00256EB8">
            <w:pPr>
              <w:pStyle w:val="TableParagraph"/>
              <w:tabs>
                <w:tab w:val="left" w:pos="1055"/>
              </w:tabs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Arial MT"/>
                <w:spacing w:val="-4"/>
                <w:sz w:val="18"/>
              </w:rPr>
              <w:t>UNIVERSIDAD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3"/>
                <w:sz w:val="18"/>
              </w:rPr>
              <w:t>AUTONOMA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pacing w:val="-3"/>
                <w:sz w:val="18"/>
              </w:rPr>
              <w:t>DE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pacing w:val="-3"/>
                <w:sz w:val="18"/>
              </w:rPr>
              <w:t>NAYARIT</w:t>
            </w:r>
          </w:p>
        </w:tc>
      </w:tr>
      <w:tr w:rsidR="00E006EC" w:rsidRPr="00F642AB" w14:paraId="2E2A6B2B" w14:textId="77777777" w:rsidTr="00D70539">
        <w:trPr>
          <w:trHeight w:val="173"/>
        </w:trPr>
        <w:tc>
          <w:tcPr>
            <w:tcW w:w="4515" w:type="dxa"/>
            <w:gridSpan w:val="9"/>
          </w:tcPr>
          <w:p w14:paraId="13CBADEF" w14:textId="59B7677F" w:rsidR="00E006EC" w:rsidRPr="00F642AB" w:rsidRDefault="0025415C" w:rsidP="00256EB8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CARRERA O ÁREA DE CONOCIMIENTO:</w:t>
            </w:r>
          </w:p>
        </w:tc>
        <w:tc>
          <w:tcPr>
            <w:tcW w:w="4405" w:type="dxa"/>
            <w:gridSpan w:val="9"/>
          </w:tcPr>
          <w:p w14:paraId="07DC6C11" w14:textId="3EC7A3AA" w:rsidR="00E006EC" w:rsidRPr="00F642AB" w:rsidRDefault="00E239B5" w:rsidP="00E239B5">
            <w:pPr>
              <w:pStyle w:val="TableParagraph"/>
              <w:tabs>
                <w:tab w:val="left" w:pos="3620"/>
              </w:tabs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Arial MT"/>
                <w:spacing w:val="-4"/>
                <w:sz w:val="18"/>
              </w:rPr>
              <w:t>CONTADOR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pacing w:val="-3"/>
                <w:sz w:val="18"/>
              </w:rPr>
              <w:t>PUBLICO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pacing w:val="-3"/>
                <w:sz w:val="18"/>
              </w:rPr>
              <w:t>y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pacing w:val="-3"/>
                <w:sz w:val="18"/>
              </w:rPr>
              <w:t>AUDITOR</w:t>
            </w:r>
          </w:p>
        </w:tc>
      </w:tr>
      <w:tr w:rsidR="00E006EC" w:rsidRPr="00F642AB" w14:paraId="56AC3141" w14:textId="77777777" w:rsidTr="00D70539">
        <w:trPr>
          <w:trHeight w:val="173"/>
        </w:trPr>
        <w:tc>
          <w:tcPr>
            <w:tcW w:w="4515" w:type="dxa"/>
            <w:gridSpan w:val="9"/>
          </w:tcPr>
          <w:p w14:paraId="2C5E23CB" w14:textId="64D8863A" w:rsidR="00E006EC" w:rsidRPr="00F642AB" w:rsidRDefault="0025415C" w:rsidP="00256EB8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ESTATUS: </w:t>
            </w:r>
          </w:p>
        </w:tc>
        <w:tc>
          <w:tcPr>
            <w:tcW w:w="4405" w:type="dxa"/>
            <w:gridSpan w:val="9"/>
          </w:tcPr>
          <w:p w14:paraId="328FEE0D" w14:textId="6E43EC3E" w:rsidR="00E006EC" w:rsidRPr="00F642AB" w:rsidRDefault="00E239B5" w:rsidP="00256EB8">
            <w:pPr>
              <w:pStyle w:val="TableParagraph"/>
              <w:tabs>
                <w:tab w:val="left" w:pos="1560"/>
              </w:tabs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FINALIZADO</w:t>
            </w:r>
          </w:p>
        </w:tc>
      </w:tr>
      <w:tr w:rsidR="00E006EC" w:rsidRPr="00F642AB" w14:paraId="3E5EA993" w14:textId="77777777" w:rsidTr="00D70539">
        <w:trPr>
          <w:trHeight w:val="173"/>
        </w:trPr>
        <w:tc>
          <w:tcPr>
            <w:tcW w:w="4515" w:type="dxa"/>
            <w:gridSpan w:val="9"/>
          </w:tcPr>
          <w:p w14:paraId="26EA5DDC" w14:textId="2C535BEF" w:rsidR="00E006EC" w:rsidRPr="00F642AB" w:rsidRDefault="0025415C" w:rsidP="00256EB8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DOCUMENTO OBTENIDO: </w:t>
            </w:r>
          </w:p>
        </w:tc>
        <w:tc>
          <w:tcPr>
            <w:tcW w:w="4405" w:type="dxa"/>
            <w:gridSpan w:val="9"/>
          </w:tcPr>
          <w:p w14:paraId="081F9332" w14:textId="5E423D5D" w:rsidR="00E006EC" w:rsidRPr="00F642AB" w:rsidRDefault="00E239B5" w:rsidP="0025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TÍTULO</w:t>
            </w:r>
          </w:p>
        </w:tc>
      </w:tr>
      <w:tr w:rsidR="00E006EC" w:rsidRPr="00F642AB" w14:paraId="5DD124A1" w14:textId="77777777" w:rsidTr="00D70539">
        <w:trPr>
          <w:trHeight w:val="173"/>
        </w:trPr>
        <w:tc>
          <w:tcPr>
            <w:tcW w:w="4515" w:type="dxa"/>
            <w:gridSpan w:val="9"/>
          </w:tcPr>
          <w:p w14:paraId="509C4006" w14:textId="6CD1F88E" w:rsidR="00E006EC" w:rsidRPr="00F642AB" w:rsidRDefault="0025415C" w:rsidP="00256EB8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FECHA DE OBTENCIÓN DEL DOCUMENTO:</w:t>
            </w:r>
          </w:p>
        </w:tc>
        <w:tc>
          <w:tcPr>
            <w:tcW w:w="4405" w:type="dxa"/>
            <w:gridSpan w:val="9"/>
          </w:tcPr>
          <w:p w14:paraId="1550F4EF" w14:textId="085688C7" w:rsidR="00E006EC" w:rsidRPr="00F642AB" w:rsidRDefault="00E239B5" w:rsidP="0025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17 DE DICIEMBRE 2002</w:t>
            </w:r>
          </w:p>
        </w:tc>
      </w:tr>
      <w:tr w:rsidR="00E006EC" w:rsidRPr="00F642AB" w14:paraId="449AD32B" w14:textId="77777777" w:rsidTr="00D70539">
        <w:trPr>
          <w:trHeight w:val="173"/>
        </w:trPr>
        <w:tc>
          <w:tcPr>
            <w:tcW w:w="4515" w:type="dxa"/>
            <w:gridSpan w:val="9"/>
          </w:tcPr>
          <w:p w14:paraId="3B7709FB" w14:textId="07DDB400" w:rsidR="00E006EC" w:rsidRPr="00F642AB" w:rsidRDefault="0025415C" w:rsidP="00256EB8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LUGAR DONDE SE UBICA LA INSTITUCIÓN EDUCATIVA: </w:t>
            </w:r>
          </w:p>
        </w:tc>
        <w:tc>
          <w:tcPr>
            <w:tcW w:w="4405" w:type="dxa"/>
            <w:gridSpan w:val="9"/>
          </w:tcPr>
          <w:p w14:paraId="60C6C5B0" w14:textId="1ADA00DE" w:rsidR="00E006EC" w:rsidRPr="00F642AB" w:rsidRDefault="00E239B5" w:rsidP="00256EB8">
            <w:pPr>
              <w:pStyle w:val="TableParagraph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 MÉXICO</w:t>
            </w:r>
          </w:p>
        </w:tc>
      </w:tr>
      <w:tr w:rsidR="00E006EC" w:rsidRPr="00F642AB" w14:paraId="675A01DF" w14:textId="77777777" w:rsidTr="00D70539">
        <w:trPr>
          <w:trHeight w:val="244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02A3F77C" w14:textId="7F6BE85A" w:rsidR="00E006EC" w:rsidRPr="00F642AB" w:rsidRDefault="0025415C" w:rsidP="00256EB8">
            <w:pPr>
              <w:pStyle w:val="TableParagraph"/>
              <w:spacing w:line="223" w:lineRule="exact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DATOS</w:t>
            </w:r>
            <w:r w:rsidRPr="00F642A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DEL</w:t>
            </w:r>
            <w:r w:rsidRPr="00F642A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EMPLEO,</w:t>
            </w:r>
            <w:r w:rsidRPr="00F642A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CARGO</w:t>
            </w:r>
            <w:r w:rsidRPr="00F642A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O</w:t>
            </w:r>
            <w:r w:rsidRPr="00F642A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COMISIÓN</w:t>
            </w:r>
            <w:r w:rsidRPr="00F642A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s-MX"/>
              </w:rPr>
              <w:t xml:space="preserve"> </w:t>
            </w:r>
            <w:r w:rsidR="00CB1509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s-MX"/>
              </w:rPr>
              <w:t xml:space="preserve">QUE </w:t>
            </w:r>
            <w:r w:rsidR="00F0756C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s-MX"/>
              </w:rPr>
              <w:t xml:space="preserve">CONCLUYE </w:t>
            </w:r>
          </w:p>
        </w:tc>
      </w:tr>
      <w:tr w:rsidR="002E60D2" w:rsidRPr="00F642AB" w14:paraId="1805910F" w14:textId="77777777" w:rsidTr="00D70539">
        <w:trPr>
          <w:trHeight w:val="264"/>
        </w:trPr>
        <w:tc>
          <w:tcPr>
            <w:tcW w:w="4515" w:type="dxa"/>
            <w:gridSpan w:val="9"/>
          </w:tcPr>
          <w:p w14:paraId="0306C034" w14:textId="6BD9B241" w:rsidR="002E60D2" w:rsidRPr="00F642AB" w:rsidRDefault="002E60D2" w:rsidP="002E60D2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>NIVEL / ORDEN DE GOBIERNO</w:t>
            </w:r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  <w:tc>
          <w:tcPr>
            <w:tcW w:w="4405" w:type="dxa"/>
            <w:gridSpan w:val="9"/>
          </w:tcPr>
          <w:p w14:paraId="35083C7F" w14:textId="233A6748" w:rsidR="002E60D2" w:rsidRPr="00F642AB" w:rsidRDefault="00E239B5" w:rsidP="00E239B5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ESTATAL</w:t>
            </w:r>
          </w:p>
        </w:tc>
      </w:tr>
      <w:tr w:rsidR="002E60D2" w:rsidRPr="00F642AB" w14:paraId="20A2FFA7" w14:textId="77777777" w:rsidTr="00D70539">
        <w:trPr>
          <w:trHeight w:val="264"/>
        </w:trPr>
        <w:tc>
          <w:tcPr>
            <w:tcW w:w="4515" w:type="dxa"/>
            <w:gridSpan w:val="9"/>
          </w:tcPr>
          <w:p w14:paraId="289AAA6B" w14:textId="4C193F0B" w:rsidR="002E60D2" w:rsidRPr="00F642AB" w:rsidRDefault="002E60D2" w:rsidP="002E60D2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 xml:space="preserve">ÁMBITO PÚBLICO: </w:t>
            </w:r>
          </w:p>
        </w:tc>
        <w:tc>
          <w:tcPr>
            <w:tcW w:w="4405" w:type="dxa"/>
            <w:gridSpan w:val="9"/>
          </w:tcPr>
          <w:p w14:paraId="508886AA" w14:textId="742324C5" w:rsidR="002E60D2" w:rsidRPr="00F642AB" w:rsidRDefault="002E60D2" w:rsidP="002E60D2">
            <w:pPr>
              <w:pStyle w:val="TableParagraph"/>
              <w:spacing w:line="243" w:lineRule="exact"/>
              <w:ind w:left="119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2E60D2" w:rsidRPr="00F642AB" w14:paraId="79F6A650" w14:textId="77777777" w:rsidTr="00D70539">
        <w:trPr>
          <w:trHeight w:val="264"/>
        </w:trPr>
        <w:tc>
          <w:tcPr>
            <w:tcW w:w="4515" w:type="dxa"/>
            <w:gridSpan w:val="9"/>
          </w:tcPr>
          <w:p w14:paraId="28365F9E" w14:textId="6FE77CF3" w:rsidR="002E60D2" w:rsidRPr="00F642AB" w:rsidRDefault="002E60D2" w:rsidP="002E60D2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 xml:space="preserve">NOMBRE DEL ENTE PÚBLICO: </w:t>
            </w:r>
          </w:p>
        </w:tc>
        <w:tc>
          <w:tcPr>
            <w:tcW w:w="4405" w:type="dxa"/>
            <w:gridSpan w:val="9"/>
          </w:tcPr>
          <w:p w14:paraId="48FF01D8" w14:textId="023F9503" w:rsidR="002E60D2" w:rsidRPr="00F642AB" w:rsidRDefault="00E239B5" w:rsidP="00E239B5">
            <w:pPr>
              <w:pStyle w:val="TableParagraph"/>
              <w:tabs>
                <w:tab w:val="left" w:pos="1100"/>
              </w:tabs>
              <w:spacing w:line="243" w:lineRule="exact"/>
              <w:ind w:left="119"/>
              <w:rPr>
                <w:rFonts w:asciiTheme="minorHAnsi" w:hAnsiTheme="minorHAnsi" w:cstheme="minorHAnsi"/>
                <w:spacing w:val="-2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es-MX"/>
              </w:rPr>
              <w:t>UNIVERSIDAD AUTONOMA DE NAYARIT</w:t>
            </w:r>
          </w:p>
        </w:tc>
      </w:tr>
      <w:tr w:rsidR="00E006EC" w:rsidRPr="00F642AB" w14:paraId="0D6EDC0C" w14:textId="77777777" w:rsidTr="00D70539">
        <w:trPr>
          <w:trHeight w:val="197"/>
        </w:trPr>
        <w:tc>
          <w:tcPr>
            <w:tcW w:w="4515" w:type="dxa"/>
            <w:gridSpan w:val="9"/>
          </w:tcPr>
          <w:p w14:paraId="06574C05" w14:textId="077E3D15" w:rsidR="00E006EC" w:rsidRPr="00F642AB" w:rsidRDefault="0025415C" w:rsidP="00256EB8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>ÁREA</w:t>
            </w:r>
            <w:r w:rsidRPr="00F642A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F642A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ADSCRIPCIÓN:</w:t>
            </w:r>
          </w:p>
        </w:tc>
        <w:tc>
          <w:tcPr>
            <w:tcW w:w="4405" w:type="dxa"/>
            <w:gridSpan w:val="9"/>
          </w:tcPr>
          <w:p w14:paraId="5E0C0028" w14:textId="4C2A501C" w:rsidR="00E006EC" w:rsidRPr="00F642AB" w:rsidRDefault="00E239B5" w:rsidP="00256EB8">
            <w:pPr>
              <w:ind w:left="10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MT"/>
                <w:spacing w:val="-4"/>
                <w:sz w:val="18"/>
              </w:rPr>
              <w:t>SECRETARIA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pacing w:val="-3"/>
                <w:sz w:val="18"/>
              </w:rPr>
              <w:t>DE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pacing w:val="-3"/>
                <w:sz w:val="18"/>
              </w:rPr>
              <w:t>FINANZAS</w:t>
            </w:r>
          </w:p>
        </w:tc>
      </w:tr>
      <w:tr w:rsidR="0009736D" w:rsidRPr="00F642AB" w14:paraId="1E4A078B" w14:textId="77777777" w:rsidTr="00D70539">
        <w:trPr>
          <w:trHeight w:val="264"/>
        </w:trPr>
        <w:tc>
          <w:tcPr>
            <w:tcW w:w="4515" w:type="dxa"/>
            <w:gridSpan w:val="9"/>
          </w:tcPr>
          <w:p w14:paraId="70FC5FD8" w14:textId="64419967" w:rsidR="0009736D" w:rsidRPr="00F642AB" w:rsidRDefault="0009736D" w:rsidP="0009736D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EMPLEO,</w:t>
            </w:r>
            <w:r w:rsidRPr="00F642AB">
              <w:rPr>
                <w:rFonts w:asciiTheme="minorHAnsi" w:hAnsiTheme="minorHAnsi" w:cstheme="minorHAnsi"/>
                <w:spacing w:val="-5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CARGO</w:t>
            </w:r>
            <w:r w:rsidRPr="00F642AB">
              <w:rPr>
                <w:rFonts w:asciiTheme="minorHAnsi" w:hAnsiTheme="minorHAnsi" w:cstheme="minorHAnsi"/>
                <w:spacing w:val="-5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O</w:t>
            </w:r>
            <w:r w:rsidRPr="00F642AB">
              <w:rPr>
                <w:rFonts w:asciiTheme="minorHAnsi" w:hAnsiTheme="minorHAnsi" w:cstheme="minorHAnsi"/>
                <w:spacing w:val="-6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  <w:lang w:val="es-MX"/>
              </w:rPr>
              <w:t>COMISIÓN:</w:t>
            </w:r>
          </w:p>
        </w:tc>
        <w:tc>
          <w:tcPr>
            <w:tcW w:w="4405" w:type="dxa"/>
            <w:gridSpan w:val="9"/>
          </w:tcPr>
          <w:p w14:paraId="1CF5D71C" w14:textId="21C29903" w:rsidR="0009736D" w:rsidRPr="00E239B5" w:rsidRDefault="00E239B5" w:rsidP="0009736D">
            <w:pPr>
              <w:pStyle w:val="TableParagraph"/>
              <w:spacing w:line="243" w:lineRule="exact"/>
              <w:ind w:left="119"/>
              <w:rPr>
                <w:rFonts w:asciiTheme="minorHAnsi" w:hAnsiTheme="minorHAnsi" w:cstheme="minorHAnsi"/>
                <w:spacing w:val="-2"/>
                <w:sz w:val="20"/>
                <w:szCs w:val="20"/>
                <w:lang w:val="es-MX"/>
              </w:rPr>
            </w:pPr>
            <w:r w:rsidRPr="00E239B5">
              <w:rPr>
                <w:rFonts w:ascii="Arial MT"/>
                <w:spacing w:val="-3"/>
                <w:sz w:val="18"/>
                <w:lang w:val="es-MX"/>
              </w:rPr>
              <w:t>ATENCION</w:t>
            </w:r>
            <w:r w:rsidRPr="00E239B5">
              <w:rPr>
                <w:rFonts w:ascii="Arial MT"/>
                <w:spacing w:val="-9"/>
                <w:sz w:val="18"/>
                <w:lang w:val="es-MX"/>
              </w:rPr>
              <w:t xml:space="preserve"> </w:t>
            </w:r>
            <w:r w:rsidRPr="00E239B5">
              <w:rPr>
                <w:rFonts w:ascii="Arial MT"/>
                <w:spacing w:val="-3"/>
                <w:sz w:val="18"/>
                <w:lang w:val="es-MX"/>
              </w:rPr>
              <w:t>A</w:t>
            </w:r>
            <w:r w:rsidRPr="00E239B5">
              <w:rPr>
                <w:rFonts w:ascii="Arial MT"/>
                <w:spacing w:val="-9"/>
                <w:sz w:val="18"/>
                <w:lang w:val="es-MX"/>
              </w:rPr>
              <w:t xml:space="preserve"> </w:t>
            </w:r>
            <w:r w:rsidRPr="00E239B5">
              <w:rPr>
                <w:rFonts w:ascii="Arial MT"/>
                <w:spacing w:val="-3"/>
                <w:sz w:val="18"/>
                <w:lang w:val="es-MX"/>
              </w:rPr>
              <w:t>PROCESOS</w:t>
            </w:r>
            <w:r w:rsidRPr="00E239B5">
              <w:rPr>
                <w:rFonts w:ascii="Arial MT"/>
                <w:spacing w:val="-9"/>
                <w:sz w:val="18"/>
                <w:lang w:val="es-MX"/>
              </w:rPr>
              <w:t xml:space="preserve"> </w:t>
            </w:r>
            <w:r w:rsidRPr="00E239B5">
              <w:rPr>
                <w:rFonts w:ascii="Arial MT"/>
                <w:spacing w:val="-2"/>
                <w:sz w:val="18"/>
                <w:lang w:val="es-MX"/>
              </w:rPr>
              <w:t>DE</w:t>
            </w:r>
            <w:r w:rsidRPr="00E239B5">
              <w:rPr>
                <w:rFonts w:ascii="Arial MT"/>
                <w:spacing w:val="-10"/>
                <w:sz w:val="18"/>
                <w:lang w:val="es-MX"/>
              </w:rPr>
              <w:t xml:space="preserve"> </w:t>
            </w:r>
            <w:r w:rsidRPr="00E239B5">
              <w:rPr>
                <w:rFonts w:ascii="Arial MT"/>
                <w:spacing w:val="-2"/>
                <w:sz w:val="18"/>
                <w:lang w:val="es-MX"/>
              </w:rPr>
              <w:t>FISCAL</w:t>
            </w:r>
          </w:p>
        </w:tc>
      </w:tr>
      <w:tr w:rsidR="0009736D" w:rsidRPr="00F642AB" w14:paraId="3E5FC17F" w14:textId="77777777" w:rsidTr="00D70539">
        <w:trPr>
          <w:trHeight w:val="244"/>
        </w:trPr>
        <w:tc>
          <w:tcPr>
            <w:tcW w:w="4515" w:type="dxa"/>
            <w:gridSpan w:val="9"/>
          </w:tcPr>
          <w:p w14:paraId="19102615" w14:textId="4CF303C8" w:rsidR="0009736D" w:rsidRPr="00F642AB" w:rsidRDefault="00825C31" w:rsidP="0009736D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¿ESTÁ </w:t>
            </w:r>
            <w:r w:rsidR="0009736D" w:rsidRPr="00F642AB">
              <w:rPr>
                <w:rFonts w:asciiTheme="minorHAnsi" w:hAnsiTheme="minorHAnsi" w:cstheme="minorHAnsi"/>
                <w:sz w:val="20"/>
                <w:szCs w:val="20"/>
              </w:rPr>
              <w:t>CONTRATO</w:t>
            </w:r>
            <w:r w:rsidR="0009736D" w:rsidRPr="00F642A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09736D" w:rsidRPr="00F642AB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="0009736D" w:rsidRPr="00F642A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HONORARIOS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?:</w:t>
            </w:r>
            <w:proofErr w:type="gramEnd"/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405" w:type="dxa"/>
            <w:gridSpan w:val="9"/>
          </w:tcPr>
          <w:p w14:paraId="1B91AB27" w14:textId="25F1EF4F" w:rsidR="0009736D" w:rsidRPr="00F642AB" w:rsidRDefault="00E239B5" w:rsidP="0009736D">
            <w:pPr>
              <w:pStyle w:val="TableParagraph"/>
              <w:tabs>
                <w:tab w:val="left" w:pos="1029"/>
              </w:tabs>
              <w:spacing w:line="22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09736D" w:rsidRPr="00F642AB" w14:paraId="1B4706D2" w14:textId="77777777" w:rsidTr="00D70539">
        <w:trPr>
          <w:trHeight w:val="243"/>
        </w:trPr>
        <w:tc>
          <w:tcPr>
            <w:tcW w:w="4515" w:type="dxa"/>
            <w:gridSpan w:val="9"/>
          </w:tcPr>
          <w:p w14:paraId="7A8F062A" w14:textId="6AFC7BF7" w:rsidR="0009736D" w:rsidRPr="00F642AB" w:rsidRDefault="0009736D" w:rsidP="0009736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  <w:lang w:val="es-MX"/>
              </w:rPr>
              <w:t xml:space="preserve">NIVEL DEL EMPLEO CARGO O COMISIÓN: </w:t>
            </w:r>
          </w:p>
        </w:tc>
        <w:tc>
          <w:tcPr>
            <w:tcW w:w="4405" w:type="dxa"/>
            <w:gridSpan w:val="9"/>
          </w:tcPr>
          <w:p w14:paraId="5BEC8213" w14:textId="189C1A30" w:rsidR="0009736D" w:rsidRPr="00F642AB" w:rsidRDefault="0009736D" w:rsidP="0009736D">
            <w:pPr>
              <w:pStyle w:val="TableParagraph"/>
              <w:spacing w:line="224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09736D" w:rsidRPr="00F642AB" w14:paraId="4BDB51E0" w14:textId="77777777" w:rsidTr="00D70539">
        <w:trPr>
          <w:trHeight w:val="243"/>
        </w:trPr>
        <w:tc>
          <w:tcPr>
            <w:tcW w:w="4515" w:type="dxa"/>
            <w:gridSpan w:val="9"/>
          </w:tcPr>
          <w:p w14:paraId="0EDD59B1" w14:textId="53DE548D" w:rsidR="0009736D" w:rsidRPr="00F642AB" w:rsidRDefault="0009736D" w:rsidP="0009736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 xml:space="preserve">ESPECIFIQUE FUNCIÓN PRINCIPAL: </w:t>
            </w:r>
          </w:p>
        </w:tc>
        <w:tc>
          <w:tcPr>
            <w:tcW w:w="4405" w:type="dxa"/>
            <w:gridSpan w:val="9"/>
          </w:tcPr>
          <w:p w14:paraId="5CC6A601" w14:textId="15F5963E" w:rsidR="0009736D" w:rsidRPr="00F642AB" w:rsidRDefault="0009736D" w:rsidP="0009736D">
            <w:pPr>
              <w:pStyle w:val="TableParagraph"/>
              <w:spacing w:line="224" w:lineRule="exact"/>
              <w:ind w:left="102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09736D" w:rsidRPr="00F642AB" w14:paraId="501F4C3B" w14:textId="77777777" w:rsidTr="00D70539">
        <w:trPr>
          <w:trHeight w:val="487"/>
        </w:trPr>
        <w:tc>
          <w:tcPr>
            <w:tcW w:w="4515" w:type="dxa"/>
            <w:gridSpan w:val="9"/>
          </w:tcPr>
          <w:p w14:paraId="37E0CC3A" w14:textId="5A6C0304" w:rsidR="0009736D" w:rsidRPr="00F642AB" w:rsidRDefault="0009736D" w:rsidP="0009736D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FECHA</w:t>
            </w:r>
            <w:r w:rsidRPr="00F642AB">
              <w:rPr>
                <w:rFonts w:asciiTheme="minorHAnsi" w:hAnsiTheme="minorHAnsi" w:cstheme="minorHAnsi"/>
                <w:spacing w:val="-6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DE</w:t>
            </w:r>
            <w:r w:rsidR="001D2A8A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  <w:r w:rsidR="00F0756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CONCLUSIÓN</w:t>
            </w:r>
            <w:r w:rsidRPr="00F642AB">
              <w:rPr>
                <w:rFonts w:asciiTheme="minorHAnsi" w:hAnsiTheme="minorHAnsi" w:cstheme="minorHAnsi"/>
                <w:spacing w:val="-5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DEL</w:t>
            </w:r>
            <w:r w:rsidRPr="00F642AB">
              <w:rPr>
                <w:rFonts w:asciiTheme="minorHAnsi" w:hAnsiTheme="minorHAnsi" w:cstheme="minorHAnsi"/>
                <w:spacing w:val="-6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EMPLEO,</w:t>
            </w:r>
            <w:r w:rsidRPr="00F642AB">
              <w:rPr>
                <w:rFonts w:asciiTheme="minorHAnsi" w:hAnsiTheme="minorHAnsi" w:cstheme="minorHAnsi"/>
                <w:spacing w:val="-4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CARGO</w:t>
            </w:r>
            <w:r w:rsidRPr="00F642AB">
              <w:rPr>
                <w:rFonts w:asciiTheme="minorHAnsi" w:hAnsiTheme="minorHAnsi" w:cstheme="minorHAnsi"/>
                <w:spacing w:val="-6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spacing w:val="-10"/>
                <w:sz w:val="20"/>
                <w:szCs w:val="20"/>
                <w:lang w:val="es-MX"/>
              </w:rPr>
              <w:t>O</w:t>
            </w:r>
          </w:p>
          <w:p w14:paraId="46079C58" w14:textId="3D46E80F" w:rsidR="0009736D" w:rsidRPr="00F642AB" w:rsidRDefault="0009736D" w:rsidP="0009736D">
            <w:pPr>
              <w:pStyle w:val="TableParagraph"/>
              <w:spacing w:line="24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COMISIÓN:</w:t>
            </w:r>
          </w:p>
        </w:tc>
        <w:tc>
          <w:tcPr>
            <w:tcW w:w="4405" w:type="dxa"/>
            <w:gridSpan w:val="9"/>
          </w:tcPr>
          <w:p w14:paraId="2D05BC8E" w14:textId="6952B387" w:rsidR="0009736D" w:rsidRPr="00F642AB" w:rsidRDefault="00E239B5" w:rsidP="0009736D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Arial MT"/>
                <w:spacing w:val="-3"/>
                <w:sz w:val="18"/>
              </w:rPr>
              <w:t>31</w:t>
            </w:r>
            <w:r>
              <w:rPr>
                <w:rFonts w:ascii="Arial MT"/>
                <w:spacing w:val="-10"/>
                <w:sz w:val="18"/>
              </w:rPr>
              <w:t xml:space="preserve"> </w:t>
            </w:r>
            <w:r>
              <w:rPr>
                <w:rFonts w:ascii="Arial MT"/>
                <w:spacing w:val="-3"/>
                <w:sz w:val="18"/>
              </w:rPr>
              <w:t>ENERO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DEL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2024</w:t>
            </w:r>
          </w:p>
        </w:tc>
      </w:tr>
      <w:tr w:rsidR="0009736D" w:rsidRPr="00F642AB" w14:paraId="0C0FBCE8" w14:textId="77777777" w:rsidTr="00D70539">
        <w:trPr>
          <w:trHeight w:val="223"/>
        </w:trPr>
        <w:tc>
          <w:tcPr>
            <w:tcW w:w="4515" w:type="dxa"/>
            <w:gridSpan w:val="9"/>
          </w:tcPr>
          <w:p w14:paraId="5BBC598F" w14:textId="15456AC4" w:rsidR="0009736D" w:rsidRPr="00F642AB" w:rsidRDefault="0009736D" w:rsidP="0009736D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TELÉFONO DE OFICINA Y EXTENSIÓN: </w:t>
            </w:r>
          </w:p>
        </w:tc>
        <w:tc>
          <w:tcPr>
            <w:tcW w:w="4405" w:type="dxa"/>
            <w:gridSpan w:val="9"/>
          </w:tcPr>
          <w:p w14:paraId="63C4B2E4" w14:textId="6E115968" w:rsidR="0009736D" w:rsidRPr="00F642AB" w:rsidRDefault="0009736D" w:rsidP="0009736D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825C31" w:rsidRPr="00F642AB" w14:paraId="4085C377" w14:textId="77777777" w:rsidTr="00D70539">
        <w:trPr>
          <w:trHeight w:val="268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62F0875C" w14:textId="177F2185" w:rsidR="00825C31" w:rsidRPr="00825C31" w:rsidRDefault="00825C31" w:rsidP="0009736D">
            <w:pPr>
              <w:ind w:left="102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25C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DOMICILIO</w:t>
            </w:r>
            <w:r w:rsidRPr="00825C31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s-MX"/>
              </w:rPr>
              <w:t xml:space="preserve"> D</w:t>
            </w:r>
            <w:r w:rsidRPr="00825C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EL</w:t>
            </w:r>
            <w:r w:rsidRPr="00825C31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s-MX"/>
              </w:rPr>
              <w:t xml:space="preserve"> </w:t>
            </w:r>
            <w:r w:rsidRPr="00825C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EMPLEO,</w:t>
            </w:r>
            <w:r w:rsidRPr="00825C3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825C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CARGO</w:t>
            </w:r>
            <w:r w:rsidRPr="00825C3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825C31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  <w:lang w:val="es-MX"/>
              </w:rPr>
              <w:t xml:space="preserve">O </w:t>
            </w:r>
            <w:r w:rsidRPr="00825C31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s-MX"/>
              </w:rPr>
              <w:t>COMISIÓN</w:t>
            </w:r>
          </w:p>
        </w:tc>
      </w:tr>
      <w:tr w:rsidR="00DE67BC" w:rsidRPr="00F642AB" w14:paraId="722E5783" w14:textId="77777777" w:rsidTr="00F61DA2">
        <w:trPr>
          <w:trHeight w:val="268"/>
        </w:trPr>
        <w:tc>
          <w:tcPr>
            <w:tcW w:w="4515" w:type="dxa"/>
            <w:gridSpan w:val="9"/>
          </w:tcPr>
          <w:p w14:paraId="297DE2CC" w14:textId="2EC09A77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CALLE:</w:t>
            </w:r>
          </w:p>
        </w:tc>
        <w:tc>
          <w:tcPr>
            <w:tcW w:w="4405" w:type="dxa"/>
            <w:gridSpan w:val="9"/>
            <w:vAlign w:val="center"/>
          </w:tcPr>
          <w:p w14:paraId="46277132" w14:textId="743DC82D" w:rsidR="00DE67BC" w:rsidRPr="00F642AB" w:rsidRDefault="00E239B5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 MT"/>
                <w:spacing w:val="-3"/>
                <w:sz w:val="18"/>
              </w:rPr>
              <w:t>ALISCO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3"/>
                <w:sz w:val="18"/>
              </w:rPr>
              <w:t>S/N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3"/>
                <w:sz w:val="18"/>
              </w:rPr>
              <w:t>CD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3"/>
                <w:sz w:val="18"/>
              </w:rPr>
              <w:t>CULTURA</w:t>
            </w:r>
          </w:p>
        </w:tc>
      </w:tr>
      <w:tr w:rsidR="00DE67BC" w:rsidRPr="00F642AB" w14:paraId="709B017E" w14:textId="77777777" w:rsidTr="00F61DA2">
        <w:trPr>
          <w:trHeight w:val="268"/>
        </w:trPr>
        <w:tc>
          <w:tcPr>
            <w:tcW w:w="4515" w:type="dxa"/>
            <w:gridSpan w:val="9"/>
          </w:tcPr>
          <w:p w14:paraId="1EB02017" w14:textId="2DF2A0FF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NÚMERO INTERIOR:</w:t>
            </w:r>
          </w:p>
        </w:tc>
        <w:tc>
          <w:tcPr>
            <w:tcW w:w="4405" w:type="dxa"/>
            <w:gridSpan w:val="9"/>
            <w:vAlign w:val="center"/>
          </w:tcPr>
          <w:p w14:paraId="57263A64" w14:textId="6DB5BBA5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1A0056DC" w14:textId="77777777" w:rsidTr="00F61DA2">
        <w:trPr>
          <w:trHeight w:val="268"/>
        </w:trPr>
        <w:tc>
          <w:tcPr>
            <w:tcW w:w="4515" w:type="dxa"/>
            <w:gridSpan w:val="9"/>
          </w:tcPr>
          <w:p w14:paraId="4C2232B3" w14:textId="56A8A2D9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NÚMERO EXTERIOR:</w:t>
            </w:r>
          </w:p>
        </w:tc>
        <w:tc>
          <w:tcPr>
            <w:tcW w:w="4405" w:type="dxa"/>
            <w:gridSpan w:val="9"/>
            <w:vAlign w:val="center"/>
          </w:tcPr>
          <w:p w14:paraId="315B6361" w14:textId="6FECA851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5640CC8B" w14:textId="77777777" w:rsidTr="00F61DA2">
        <w:trPr>
          <w:trHeight w:val="268"/>
        </w:trPr>
        <w:tc>
          <w:tcPr>
            <w:tcW w:w="4515" w:type="dxa"/>
            <w:gridSpan w:val="9"/>
          </w:tcPr>
          <w:p w14:paraId="15B44148" w14:textId="74424C35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COLONIA / LOCALIDAD:</w:t>
            </w:r>
          </w:p>
        </w:tc>
        <w:tc>
          <w:tcPr>
            <w:tcW w:w="4405" w:type="dxa"/>
            <w:gridSpan w:val="9"/>
            <w:vAlign w:val="center"/>
          </w:tcPr>
          <w:p w14:paraId="0E57B82A" w14:textId="31C70C04" w:rsidR="00DE67BC" w:rsidRPr="00F642AB" w:rsidRDefault="00E239B5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TEPIC</w:t>
            </w:r>
          </w:p>
        </w:tc>
      </w:tr>
      <w:tr w:rsidR="00DE67BC" w:rsidRPr="00F642AB" w14:paraId="4F382F43" w14:textId="77777777" w:rsidTr="00F61DA2">
        <w:trPr>
          <w:trHeight w:val="268"/>
        </w:trPr>
        <w:tc>
          <w:tcPr>
            <w:tcW w:w="4515" w:type="dxa"/>
            <w:gridSpan w:val="9"/>
          </w:tcPr>
          <w:p w14:paraId="388E978F" w14:textId="2E728D9C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MUNICIPIO /ALCALDÍA:</w:t>
            </w:r>
          </w:p>
        </w:tc>
        <w:tc>
          <w:tcPr>
            <w:tcW w:w="4405" w:type="dxa"/>
            <w:gridSpan w:val="9"/>
            <w:vAlign w:val="center"/>
          </w:tcPr>
          <w:p w14:paraId="60203904" w14:textId="43E4BF4B" w:rsidR="00DE67BC" w:rsidRPr="00F642AB" w:rsidRDefault="00E239B5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 MT"/>
                <w:sz w:val="18"/>
              </w:rPr>
              <w:t>TEPIC</w:t>
            </w:r>
          </w:p>
        </w:tc>
      </w:tr>
      <w:tr w:rsidR="00DE67BC" w:rsidRPr="00F642AB" w14:paraId="2D10A4BD" w14:textId="77777777" w:rsidTr="00F61DA2">
        <w:trPr>
          <w:trHeight w:val="268"/>
        </w:trPr>
        <w:tc>
          <w:tcPr>
            <w:tcW w:w="4515" w:type="dxa"/>
            <w:gridSpan w:val="9"/>
          </w:tcPr>
          <w:p w14:paraId="15350698" w14:textId="7BAF52FD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ENTIDAD FEDERATIVA:</w:t>
            </w:r>
          </w:p>
        </w:tc>
        <w:tc>
          <w:tcPr>
            <w:tcW w:w="4405" w:type="dxa"/>
            <w:gridSpan w:val="9"/>
            <w:vAlign w:val="center"/>
          </w:tcPr>
          <w:p w14:paraId="04B19E40" w14:textId="0E0A0B11" w:rsidR="00DE67BC" w:rsidRPr="00F642AB" w:rsidRDefault="00E239B5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NAYARIT</w:t>
            </w:r>
          </w:p>
        </w:tc>
      </w:tr>
      <w:tr w:rsidR="00DE67BC" w:rsidRPr="00F642AB" w14:paraId="5E60C20F" w14:textId="77777777" w:rsidTr="00F61DA2">
        <w:trPr>
          <w:trHeight w:val="268"/>
        </w:trPr>
        <w:tc>
          <w:tcPr>
            <w:tcW w:w="4515" w:type="dxa"/>
            <w:gridSpan w:val="9"/>
          </w:tcPr>
          <w:p w14:paraId="1B2C7269" w14:textId="100FB264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CÓDIGO POSTAL:</w:t>
            </w:r>
          </w:p>
        </w:tc>
        <w:tc>
          <w:tcPr>
            <w:tcW w:w="4405" w:type="dxa"/>
            <w:gridSpan w:val="9"/>
            <w:vAlign w:val="center"/>
          </w:tcPr>
          <w:p w14:paraId="61CBB161" w14:textId="78AF5D3E" w:rsidR="00DE67BC" w:rsidRPr="00F642AB" w:rsidRDefault="00E239B5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63000</w:t>
            </w:r>
          </w:p>
        </w:tc>
      </w:tr>
      <w:tr w:rsidR="00570C99" w:rsidRPr="00F642AB" w14:paraId="7DB63EDA" w14:textId="77777777" w:rsidTr="00D70539">
        <w:trPr>
          <w:trHeight w:val="268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590A5D9D" w14:textId="77777777" w:rsidR="00570C99" w:rsidRPr="00E239B5" w:rsidRDefault="00570C99" w:rsidP="00E71BA4">
            <w:pPr>
              <w:ind w:left="102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EXPERIENCIA LABORAL (ÚLTIMOS CINCO EMPLEOS)</w:t>
            </w:r>
          </w:p>
        </w:tc>
      </w:tr>
      <w:tr w:rsidR="00075DE1" w14:paraId="157A1426" w14:textId="77777777" w:rsidTr="00D70539">
        <w:trPr>
          <w:trHeight w:val="268"/>
        </w:trPr>
        <w:tc>
          <w:tcPr>
            <w:tcW w:w="4515" w:type="dxa"/>
            <w:gridSpan w:val="9"/>
          </w:tcPr>
          <w:p w14:paraId="1DE2EB13" w14:textId="3C27A605" w:rsidR="00075DE1" w:rsidRPr="00E239B5" w:rsidRDefault="00020B1C" w:rsidP="007A24E0">
            <w:pPr>
              <w:ind w:left="102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ÁMBITO / SECTOR EN EL QUE LABORASTE:</w:t>
            </w:r>
          </w:p>
        </w:tc>
        <w:tc>
          <w:tcPr>
            <w:tcW w:w="4405" w:type="dxa"/>
            <w:gridSpan w:val="9"/>
          </w:tcPr>
          <w:p w14:paraId="25610142" w14:textId="0AB92892" w:rsidR="00075DE1" w:rsidRPr="00E239B5" w:rsidRDefault="00075DE1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14:paraId="673E27A2" w14:textId="77777777" w:rsidTr="00D70539">
        <w:trPr>
          <w:trHeight w:val="268"/>
        </w:trPr>
        <w:tc>
          <w:tcPr>
            <w:tcW w:w="4515" w:type="dxa"/>
            <w:gridSpan w:val="9"/>
          </w:tcPr>
          <w:p w14:paraId="0763C11D" w14:textId="50E8076E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>NIVEL / ORDEN DE GOBIERNO</w:t>
            </w:r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  <w:tc>
          <w:tcPr>
            <w:tcW w:w="4405" w:type="dxa"/>
            <w:gridSpan w:val="9"/>
          </w:tcPr>
          <w:p w14:paraId="18F417B5" w14:textId="5E31F319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3A90857E" w14:textId="77777777" w:rsidTr="00D70539">
        <w:trPr>
          <w:trHeight w:val="268"/>
        </w:trPr>
        <w:tc>
          <w:tcPr>
            <w:tcW w:w="4515" w:type="dxa"/>
            <w:gridSpan w:val="9"/>
          </w:tcPr>
          <w:p w14:paraId="539623D6" w14:textId="7071DB41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>ÁMBITO PÚBLICO:</w:t>
            </w:r>
          </w:p>
        </w:tc>
        <w:tc>
          <w:tcPr>
            <w:tcW w:w="4405" w:type="dxa"/>
            <w:gridSpan w:val="9"/>
          </w:tcPr>
          <w:p w14:paraId="41E99F49" w14:textId="3D47FB1F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61F6F91B" w14:textId="77777777" w:rsidTr="00D70539">
        <w:trPr>
          <w:trHeight w:val="268"/>
        </w:trPr>
        <w:tc>
          <w:tcPr>
            <w:tcW w:w="4515" w:type="dxa"/>
            <w:gridSpan w:val="9"/>
          </w:tcPr>
          <w:p w14:paraId="555E01AC" w14:textId="77777777" w:rsidR="00DE67BC" w:rsidRPr="00E239B5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NOMBRE DEL ENTE PÚBLICO / NOMBRE DE LA EMPRESA, SOCIEDAD O ASOCIACIÓN: </w:t>
            </w:r>
          </w:p>
        </w:tc>
        <w:tc>
          <w:tcPr>
            <w:tcW w:w="4405" w:type="dxa"/>
            <w:gridSpan w:val="9"/>
          </w:tcPr>
          <w:p w14:paraId="12730797" w14:textId="1FDF4100" w:rsidR="00DE67BC" w:rsidRPr="00E239B5" w:rsidRDefault="00E239B5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="Arial MT"/>
                <w:spacing w:val="-3"/>
                <w:sz w:val="18"/>
                <w:lang w:val="es-MX"/>
              </w:rPr>
              <w:t>GOBIERNO</w:t>
            </w:r>
            <w:r w:rsidRPr="00E239B5">
              <w:rPr>
                <w:rFonts w:ascii="Arial MT"/>
                <w:spacing w:val="-9"/>
                <w:sz w:val="18"/>
                <w:lang w:val="es-MX"/>
              </w:rPr>
              <w:t xml:space="preserve"> </w:t>
            </w:r>
            <w:r w:rsidRPr="00E239B5">
              <w:rPr>
                <w:rFonts w:ascii="Arial MT"/>
                <w:spacing w:val="-3"/>
                <w:sz w:val="18"/>
                <w:lang w:val="es-MX"/>
              </w:rPr>
              <w:t>DEL</w:t>
            </w:r>
            <w:r w:rsidRPr="00E239B5">
              <w:rPr>
                <w:rFonts w:ascii="Arial MT"/>
                <w:spacing w:val="-9"/>
                <w:sz w:val="18"/>
                <w:lang w:val="es-MX"/>
              </w:rPr>
              <w:t xml:space="preserve"> </w:t>
            </w:r>
            <w:r w:rsidRPr="00E239B5">
              <w:rPr>
                <w:rFonts w:ascii="Arial MT"/>
                <w:spacing w:val="-3"/>
                <w:sz w:val="18"/>
                <w:lang w:val="es-MX"/>
              </w:rPr>
              <w:t>ESTADO</w:t>
            </w:r>
            <w:r w:rsidRPr="00E239B5">
              <w:rPr>
                <w:rFonts w:ascii="Arial MT"/>
                <w:spacing w:val="-9"/>
                <w:sz w:val="18"/>
                <w:lang w:val="es-MX"/>
              </w:rPr>
              <w:t xml:space="preserve"> </w:t>
            </w:r>
            <w:r w:rsidRPr="00E239B5">
              <w:rPr>
                <w:rFonts w:ascii="Arial MT"/>
                <w:spacing w:val="-3"/>
                <w:sz w:val="18"/>
                <w:lang w:val="es-MX"/>
              </w:rPr>
              <w:t>DE</w:t>
            </w:r>
            <w:r w:rsidRPr="00E239B5">
              <w:rPr>
                <w:rFonts w:ascii="Arial MT"/>
                <w:spacing w:val="-9"/>
                <w:sz w:val="18"/>
                <w:lang w:val="es-MX"/>
              </w:rPr>
              <w:t xml:space="preserve"> </w:t>
            </w:r>
            <w:r w:rsidRPr="00E239B5">
              <w:rPr>
                <w:rFonts w:ascii="Arial MT"/>
                <w:spacing w:val="-3"/>
                <w:sz w:val="18"/>
                <w:lang w:val="es-MX"/>
              </w:rPr>
              <w:t>NAYARIT</w:t>
            </w:r>
          </w:p>
        </w:tc>
      </w:tr>
      <w:tr w:rsidR="00DE67BC" w:rsidRPr="00F642AB" w14:paraId="1C14C604" w14:textId="77777777" w:rsidTr="00D70539">
        <w:trPr>
          <w:trHeight w:val="268"/>
        </w:trPr>
        <w:tc>
          <w:tcPr>
            <w:tcW w:w="4515" w:type="dxa"/>
            <w:gridSpan w:val="9"/>
          </w:tcPr>
          <w:p w14:paraId="5ABF6510" w14:textId="77777777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RFC: </w:t>
            </w:r>
          </w:p>
        </w:tc>
        <w:tc>
          <w:tcPr>
            <w:tcW w:w="4405" w:type="dxa"/>
            <w:gridSpan w:val="9"/>
          </w:tcPr>
          <w:p w14:paraId="7B94F1FF" w14:textId="714817FF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796F1CAD" w14:textId="77777777" w:rsidTr="00D70539">
        <w:trPr>
          <w:trHeight w:val="268"/>
        </w:trPr>
        <w:tc>
          <w:tcPr>
            <w:tcW w:w="4515" w:type="dxa"/>
            <w:gridSpan w:val="9"/>
          </w:tcPr>
          <w:p w14:paraId="63FD3D06" w14:textId="77777777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ÁREA DE ADSCRIPCIÓN / ÁREA: </w:t>
            </w:r>
          </w:p>
        </w:tc>
        <w:tc>
          <w:tcPr>
            <w:tcW w:w="4405" w:type="dxa"/>
            <w:gridSpan w:val="9"/>
          </w:tcPr>
          <w:p w14:paraId="051B0A84" w14:textId="1C0D2A18" w:rsidR="00DE67BC" w:rsidRPr="00E239B5" w:rsidRDefault="00E239B5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SECRETARÍA DE FINANZAS y A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DMINISTRACIÓN</w:t>
            </w:r>
          </w:p>
        </w:tc>
      </w:tr>
      <w:tr w:rsidR="00DE67BC" w:rsidRPr="00F642AB" w14:paraId="4D059CB8" w14:textId="77777777" w:rsidTr="00D70539">
        <w:trPr>
          <w:trHeight w:val="268"/>
        </w:trPr>
        <w:tc>
          <w:tcPr>
            <w:tcW w:w="4515" w:type="dxa"/>
            <w:gridSpan w:val="9"/>
          </w:tcPr>
          <w:p w14:paraId="36AC17ED" w14:textId="77777777" w:rsidR="00DE67BC" w:rsidRPr="00E239B5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EMPLEO, CARGO O COMISIÓN /PUESTO: </w:t>
            </w:r>
          </w:p>
        </w:tc>
        <w:tc>
          <w:tcPr>
            <w:tcW w:w="4405" w:type="dxa"/>
            <w:gridSpan w:val="9"/>
          </w:tcPr>
          <w:p w14:paraId="031EBB57" w14:textId="6489885A" w:rsidR="00DE67BC" w:rsidRPr="00E239B5" w:rsidRDefault="00E239B5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Arial MT"/>
                <w:spacing w:val="-3"/>
                <w:sz w:val="18"/>
              </w:rPr>
              <w:t>DPTO</w:t>
            </w:r>
            <w:r>
              <w:rPr>
                <w:rFonts w:ascii="Arial MT"/>
                <w:spacing w:val="-10"/>
                <w:sz w:val="18"/>
              </w:rPr>
              <w:t xml:space="preserve"> </w:t>
            </w:r>
            <w:r>
              <w:rPr>
                <w:rFonts w:ascii="Arial MT"/>
                <w:spacing w:val="-3"/>
                <w:sz w:val="18"/>
              </w:rPr>
              <w:t>CONTROL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3"/>
                <w:sz w:val="18"/>
              </w:rPr>
              <w:t>y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3"/>
                <w:sz w:val="18"/>
              </w:rPr>
              <w:t>EVALUACION</w:t>
            </w:r>
          </w:p>
        </w:tc>
      </w:tr>
      <w:tr w:rsidR="00DE67BC" w:rsidRPr="00F642AB" w14:paraId="2B6D48CF" w14:textId="77777777" w:rsidTr="00D70539">
        <w:trPr>
          <w:trHeight w:val="243"/>
        </w:trPr>
        <w:tc>
          <w:tcPr>
            <w:tcW w:w="4515" w:type="dxa"/>
            <w:gridSpan w:val="9"/>
          </w:tcPr>
          <w:p w14:paraId="7C0CE639" w14:textId="77777777" w:rsidR="00DE67BC" w:rsidRPr="00F642AB" w:rsidRDefault="00DE67BC" w:rsidP="00DE67B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 xml:space="preserve">ESPECIFIQUE FUNCIÓN PRINCIPAL: </w:t>
            </w:r>
          </w:p>
        </w:tc>
        <w:tc>
          <w:tcPr>
            <w:tcW w:w="4405" w:type="dxa"/>
            <w:gridSpan w:val="9"/>
          </w:tcPr>
          <w:p w14:paraId="15E91F95" w14:textId="690A0CBB" w:rsidR="00DE67BC" w:rsidRPr="00F642AB" w:rsidRDefault="00E239B5" w:rsidP="00DE67BC">
            <w:pPr>
              <w:pStyle w:val="TableParagraph"/>
              <w:spacing w:line="224" w:lineRule="exact"/>
              <w:ind w:left="102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AUXILIAR DE SUPERVISOR</w:t>
            </w:r>
          </w:p>
        </w:tc>
      </w:tr>
      <w:tr w:rsidR="00DE67BC" w:rsidRPr="00F642AB" w14:paraId="765F3ED0" w14:textId="77777777" w:rsidTr="00D70539">
        <w:trPr>
          <w:trHeight w:val="268"/>
        </w:trPr>
        <w:tc>
          <w:tcPr>
            <w:tcW w:w="4515" w:type="dxa"/>
            <w:gridSpan w:val="9"/>
          </w:tcPr>
          <w:p w14:paraId="6B5A2DD0" w14:textId="77777777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SECTOR AL QUE PERTENECE: </w:t>
            </w:r>
          </w:p>
        </w:tc>
        <w:tc>
          <w:tcPr>
            <w:tcW w:w="4405" w:type="dxa"/>
            <w:gridSpan w:val="9"/>
          </w:tcPr>
          <w:p w14:paraId="7D9C75C7" w14:textId="77777777" w:rsidR="00DE67BC" w:rsidRPr="00F642AB" w:rsidRDefault="00DE67BC" w:rsidP="00DE67BC">
            <w:pPr>
              <w:ind w:left="1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44F4E6E1" w14:textId="77777777" w:rsidTr="00D70539">
        <w:trPr>
          <w:trHeight w:val="268"/>
        </w:trPr>
        <w:tc>
          <w:tcPr>
            <w:tcW w:w="4515" w:type="dxa"/>
            <w:gridSpan w:val="9"/>
          </w:tcPr>
          <w:p w14:paraId="3EF9A494" w14:textId="77777777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FECHA DE INGRESO: </w:t>
            </w:r>
          </w:p>
        </w:tc>
        <w:tc>
          <w:tcPr>
            <w:tcW w:w="4405" w:type="dxa"/>
            <w:gridSpan w:val="9"/>
          </w:tcPr>
          <w:p w14:paraId="0A2B94B7" w14:textId="77777777" w:rsidR="00DE67BC" w:rsidRPr="00F642AB" w:rsidRDefault="00DE67BC" w:rsidP="00DE67BC">
            <w:pPr>
              <w:ind w:left="1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609C4F4B" w14:textId="77777777" w:rsidTr="00D70539">
        <w:trPr>
          <w:trHeight w:val="268"/>
        </w:trPr>
        <w:tc>
          <w:tcPr>
            <w:tcW w:w="4515" w:type="dxa"/>
            <w:gridSpan w:val="9"/>
          </w:tcPr>
          <w:p w14:paraId="024A1AA3" w14:textId="77777777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FECHA DE EGRESO: </w:t>
            </w:r>
          </w:p>
        </w:tc>
        <w:tc>
          <w:tcPr>
            <w:tcW w:w="4405" w:type="dxa"/>
            <w:gridSpan w:val="9"/>
          </w:tcPr>
          <w:p w14:paraId="6FEC8AF8" w14:textId="7EFAB7D6" w:rsidR="00DE67BC" w:rsidRPr="00F642AB" w:rsidRDefault="00E239B5" w:rsidP="00DE67BC">
            <w:pPr>
              <w:ind w:left="1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 MT"/>
                <w:sz w:val="18"/>
              </w:rPr>
              <w:t>18/06/1982</w:t>
            </w:r>
          </w:p>
        </w:tc>
      </w:tr>
      <w:tr w:rsidR="00DE67BC" w:rsidRPr="00F642AB" w14:paraId="09D79DA2" w14:textId="77777777" w:rsidTr="00D70539">
        <w:trPr>
          <w:trHeight w:val="268"/>
        </w:trPr>
        <w:tc>
          <w:tcPr>
            <w:tcW w:w="4515" w:type="dxa"/>
            <w:gridSpan w:val="9"/>
          </w:tcPr>
          <w:p w14:paraId="679AE31C" w14:textId="77777777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LUGAR DONDE SE UBICA: </w:t>
            </w:r>
          </w:p>
        </w:tc>
        <w:tc>
          <w:tcPr>
            <w:tcW w:w="4405" w:type="dxa"/>
            <w:gridSpan w:val="9"/>
          </w:tcPr>
          <w:p w14:paraId="3C079478" w14:textId="77777777" w:rsidR="00DE67BC" w:rsidRPr="00F642AB" w:rsidRDefault="00DE67BC" w:rsidP="00DE67BC">
            <w:pPr>
              <w:ind w:left="1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006EC" w14:paraId="435DC889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51F872ED" w14:textId="47576A50" w:rsidR="00DE67BC" w:rsidRPr="00E8222C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8222C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INGRESOS</w:t>
            </w:r>
            <w:r w:rsidRPr="00E8222C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MX"/>
              </w:rPr>
              <w:t xml:space="preserve"> </w:t>
            </w:r>
            <w:r w:rsidRPr="00E8222C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NETOS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MX"/>
              </w:rPr>
              <w:t xml:space="preserve"> DEL AÑO EN CURSO A LA FECHA DE CONCLUSIÓN DEL EMPLEO, CARGO O COMISIÓN 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s-MX"/>
              </w:rPr>
              <w:t xml:space="preserve">DEL DECLARANTE </w:t>
            </w:r>
          </w:p>
        </w:tc>
      </w:tr>
      <w:tr w:rsidR="00DE67BC" w:rsidRPr="00E8222C" w14:paraId="447C03C6" w14:textId="77777777" w:rsidTr="00D70539">
        <w:trPr>
          <w:trHeight w:val="56"/>
        </w:trPr>
        <w:tc>
          <w:tcPr>
            <w:tcW w:w="7628" w:type="dxa"/>
            <w:gridSpan w:val="14"/>
          </w:tcPr>
          <w:p w14:paraId="766698BF" w14:textId="51F8B570" w:rsidR="00DE67BC" w:rsidRPr="00E8222C" w:rsidRDefault="00DE67BC" w:rsidP="00DE67BC">
            <w:pPr>
              <w:pStyle w:val="TableParagraph"/>
              <w:spacing w:line="226" w:lineRule="exact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bookmarkStart w:id="4" w:name="_Hlk109317652"/>
            <w:bookmarkStart w:id="5" w:name="_Hlk109250875"/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I.- REMUNERACIÓN</w:t>
            </w:r>
            <w:r w:rsidRPr="00E8222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NETA 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DEL AÑO EN CURSO A LA FECHA DE CONCLUSIÓN DEL EMPLEO, CARGO O COMISIÓN </w:t>
            </w:r>
            <w:r w:rsidRPr="00207103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DEL DECLARANTE </w:t>
            </w:r>
            <w:r w:rsidRPr="00E8222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POR SU CARGO PÚBLICO (POR CONCEPTO DE SUELDOS, HONORARIOS, COMPENSACIONES, BONOS Y OTRAS PRESTACIONES) (CANTIDADES NETAS DESPUÉS DE IMPUESTOS)</w:t>
            </w:r>
          </w:p>
        </w:tc>
        <w:tc>
          <w:tcPr>
            <w:tcW w:w="1292" w:type="dxa"/>
            <w:gridSpan w:val="4"/>
          </w:tcPr>
          <w:p w14:paraId="58FEDD48" w14:textId="7A680D19" w:rsidR="00DE67BC" w:rsidRPr="00E8222C" w:rsidRDefault="00E239B5" w:rsidP="00DE67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Arial MT"/>
                <w:sz w:val="18"/>
              </w:rPr>
              <w:t>151,238</w:t>
            </w:r>
          </w:p>
        </w:tc>
      </w:tr>
      <w:tr w:rsidR="00DE67BC" w:rsidRPr="00E8222C" w14:paraId="328C5239" w14:textId="77777777" w:rsidTr="00D70539">
        <w:trPr>
          <w:trHeight w:val="56"/>
        </w:trPr>
        <w:tc>
          <w:tcPr>
            <w:tcW w:w="7628" w:type="dxa"/>
            <w:gridSpan w:val="14"/>
          </w:tcPr>
          <w:p w14:paraId="64A99CFE" w14:textId="185BEA32" w:rsidR="00DE67BC" w:rsidRPr="00E239B5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8222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II.- OTROS INGRESOS DEL DECLARANTE (SUMA II.1 AL II.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4</w:t>
            </w:r>
            <w:r w:rsidRPr="00E8222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) </w:t>
            </w:r>
          </w:p>
        </w:tc>
        <w:tc>
          <w:tcPr>
            <w:tcW w:w="1292" w:type="dxa"/>
            <w:gridSpan w:val="4"/>
          </w:tcPr>
          <w:p w14:paraId="59F8A2D9" w14:textId="77777777" w:rsidR="00DE67BC" w:rsidRPr="00E8222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E8222C" w14:paraId="099B8C1B" w14:textId="77777777" w:rsidTr="00D70539">
        <w:trPr>
          <w:trHeight w:val="56"/>
        </w:trPr>
        <w:tc>
          <w:tcPr>
            <w:tcW w:w="7628" w:type="dxa"/>
            <w:gridSpan w:val="14"/>
          </w:tcPr>
          <w:p w14:paraId="4C3B240E" w14:textId="77777777" w:rsidR="00DE67BC" w:rsidRPr="00E8222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8222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II.1.- POR ACTIVIDAD INDUSTRIAL, COMERCIAL Y/O EMPRESARIAL</w:t>
            </w:r>
            <w:r w:rsidRPr="0025415C">
              <w:rPr>
                <w:lang w:val="es-MX"/>
              </w:rPr>
              <w:t xml:space="preserve"> </w:t>
            </w:r>
            <w:r>
              <w:rPr>
                <w:lang w:val="es-MX"/>
              </w:rPr>
              <w:t>(</w:t>
            </w:r>
            <w:r w:rsidRPr="0025415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DESPUÉS DE IMPUESTOS)</w:t>
            </w:r>
          </w:p>
        </w:tc>
        <w:tc>
          <w:tcPr>
            <w:tcW w:w="1292" w:type="dxa"/>
            <w:gridSpan w:val="4"/>
          </w:tcPr>
          <w:p w14:paraId="13E314A4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E8222C" w14:paraId="7D9045B5" w14:textId="77777777" w:rsidTr="00D70539">
        <w:trPr>
          <w:trHeight w:val="56"/>
        </w:trPr>
        <w:tc>
          <w:tcPr>
            <w:tcW w:w="2398" w:type="dxa"/>
            <w:gridSpan w:val="3"/>
          </w:tcPr>
          <w:p w14:paraId="2F5AA7F3" w14:textId="77777777" w:rsidR="00DE67BC" w:rsidRPr="00E8222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 O RAZÓN SOCIAL:</w:t>
            </w:r>
          </w:p>
        </w:tc>
        <w:tc>
          <w:tcPr>
            <w:tcW w:w="6522" w:type="dxa"/>
            <w:gridSpan w:val="15"/>
          </w:tcPr>
          <w:p w14:paraId="43E9DB56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1E6A5EA6" w14:textId="77777777" w:rsidTr="00D70539">
        <w:trPr>
          <w:trHeight w:val="56"/>
        </w:trPr>
        <w:tc>
          <w:tcPr>
            <w:tcW w:w="2398" w:type="dxa"/>
            <w:gridSpan w:val="3"/>
          </w:tcPr>
          <w:p w14:paraId="22CF3E4C" w14:textId="77777777" w:rsidR="00DE67BC" w:rsidRPr="00E8222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NEGOCIO: </w:t>
            </w:r>
          </w:p>
        </w:tc>
        <w:tc>
          <w:tcPr>
            <w:tcW w:w="6522" w:type="dxa"/>
            <w:gridSpan w:val="15"/>
          </w:tcPr>
          <w:p w14:paraId="0395A1BC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186190B0" w14:textId="77777777" w:rsidTr="00D70539">
        <w:trPr>
          <w:trHeight w:val="56"/>
        </w:trPr>
        <w:tc>
          <w:tcPr>
            <w:tcW w:w="7628" w:type="dxa"/>
            <w:gridSpan w:val="14"/>
          </w:tcPr>
          <w:p w14:paraId="71BDC65E" w14:textId="77777777" w:rsidR="00DE67BC" w:rsidRPr="00E8222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8222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II.2.- POR ACTIVIDAD FINANCIERA (RENDIMIENTO, GANANCIAS)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lang w:val="es-MX"/>
              </w:rPr>
              <w:t>(</w:t>
            </w:r>
            <w:r w:rsidRPr="0025415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DESPUÉS DE IMPUESTOS)</w:t>
            </w:r>
          </w:p>
        </w:tc>
        <w:tc>
          <w:tcPr>
            <w:tcW w:w="1292" w:type="dxa"/>
            <w:gridSpan w:val="4"/>
          </w:tcPr>
          <w:p w14:paraId="186FE99B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E8222C" w14:paraId="65129CC0" w14:textId="77777777" w:rsidTr="00D70539">
        <w:trPr>
          <w:trHeight w:val="56"/>
        </w:trPr>
        <w:tc>
          <w:tcPr>
            <w:tcW w:w="8920" w:type="dxa"/>
            <w:gridSpan w:val="18"/>
          </w:tcPr>
          <w:p w14:paraId="71F87E4F" w14:textId="77777777" w:rsidR="00DE67BC" w:rsidRPr="00E8222C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INSTRUMENTO </w:t>
            </w:r>
          </w:p>
        </w:tc>
      </w:tr>
      <w:tr w:rsidR="00DE67BC" w:rsidRPr="00E8222C" w14:paraId="68318D98" w14:textId="77777777" w:rsidTr="00D70539">
        <w:trPr>
          <w:trHeight w:val="56"/>
        </w:trPr>
        <w:tc>
          <w:tcPr>
            <w:tcW w:w="7628" w:type="dxa"/>
            <w:gridSpan w:val="14"/>
          </w:tcPr>
          <w:p w14:paraId="16145BED" w14:textId="77777777" w:rsidR="00DE67BC" w:rsidRPr="00E8222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CAPITAL </w:t>
            </w:r>
          </w:p>
        </w:tc>
        <w:tc>
          <w:tcPr>
            <w:tcW w:w="1292" w:type="dxa"/>
            <w:gridSpan w:val="4"/>
          </w:tcPr>
          <w:p w14:paraId="26175556" w14:textId="77777777" w:rsidR="00DE67BC" w:rsidRPr="00E8222C" w:rsidRDefault="00DE67BC" w:rsidP="00DE67BC">
            <w:pPr>
              <w:pStyle w:val="TableParagraph"/>
              <w:spacing w:line="242" w:lineRule="exact"/>
              <w:ind w:left="7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145FCD68" w14:textId="77777777" w:rsidTr="00D70539">
        <w:trPr>
          <w:trHeight w:val="56"/>
        </w:trPr>
        <w:tc>
          <w:tcPr>
            <w:tcW w:w="7628" w:type="dxa"/>
            <w:gridSpan w:val="14"/>
          </w:tcPr>
          <w:p w14:paraId="5011F9C0" w14:textId="77777777" w:rsidR="00DE67BC" w:rsidRPr="00E8222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FONDOS DE INVERSIÓN </w:t>
            </w:r>
          </w:p>
        </w:tc>
        <w:tc>
          <w:tcPr>
            <w:tcW w:w="1292" w:type="dxa"/>
            <w:gridSpan w:val="4"/>
          </w:tcPr>
          <w:p w14:paraId="5CA72C6A" w14:textId="77777777" w:rsidR="00DE67BC" w:rsidRPr="00E8222C" w:rsidRDefault="00DE67BC" w:rsidP="00DE67BC">
            <w:pPr>
              <w:pStyle w:val="TableParagraph"/>
              <w:spacing w:line="242" w:lineRule="exact"/>
              <w:ind w:left="7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40306651" w14:textId="77777777" w:rsidTr="00D70539">
        <w:trPr>
          <w:trHeight w:val="56"/>
        </w:trPr>
        <w:tc>
          <w:tcPr>
            <w:tcW w:w="7628" w:type="dxa"/>
            <w:gridSpan w:val="14"/>
          </w:tcPr>
          <w:p w14:paraId="3A57BBAA" w14:textId="77777777" w:rsidR="00DE67BC" w:rsidRPr="00E8222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ORGANIZACIONES PRIVADAS </w:t>
            </w:r>
          </w:p>
        </w:tc>
        <w:tc>
          <w:tcPr>
            <w:tcW w:w="1292" w:type="dxa"/>
            <w:gridSpan w:val="4"/>
          </w:tcPr>
          <w:p w14:paraId="52C73B07" w14:textId="77777777" w:rsidR="00DE67BC" w:rsidRPr="00E8222C" w:rsidRDefault="00DE67BC" w:rsidP="00DE67BC">
            <w:pPr>
              <w:pStyle w:val="TableParagraph"/>
              <w:spacing w:line="242" w:lineRule="exact"/>
              <w:ind w:left="7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3AF84457" w14:textId="77777777" w:rsidTr="00D70539">
        <w:trPr>
          <w:trHeight w:val="56"/>
        </w:trPr>
        <w:tc>
          <w:tcPr>
            <w:tcW w:w="7628" w:type="dxa"/>
            <w:gridSpan w:val="14"/>
          </w:tcPr>
          <w:p w14:paraId="1BD2050C" w14:textId="77777777" w:rsidR="00DE67BC" w:rsidRPr="00E8222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SEGURO DE SEPARACIÓN INDIVIDUALIZADO </w:t>
            </w:r>
          </w:p>
        </w:tc>
        <w:tc>
          <w:tcPr>
            <w:tcW w:w="1292" w:type="dxa"/>
            <w:gridSpan w:val="4"/>
          </w:tcPr>
          <w:p w14:paraId="63186C1B" w14:textId="77777777" w:rsidR="00DE67BC" w:rsidRPr="00E8222C" w:rsidRDefault="00DE67BC" w:rsidP="00DE67BC">
            <w:pPr>
              <w:pStyle w:val="TableParagraph"/>
              <w:spacing w:line="242" w:lineRule="exact"/>
              <w:ind w:left="7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5226A1B9" w14:textId="77777777" w:rsidTr="00D70539">
        <w:trPr>
          <w:trHeight w:val="56"/>
        </w:trPr>
        <w:tc>
          <w:tcPr>
            <w:tcW w:w="7628" w:type="dxa"/>
            <w:gridSpan w:val="14"/>
          </w:tcPr>
          <w:p w14:paraId="61629319" w14:textId="77777777" w:rsidR="00DE67BC" w:rsidRPr="00E8222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VALORES BURSÁTILES </w:t>
            </w:r>
          </w:p>
        </w:tc>
        <w:tc>
          <w:tcPr>
            <w:tcW w:w="1292" w:type="dxa"/>
            <w:gridSpan w:val="4"/>
          </w:tcPr>
          <w:p w14:paraId="1DB20997" w14:textId="77777777" w:rsidR="00DE67BC" w:rsidRPr="00E8222C" w:rsidRDefault="00DE67BC" w:rsidP="00DE67BC">
            <w:pPr>
              <w:pStyle w:val="TableParagraph"/>
              <w:spacing w:line="242" w:lineRule="exact"/>
              <w:ind w:left="7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672AB8F8" w14:textId="77777777" w:rsidTr="00D70539">
        <w:trPr>
          <w:trHeight w:val="56"/>
        </w:trPr>
        <w:tc>
          <w:tcPr>
            <w:tcW w:w="7628" w:type="dxa"/>
            <w:gridSpan w:val="14"/>
          </w:tcPr>
          <w:p w14:paraId="2F171511" w14:textId="77777777" w:rsidR="00DE67BC" w:rsidRPr="00E8222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BONOS</w:t>
            </w:r>
          </w:p>
        </w:tc>
        <w:tc>
          <w:tcPr>
            <w:tcW w:w="1292" w:type="dxa"/>
            <w:gridSpan w:val="4"/>
          </w:tcPr>
          <w:p w14:paraId="2390055E" w14:textId="77777777" w:rsidR="00DE67BC" w:rsidRPr="00E8222C" w:rsidRDefault="00DE67BC" w:rsidP="00DE67BC">
            <w:pPr>
              <w:pStyle w:val="TableParagraph"/>
              <w:spacing w:line="242" w:lineRule="exact"/>
              <w:ind w:left="7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4C6A22FF" w14:textId="77777777" w:rsidTr="00D70539">
        <w:trPr>
          <w:trHeight w:val="56"/>
        </w:trPr>
        <w:tc>
          <w:tcPr>
            <w:tcW w:w="7628" w:type="dxa"/>
            <w:gridSpan w:val="14"/>
          </w:tcPr>
          <w:p w14:paraId="6D06E96B" w14:textId="77777777" w:rsidR="00DE67B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OTROS (ESPECIFIQUE): </w:t>
            </w:r>
          </w:p>
        </w:tc>
        <w:tc>
          <w:tcPr>
            <w:tcW w:w="1292" w:type="dxa"/>
            <w:gridSpan w:val="4"/>
          </w:tcPr>
          <w:p w14:paraId="3D359A38" w14:textId="77777777" w:rsidR="00DE67BC" w:rsidRPr="00E8222C" w:rsidRDefault="00DE67BC" w:rsidP="00DE67BC">
            <w:pPr>
              <w:pStyle w:val="TableParagraph"/>
              <w:spacing w:line="242" w:lineRule="exact"/>
              <w:ind w:left="7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702AC0D4" w14:textId="77777777" w:rsidTr="00D70539">
        <w:trPr>
          <w:trHeight w:val="56"/>
        </w:trPr>
        <w:tc>
          <w:tcPr>
            <w:tcW w:w="7628" w:type="dxa"/>
            <w:gridSpan w:val="14"/>
          </w:tcPr>
          <w:p w14:paraId="1ECD6382" w14:textId="77777777" w:rsidR="00DE67BC" w:rsidRPr="00E8222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8222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II.3.- POR SERVICIOS PROFESIONALES, CONSEJOS, CONSULTORÍAS, Y/O ASESORÍAS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  <w:r w:rsidRPr="0025415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(DESPUÉS DE IMPUESTOS)</w:t>
            </w:r>
          </w:p>
        </w:tc>
        <w:tc>
          <w:tcPr>
            <w:tcW w:w="1292" w:type="dxa"/>
            <w:gridSpan w:val="4"/>
          </w:tcPr>
          <w:p w14:paraId="486F4805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E8222C" w14:paraId="4781B186" w14:textId="77777777" w:rsidTr="00D70539">
        <w:trPr>
          <w:trHeight w:val="56"/>
        </w:trPr>
        <w:tc>
          <w:tcPr>
            <w:tcW w:w="2398" w:type="dxa"/>
            <w:gridSpan w:val="3"/>
          </w:tcPr>
          <w:p w14:paraId="33347D20" w14:textId="77777777" w:rsidR="00DE67BC" w:rsidRPr="00E8222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SERVICIO: </w:t>
            </w:r>
          </w:p>
        </w:tc>
        <w:tc>
          <w:tcPr>
            <w:tcW w:w="6522" w:type="dxa"/>
            <w:gridSpan w:val="15"/>
          </w:tcPr>
          <w:p w14:paraId="7FB1150E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7D447401" w14:textId="77777777" w:rsidTr="00F0756C">
        <w:trPr>
          <w:trHeight w:val="56"/>
        </w:trPr>
        <w:tc>
          <w:tcPr>
            <w:tcW w:w="7645" w:type="dxa"/>
            <w:gridSpan w:val="16"/>
          </w:tcPr>
          <w:p w14:paraId="586BCDD0" w14:textId="18DCC10F" w:rsidR="00DE67BC" w:rsidRPr="00E239B5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II.4.- POR ENAJENACIÓN DE BIENES (DESPUÉS DE IMPUESTOS)</w:t>
            </w:r>
          </w:p>
        </w:tc>
        <w:tc>
          <w:tcPr>
            <w:tcW w:w="1275" w:type="dxa"/>
            <w:gridSpan w:val="2"/>
          </w:tcPr>
          <w:p w14:paraId="3AC39C00" w14:textId="77777777" w:rsidR="00DE67BC" w:rsidRPr="00E239B5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E8222C" w14:paraId="2456408B" w14:textId="77777777" w:rsidTr="00AA2457">
        <w:trPr>
          <w:trHeight w:val="56"/>
        </w:trPr>
        <w:tc>
          <w:tcPr>
            <w:tcW w:w="8920" w:type="dxa"/>
            <w:gridSpan w:val="18"/>
          </w:tcPr>
          <w:p w14:paraId="5063EBB4" w14:textId="17B8145D" w:rsidR="00DE67BC" w:rsidRPr="00E8222C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BIEN ENAJENADO </w:t>
            </w:r>
          </w:p>
        </w:tc>
      </w:tr>
      <w:tr w:rsidR="00DE67BC" w:rsidRPr="00E8222C" w14:paraId="2B63304B" w14:textId="77777777" w:rsidTr="00F0756C">
        <w:trPr>
          <w:trHeight w:val="56"/>
        </w:trPr>
        <w:tc>
          <w:tcPr>
            <w:tcW w:w="7645" w:type="dxa"/>
            <w:gridSpan w:val="16"/>
          </w:tcPr>
          <w:p w14:paraId="4EA844A1" w14:textId="577870F3" w:rsidR="00DE67B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MUEBLE </w:t>
            </w:r>
          </w:p>
        </w:tc>
        <w:tc>
          <w:tcPr>
            <w:tcW w:w="1275" w:type="dxa"/>
            <w:gridSpan w:val="2"/>
          </w:tcPr>
          <w:p w14:paraId="285DA3D7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6AB1AF4A" w14:textId="77777777" w:rsidTr="00F0756C">
        <w:trPr>
          <w:trHeight w:val="56"/>
        </w:trPr>
        <w:tc>
          <w:tcPr>
            <w:tcW w:w="7645" w:type="dxa"/>
            <w:gridSpan w:val="16"/>
          </w:tcPr>
          <w:p w14:paraId="5E64E148" w14:textId="4CF382D4" w:rsidR="00DE67B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INMUEBLE </w:t>
            </w:r>
          </w:p>
        </w:tc>
        <w:tc>
          <w:tcPr>
            <w:tcW w:w="1275" w:type="dxa"/>
            <w:gridSpan w:val="2"/>
          </w:tcPr>
          <w:p w14:paraId="5F235CF3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29AFA9F5" w14:textId="77777777" w:rsidTr="00F0756C">
        <w:trPr>
          <w:trHeight w:val="56"/>
        </w:trPr>
        <w:tc>
          <w:tcPr>
            <w:tcW w:w="7645" w:type="dxa"/>
            <w:gridSpan w:val="16"/>
          </w:tcPr>
          <w:p w14:paraId="3D9EA1FE" w14:textId="75BD6354" w:rsidR="00DE67B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VEHÍCULO </w:t>
            </w:r>
          </w:p>
        </w:tc>
        <w:tc>
          <w:tcPr>
            <w:tcW w:w="1275" w:type="dxa"/>
            <w:gridSpan w:val="2"/>
          </w:tcPr>
          <w:p w14:paraId="09B96DA3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0E89C7E7" w14:textId="77777777" w:rsidTr="00D70539">
        <w:trPr>
          <w:trHeight w:val="56"/>
        </w:trPr>
        <w:tc>
          <w:tcPr>
            <w:tcW w:w="7628" w:type="dxa"/>
            <w:gridSpan w:val="14"/>
          </w:tcPr>
          <w:p w14:paraId="67AD17AC" w14:textId="050F50D6" w:rsidR="00DE67BC" w:rsidRPr="00E8222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II.5</w:t>
            </w:r>
            <w:r w:rsidRPr="00E8222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.- OTROS INGRESOS NO CONSIDERADOS EN LOS ANTERIORES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lang w:val="es-MX"/>
              </w:rPr>
              <w:t>(</w:t>
            </w:r>
            <w:r w:rsidRPr="0025415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DESPUÉS DE IMPUESTOS)</w:t>
            </w:r>
          </w:p>
        </w:tc>
        <w:tc>
          <w:tcPr>
            <w:tcW w:w="1292" w:type="dxa"/>
            <w:gridSpan w:val="4"/>
          </w:tcPr>
          <w:p w14:paraId="7672007E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E8222C" w14:paraId="430158D0" w14:textId="77777777" w:rsidTr="00D70539">
        <w:trPr>
          <w:trHeight w:val="56"/>
        </w:trPr>
        <w:tc>
          <w:tcPr>
            <w:tcW w:w="2398" w:type="dxa"/>
            <w:gridSpan w:val="3"/>
          </w:tcPr>
          <w:p w14:paraId="56C6B292" w14:textId="77777777" w:rsidR="00DE67B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INGRESO: </w:t>
            </w:r>
          </w:p>
        </w:tc>
        <w:tc>
          <w:tcPr>
            <w:tcW w:w="6522" w:type="dxa"/>
            <w:gridSpan w:val="15"/>
          </w:tcPr>
          <w:p w14:paraId="1FBD7A16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4"/>
      <w:bookmarkEnd w:id="5"/>
      <w:tr w:rsidR="00DE67BC" w:rsidRPr="00E8222C" w14:paraId="35F846D1" w14:textId="77777777" w:rsidTr="00D70539">
        <w:trPr>
          <w:trHeight w:val="79"/>
        </w:trPr>
        <w:tc>
          <w:tcPr>
            <w:tcW w:w="7628" w:type="dxa"/>
            <w:gridSpan w:val="14"/>
          </w:tcPr>
          <w:p w14:paraId="25B8ED98" w14:textId="4E29D9A9" w:rsidR="00DE67BC" w:rsidRPr="00E8222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A.- TOTAL DE INGRESOS DEL DECLARANTE DEL AÑO EN CURSO A LA FECHA DE CONCLUSIÓN DELEMPLEO, CARGO O COMISIÓN (SUMA DEL NUMERAL I AL II)</w:t>
            </w:r>
          </w:p>
        </w:tc>
        <w:tc>
          <w:tcPr>
            <w:tcW w:w="1292" w:type="dxa"/>
            <w:gridSpan w:val="4"/>
          </w:tcPr>
          <w:p w14:paraId="427FA561" w14:textId="6B461FDD" w:rsidR="00DE67BC" w:rsidRPr="00E8222C" w:rsidRDefault="00E239B5" w:rsidP="00DE67BC">
            <w:pPr>
              <w:pStyle w:val="TableParagraph"/>
              <w:spacing w:line="242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Arial MT"/>
                <w:sz w:val="18"/>
              </w:rPr>
              <w:t>187,580</w:t>
            </w:r>
          </w:p>
        </w:tc>
      </w:tr>
      <w:tr w:rsidR="00DE67BC" w:rsidRPr="0026367A" w14:paraId="02A870F0" w14:textId="77777777" w:rsidTr="00D70539">
        <w:trPr>
          <w:trHeight w:val="222"/>
        </w:trPr>
        <w:tc>
          <w:tcPr>
            <w:tcW w:w="6363" w:type="dxa"/>
            <w:gridSpan w:val="11"/>
            <w:shd w:val="clear" w:color="auto" w:fill="B4C6E7" w:themeFill="accent1" w:themeFillTint="66"/>
          </w:tcPr>
          <w:p w14:paraId="5CDEA5B0" w14:textId="77777777" w:rsidR="00DE67BC" w:rsidRPr="00E239B5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¿TE DESEMPEÑASTE COMO SERVIDOR PÚBLICO EN EL AÑO INMEDIATO ANTERIOR?</w:t>
            </w:r>
          </w:p>
        </w:tc>
        <w:tc>
          <w:tcPr>
            <w:tcW w:w="1275" w:type="dxa"/>
            <w:gridSpan w:val="4"/>
            <w:shd w:val="clear" w:color="auto" w:fill="B4C6E7" w:themeFill="accent1" w:themeFillTint="66"/>
          </w:tcPr>
          <w:p w14:paraId="6487485F" w14:textId="12588F2B" w:rsidR="00DE67BC" w:rsidRPr="0026367A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3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</w:t>
            </w:r>
            <w:r w:rsidR="00E239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X</w:t>
            </w:r>
          </w:p>
        </w:tc>
        <w:tc>
          <w:tcPr>
            <w:tcW w:w="1282" w:type="dxa"/>
            <w:gridSpan w:val="3"/>
            <w:shd w:val="clear" w:color="auto" w:fill="B4C6E7" w:themeFill="accent1" w:themeFillTint="66"/>
          </w:tcPr>
          <w:p w14:paraId="34F052E2" w14:textId="77777777" w:rsidR="00DE67BC" w:rsidRPr="0026367A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26367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DE67BC" w:rsidRPr="00864006" w14:paraId="01F40649" w14:textId="77777777" w:rsidTr="00D70539">
        <w:trPr>
          <w:trHeight w:val="56"/>
        </w:trPr>
        <w:tc>
          <w:tcPr>
            <w:tcW w:w="4460" w:type="dxa"/>
            <w:gridSpan w:val="6"/>
          </w:tcPr>
          <w:p w14:paraId="13014995" w14:textId="77777777" w:rsidR="00DE67BC" w:rsidRPr="00864006" w:rsidRDefault="00DE67BC" w:rsidP="00DE67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FECHA DE INICIO </w:t>
            </w:r>
          </w:p>
        </w:tc>
        <w:tc>
          <w:tcPr>
            <w:tcW w:w="4460" w:type="dxa"/>
            <w:gridSpan w:val="12"/>
          </w:tcPr>
          <w:p w14:paraId="33709AEB" w14:textId="77777777" w:rsidR="00DE67BC" w:rsidRPr="00864006" w:rsidRDefault="00DE67BC" w:rsidP="00DE67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FECHA DE CONCLUSIÓN </w:t>
            </w:r>
          </w:p>
        </w:tc>
      </w:tr>
      <w:tr w:rsidR="00DE67BC" w:rsidRPr="00864006" w14:paraId="372E6AF6" w14:textId="77777777" w:rsidTr="00D70539">
        <w:trPr>
          <w:trHeight w:val="56"/>
        </w:trPr>
        <w:tc>
          <w:tcPr>
            <w:tcW w:w="4460" w:type="dxa"/>
            <w:gridSpan w:val="6"/>
          </w:tcPr>
          <w:p w14:paraId="09A1DAFE" w14:textId="076A73A9" w:rsidR="00DE67BC" w:rsidRPr="00864006" w:rsidRDefault="00E239B5" w:rsidP="00DE67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 MT"/>
                <w:sz w:val="18"/>
              </w:rPr>
              <w:t>18 DE JULIO 2022</w:t>
            </w:r>
          </w:p>
        </w:tc>
        <w:tc>
          <w:tcPr>
            <w:tcW w:w="4460" w:type="dxa"/>
            <w:gridSpan w:val="12"/>
          </w:tcPr>
          <w:p w14:paraId="215AE5CB" w14:textId="688EDFCC" w:rsidR="00DE67BC" w:rsidRPr="00864006" w:rsidRDefault="00E239B5" w:rsidP="00DE67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 MT"/>
                <w:sz w:val="18"/>
              </w:rPr>
              <w:t>31 DE ENERO 2024</w:t>
            </w:r>
          </w:p>
        </w:tc>
      </w:tr>
      <w:tr w:rsidR="00DE67BC" w:rsidRPr="00864006" w14:paraId="0C5BD84F" w14:textId="77777777" w:rsidTr="00D70539">
        <w:trPr>
          <w:trHeight w:val="56"/>
        </w:trPr>
        <w:tc>
          <w:tcPr>
            <w:tcW w:w="8920" w:type="dxa"/>
            <w:gridSpan w:val="18"/>
          </w:tcPr>
          <w:p w14:paraId="0ACA423D" w14:textId="77777777" w:rsidR="00DE67BC" w:rsidRPr="00E239B5" w:rsidRDefault="00DE67BC" w:rsidP="00DE67B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INGRESOS NETOS, RECIBIDOS DURANTE EL TIEMPO EN EL QUE SE DESEMPEÑO COMO SERVIDOR PÚBLICO EN EL AÑO INMEDIATO ANTERIOR</w:t>
            </w:r>
          </w:p>
        </w:tc>
      </w:tr>
      <w:tr w:rsidR="00DE67BC" w:rsidRPr="00864006" w14:paraId="62A08DD4" w14:textId="77777777" w:rsidTr="00D70539">
        <w:trPr>
          <w:trHeight w:val="56"/>
        </w:trPr>
        <w:tc>
          <w:tcPr>
            <w:tcW w:w="7638" w:type="dxa"/>
            <w:gridSpan w:val="15"/>
          </w:tcPr>
          <w:p w14:paraId="3A860061" w14:textId="77777777" w:rsidR="00DE67BC" w:rsidRPr="00864006" w:rsidRDefault="00DE67BC" w:rsidP="00DE67BC">
            <w:pPr>
              <w:pStyle w:val="TableParagraph"/>
              <w:spacing w:line="226" w:lineRule="exact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I.- REMUNERACIÓN NETA DEL DECLARANTE 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RECIBIDA DURANTE EL TIEMPO EN EL QUE SE DESEMPEÑÓ COMO SERVIDOR PÚBLICO EN EL AÑO INMEDIATO ANTERIOR</w:t>
            </w: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(POR CONCEPTO DE SUELDOS, HONORARIOS, COMPENSACIONES, BONOS Y OTRAS PRESTACIONES) </w:t>
            </w:r>
          </w:p>
        </w:tc>
        <w:tc>
          <w:tcPr>
            <w:tcW w:w="1282" w:type="dxa"/>
            <w:gridSpan w:val="3"/>
          </w:tcPr>
          <w:p w14:paraId="41C94D20" w14:textId="1D1FB7E7" w:rsidR="00DE67BC" w:rsidRPr="00864006" w:rsidRDefault="00E239B5" w:rsidP="00DE67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Arial MT"/>
                <w:sz w:val="18"/>
              </w:rPr>
              <w:t>573,716</w:t>
            </w:r>
          </w:p>
        </w:tc>
      </w:tr>
      <w:tr w:rsidR="00DE67BC" w:rsidRPr="00864006" w14:paraId="1304BEEA" w14:textId="77777777" w:rsidTr="00D70539">
        <w:trPr>
          <w:trHeight w:val="56"/>
        </w:trPr>
        <w:tc>
          <w:tcPr>
            <w:tcW w:w="7638" w:type="dxa"/>
            <w:gridSpan w:val="15"/>
          </w:tcPr>
          <w:p w14:paraId="446DE99D" w14:textId="77777777" w:rsidR="00DE67BC" w:rsidRPr="00E239B5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II.- OTROS INGRESOS DEL DECLARANTE (SUMA II.1 AL II.5) </w:t>
            </w:r>
          </w:p>
        </w:tc>
        <w:tc>
          <w:tcPr>
            <w:tcW w:w="1282" w:type="dxa"/>
            <w:gridSpan w:val="3"/>
          </w:tcPr>
          <w:p w14:paraId="47A7FF94" w14:textId="77777777" w:rsidR="00DE67BC" w:rsidRPr="00864006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864006" w14:paraId="3A178F94" w14:textId="77777777" w:rsidTr="00D70539">
        <w:trPr>
          <w:trHeight w:val="56"/>
        </w:trPr>
        <w:tc>
          <w:tcPr>
            <w:tcW w:w="7638" w:type="dxa"/>
            <w:gridSpan w:val="15"/>
          </w:tcPr>
          <w:p w14:paraId="381CCAEF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II.1.- POR ACTIVIDAD INDUSTRIAL, COMERCIAL Y/O EMPRESARIAL (DESPUÉS DE IMPUESTOS)</w:t>
            </w:r>
          </w:p>
        </w:tc>
        <w:tc>
          <w:tcPr>
            <w:tcW w:w="1282" w:type="dxa"/>
            <w:gridSpan w:val="3"/>
          </w:tcPr>
          <w:p w14:paraId="43A207F1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864006" w14:paraId="43640B3E" w14:textId="77777777" w:rsidTr="00D70539">
        <w:trPr>
          <w:trHeight w:val="56"/>
        </w:trPr>
        <w:tc>
          <w:tcPr>
            <w:tcW w:w="2398" w:type="dxa"/>
            <w:gridSpan w:val="3"/>
          </w:tcPr>
          <w:p w14:paraId="34EBF13D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>NOMBRE O RAZÓN SOCIAL:</w:t>
            </w:r>
          </w:p>
        </w:tc>
        <w:tc>
          <w:tcPr>
            <w:tcW w:w="6522" w:type="dxa"/>
            <w:gridSpan w:val="15"/>
          </w:tcPr>
          <w:p w14:paraId="5A928E25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7E481F58" w14:textId="77777777" w:rsidTr="00D70539">
        <w:trPr>
          <w:trHeight w:val="56"/>
        </w:trPr>
        <w:tc>
          <w:tcPr>
            <w:tcW w:w="2398" w:type="dxa"/>
            <w:gridSpan w:val="3"/>
          </w:tcPr>
          <w:p w14:paraId="70100F47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TIPO DE NEGOCIO: </w:t>
            </w:r>
          </w:p>
        </w:tc>
        <w:tc>
          <w:tcPr>
            <w:tcW w:w="6522" w:type="dxa"/>
            <w:gridSpan w:val="15"/>
          </w:tcPr>
          <w:p w14:paraId="33271B1E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580B5352" w14:textId="77777777" w:rsidTr="00D70539">
        <w:trPr>
          <w:trHeight w:val="56"/>
        </w:trPr>
        <w:tc>
          <w:tcPr>
            <w:tcW w:w="7638" w:type="dxa"/>
            <w:gridSpan w:val="15"/>
          </w:tcPr>
          <w:p w14:paraId="2FE75DD1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II.2.- POR ACTIVIDAD FINANCIERA (RENDIMIENTO, GANANCIAS) (DESPUÉS DE IMPUESTOS)</w:t>
            </w:r>
          </w:p>
        </w:tc>
        <w:tc>
          <w:tcPr>
            <w:tcW w:w="1282" w:type="dxa"/>
            <w:gridSpan w:val="3"/>
          </w:tcPr>
          <w:p w14:paraId="5A06F5AA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864006" w14:paraId="1CA8E5DD" w14:textId="77777777" w:rsidTr="00D70539">
        <w:trPr>
          <w:trHeight w:val="56"/>
        </w:trPr>
        <w:tc>
          <w:tcPr>
            <w:tcW w:w="8920" w:type="dxa"/>
            <w:gridSpan w:val="18"/>
          </w:tcPr>
          <w:p w14:paraId="45886574" w14:textId="77777777" w:rsidR="00DE67BC" w:rsidRPr="00864006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TIPO DE INSTRUMENTO </w:t>
            </w:r>
          </w:p>
        </w:tc>
      </w:tr>
      <w:tr w:rsidR="00DE67BC" w:rsidRPr="00864006" w14:paraId="3C2D313D" w14:textId="77777777" w:rsidTr="00D70539">
        <w:trPr>
          <w:trHeight w:val="56"/>
        </w:trPr>
        <w:tc>
          <w:tcPr>
            <w:tcW w:w="7638" w:type="dxa"/>
            <w:gridSpan w:val="15"/>
          </w:tcPr>
          <w:p w14:paraId="16871725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CAPITAL </w:t>
            </w:r>
          </w:p>
        </w:tc>
        <w:tc>
          <w:tcPr>
            <w:tcW w:w="1282" w:type="dxa"/>
            <w:gridSpan w:val="3"/>
          </w:tcPr>
          <w:p w14:paraId="578FA155" w14:textId="77777777" w:rsidR="00DE67BC" w:rsidRPr="00864006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2E91CE16" w14:textId="77777777" w:rsidTr="00D70539">
        <w:trPr>
          <w:trHeight w:val="56"/>
        </w:trPr>
        <w:tc>
          <w:tcPr>
            <w:tcW w:w="7638" w:type="dxa"/>
            <w:gridSpan w:val="15"/>
          </w:tcPr>
          <w:p w14:paraId="2CC6D890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FONDOS DE INVERSIÓN </w:t>
            </w:r>
          </w:p>
        </w:tc>
        <w:tc>
          <w:tcPr>
            <w:tcW w:w="1282" w:type="dxa"/>
            <w:gridSpan w:val="3"/>
          </w:tcPr>
          <w:p w14:paraId="636ED943" w14:textId="77777777" w:rsidR="00DE67BC" w:rsidRPr="00864006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78C73211" w14:textId="77777777" w:rsidTr="00D70539">
        <w:trPr>
          <w:trHeight w:val="56"/>
        </w:trPr>
        <w:tc>
          <w:tcPr>
            <w:tcW w:w="7638" w:type="dxa"/>
            <w:gridSpan w:val="15"/>
          </w:tcPr>
          <w:p w14:paraId="2A9BE74D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ORGANIZACIONES PRIVADAS </w:t>
            </w:r>
          </w:p>
        </w:tc>
        <w:tc>
          <w:tcPr>
            <w:tcW w:w="1282" w:type="dxa"/>
            <w:gridSpan w:val="3"/>
          </w:tcPr>
          <w:p w14:paraId="3A054F7D" w14:textId="77777777" w:rsidR="00DE67BC" w:rsidRPr="00864006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1F0CA893" w14:textId="77777777" w:rsidTr="00D70539">
        <w:trPr>
          <w:trHeight w:val="56"/>
        </w:trPr>
        <w:tc>
          <w:tcPr>
            <w:tcW w:w="7638" w:type="dxa"/>
            <w:gridSpan w:val="15"/>
          </w:tcPr>
          <w:p w14:paraId="0CD8B735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SEGURO DE SEPARACIÓN INDIVIDUALIZADO </w:t>
            </w:r>
          </w:p>
        </w:tc>
        <w:tc>
          <w:tcPr>
            <w:tcW w:w="1282" w:type="dxa"/>
            <w:gridSpan w:val="3"/>
          </w:tcPr>
          <w:p w14:paraId="70F917A2" w14:textId="77777777" w:rsidR="00DE67BC" w:rsidRPr="00864006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050D6B4D" w14:textId="77777777" w:rsidTr="00D70539">
        <w:trPr>
          <w:trHeight w:val="56"/>
        </w:trPr>
        <w:tc>
          <w:tcPr>
            <w:tcW w:w="7638" w:type="dxa"/>
            <w:gridSpan w:val="15"/>
          </w:tcPr>
          <w:p w14:paraId="43ABD9A8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VALORES BURSÁTILES </w:t>
            </w:r>
          </w:p>
        </w:tc>
        <w:tc>
          <w:tcPr>
            <w:tcW w:w="1282" w:type="dxa"/>
            <w:gridSpan w:val="3"/>
          </w:tcPr>
          <w:p w14:paraId="32C9DC19" w14:textId="77777777" w:rsidR="00DE67BC" w:rsidRPr="00864006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35DA0EF0" w14:textId="77777777" w:rsidTr="00D70539">
        <w:trPr>
          <w:trHeight w:val="56"/>
        </w:trPr>
        <w:tc>
          <w:tcPr>
            <w:tcW w:w="7638" w:type="dxa"/>
            <w:gridSpan w:val="15"/>
          </w:tcPr>
          <w:p w14:paraId="6EDA0FA2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>BONOS</w:t>
            </w:r>
          </w:p>
        </w:tc>
        <w:tc>
          <w:tcPr>
            <w:tcW w:w="1282" w:type="dxa"/>
            <w:gridSpan w:val="3"/>
          </w:tcPr>
          <w:p w14:paraId="3E96AF90" w14:textId="77777777" w:rsidR="00DE67BC" w:rsidRPr="00864006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5A545EAB" w14:textId="77777777" w:rsidTr="00D70539">
        <w:trPr>
          <w:trHeight w:val="56"/>
        </w:trPr>
        <w:tc>
          <w:tcPr>
            <w:tcW w:w="7638" w:type="dxa"/>
            <w:gridSpan w:val="15"/>
          </w:tcPr>
          <w:p w14:paraId="097BEF0C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OTROS (ESPECIFIQUE): </w:t>
            </w:r>
          </w:p>
        </w:tc>
        <w:tc>
          <w:tcPr>
            <w:tcW w:w="1282" w:type="dxa"/>
            <w:gridSpan w:val="3"/>
          </w:tcPr>
          <w:p w14:paraId="728E5B60" w14:textId="77777777" w:rsidR="00DE67BC" w:rsidRPr="00864006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3339F1A0" w14:textId="77777777" w:rsidTr="00D70539">
        <w:trPr>
          <w:trHeight w:val="56"/>
        </w:trPr>
        <w:tc>
          <w:tcPr>
            <w:tcW w:w="7638" w:type="dxa"/>
            <w:gridSpan w:val="15"/>
          </w:tcPr>
          <w:p w14:paraId="71C0BC6E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II.3.- POR SERVICIOS PROFESIONALES, CONSEJOS, CONSULTORÍAS, Y/O ASESORÍAS (DESPUÉS DE IMPUESTOS)</w:t>
            </w:r>
          </w:p>
        </w:tc>
        <w:tc>
          <w:tcPr>
            <w:tcW w:w="1282" w:type="dxa"/>
            <w:gridSpan w:val="3"/>
          </w:tcPr>
          <w:p w14:paraId="0A09C0E6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864006" w14:paraId="4FC0A499" w14:textId="77777777" w:rsidTr="00D70539">
        <w:trPr>
          <w:trHeight w:val="56"/>
        </w:trPr>
        <w:tc>
          <w:tcPr>
            <w:tcW w:w="2398" w:type="dxa"/>
            <w:gridSpan w:val="3"/>
          </w:tcPr>
          <w:p w14:paraId="50F75832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TIPO DE SERVICIO: </w:t>
            </w:r>
          </w:p>
        </w:tc>
        <w:tc>
          <w:tcPr>
            <w:tcW w:w="6522" w:type="dxa"/>
            <w:gridSpan w:val="15"/>
          </w:tcPr>
          <w:p w14:paraId="3BFF6489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05BB899F" w14:textId="77777777" w:rsidTr="00D70539">
        <w:trPr>
          <w:trHeight w:val="56"/>
        </w:trPr>
        <w:tc>
          <w:tcPr>
            <w:tcW w:w="7638" w:type="dxa"/>
            <w:gridSpan w:val="15"/>
          </w:tcPr>
          <w:p w14:paraId="2C7770B4" w14:textId="77777777" w:rsidR="00DE67BC" w:rsidRPr="00E239B5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II.4.- POR ENAJENACIÓN DE BIENES </w:t>
            </w: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(DESPUÉS DE IMPUESTOS)</w:t>
            </w:r>
          </w:p>
        </w:tc>
        <w:tc>
          <w:tcPr>
            <w:tcW w:w="1282" w:type="dxa"/>
            <w:gridSpan w:val="3"/>
          </w:tcPr>
          <w:p w14:paraId="7D2B6B2D" w14:textId="77777777" w:rsidR="00DE67BC" w:rsidRPr="00E239B5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864006" w14:paraId="1180328A" w14:textId="77777777" w:rsidTr="00D70539">
        <w:trPr>
          <w:trHeight w:val="56"/>
        </w:trPr>
        <w:tc>
          <w:tcPr>
            <w:tcW w:w="8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5E60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TIPO DE BIEN </w:t>
            </w:r>
          </w:p>
        </w:tc>
      </w:tr>
      <w:tr w:rsidR="00DE67BC" w:rsidRPr="00864006" w14:paraId="22F5AEF3" w14:textId="77777777" w:rsidTr="00D70539">
        <w:trPr>
          <w:trHeight w:val="56"/>
        </w:trPr>
        <w:tc>
          <w:tcPr>
            <w:tcW w:w="7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8B4E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>MUEBLE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1DD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301E5935" w14:textId="77777777" w:rsidTr="00D70539">
        <w:trPr>
          <w:trHeight w:val="56"/>
        </w:trPr>
        <w:tc>
          <w:tcPr>
            <w:tcW w:w="7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5494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INMUEBLE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35C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5F9F1AA6" w14:textId="77777777" w:rsidTr="00D70539">
        <w:trPr>
          <w:trHeight w:val="56"/>
        </w:trPr>
        <w:tc>
          <w:tcPr>
            <w:tcW w:w="7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189A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>VEHÍCULO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753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276628A8" w14:textId="77777777" w:rsidTr="00D70539">
        <w:trPr>
          <w:trHeight w:val="56"/>
        </w:trPr>
        <w:tc>
          <w:tcPr>
            <w:tcW w:w="7638" w:type="dxa"/>
            <w:gridSpan w:val="15"/>
          </w:tcPr>
          <w:p w14:paraId="75CE47CA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II.5.- OTROS INGRESOS NO CONSIDERADOS EN LOS ANTERIORES (DESPUÉS DE IMPUESTOS)</w:t>
            </w:r>
          </w:p>
        </w:tc>
        <w:tc>
          <w:tcPr>
            <w:tcW w:w="1282" w:type="dxa"/>
            <w:gridSpan w:val="3"/>
          </w:tcPr>
          <w:p w14:paraId="05A50965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864006" w14:paraId="1A7EBFF1" w14:textId="77777777" w:rsidTr="00D70539">
        <w:trPr>
          <w:trHeight w:val="56"/>
        </w:trPr>
        <w:tc>
          <w:tcPr>
            <w:tcW w:w="2398" w:type="dxa"/>
            <w:gridSpan w:val="3"/>
          </w:tcPr>
          <w:p w14:paraId="15327B04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TIPO DE INGRESO: </w:t>
            </w:r>
          </w:p>
        </w:tc>
        <w:tc>
          <w:tcPr>
            <w:tcW w:w="6522" w:type="dxa"/>
            <w:gridSpan w:val="15"/>
          </w:tcPr>
          <w:p w14:paraId="4CA614F4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66CCBB3F" w14:textId="77777777" w:rsidTr="00D70539">
        <w:trPr>
          <w:trHeight w:val="79"/>
        </w:trPr>
        <w:tc>
          <w:tcPr>
            <w:tcW w:w="7638" w:type="dxa"/>
            <w:gridSpan w:val="15"/>
          </w:tcPr>
          <w:p w14:paraId="0B96383A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A.- INGRESO NETO DEL DECLARANTE 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RECIBIDO EN EL AÑO INMEDIATO ANTERIOR </w:t>
            </w: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(SUMA DEL NUMERAL I AL II)</w:t>
            </w:r>
          </w:p>
        </w:tc>
        <w:tc>
          <w:tcPr>
            <w:tcW w:w="1282" w:type="dxa"/>
            <w:gridSpan w:val="3"/>
          </w:tcPr>
          <w:p w14:paraId="1CF7BAFA" w14:textId="0DE87BEB" w:rsidR="00DE67BC" w:rsidRPr="00864006" w:rsidRDefault="00E239B5" w:rsidP="00DE67BC">
            <w:pPr>
              <w:pStyle w:val="TableParagraph"/>
              <w:spacing w:line="242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Arial MT" w:hAnsi="Arial MT"/>
                <w:sz w:val="18"/>
              </w:rPr>
              <w:t>1´071,798</w:t>
            </w:r>
          </w:p>
        </w:tc>
      </w:tr>
      <w:tr w:rsidR="00DE67BC" w:rsidRPr="0023142D" w14:paraId="11DFAF49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54FD3B7B" w14:textId="4A238384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3142D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BIENES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IN</w:t>
            </w:r>
            <w:r w:rsidRPr="0023142D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MUEBLES 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SITUACIÓN ACTUAL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)</w:t>
            </w:r>
          </w:p>
        </w:tc>
      </w:tr>
      <w:tr w:rsidR="00DE67BC" w:rsidRPr="0023142D" w14:paraId="31B2131D" w14:textId="77777777" w:rsidTr="00D70539">
        <w:trPr>
          <w:trHeight w:val="56"/>
        </w:trPr>
        <w:tc>
          <w:tcPr>
            <w:tcW w:w="8920" w:type="dxa"/>
            <w:gridSpan w:val="18"/>
          </w:tcPr>
          <w:p w14:paraId="4D542F94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BIENES DEL DECLARANTE</w:t>
            </w:r>
          </w:p>
        </w:tc>
      </w:tr>
      <w:tr w:rsidR="00DE67BC" w:rsidRPr="0023142D" w14:paraId="0E03910D" w14:textId="77777777" w:rsidTr="00D70539">
        <w:trPr>
          <w:trHeight w:val="56"/>
        </w:trPr>
        <w:tc>
          <w:tcPr>
            <w:tcW w:w="4472" w:type="dxa"/>
            <w:gridSpan w:val="7"/>
          </w:tcPr>
          <w:p w14:paraId="644BF90A" w14:textId="4F70908D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TIPO DE 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INMUEBLE: </w:t>
            </w:r>
          </w:p>
        </w:tc>
        <w:tc>
          <w:tcPr>
            <w:tcW w:w="4448" w:type="dxa"/>
            <w:gridSpan w:val="11"/>
          </w:tcPr>
          <w:p w14:paraId="2A1BF7F1" w14:textId="2C664DC3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TITULAR DEL INMUEBLE:</w:t>
            </w:r>
          </w:p>
        </w:tc>
      </w:tr>
      <w:tr w:rsidR="00DE67BC" w:rsidRPr="0023142D" w14:paraId="4BA19AD9" w14:textId="77777777" w:rsidTr="00D70539">
        <w:trPr>
          <w:trHeight w:val="56"/>
        </w:trPr>
        <w:tc>
          <w:tcPr>
            <w:tcW w:w="4472" w:type="dxa"/>
            <w:gridSpan w:val="7"/>
          </w:tcPr>
          <w:p w14:paraId="6BC1F1D4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CASA</w:t>
            </w:r>
          </w:p>
          <w:p w14:paraId="0A673081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DEPARTAMENTO </w:t>
            </w:r>
          </w:p>
          <w:p w14:paraId="33BC7A4A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EDIFICIO </w:t>
            </w:r>
          </w:p>
          <w:p w14:paraId="60AC2FEA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LOCAL COMERCIAL </w:t>
            </w: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br/>
              <w:t>BODEGA</w:t>
            </w:r>
          </w:p>
          <w:p w14:paraId="48B70557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PALCO </w:t>
            </w:r>
          </w:p>
          <w:p w14:paraId="3054B293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RANCHO TERRENO </w:t>
            </w:r>
          </w:p>
          <w:p w14:paraId="6B187A38" w14:textId="3C536E52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 </w:t>
            </w:r>
          </w:p>
        </w:tc>
        <w:tc>
          <w:tcPr>
            <w:tcW w:w="4448" w:type="dxa"/>
            <w:gridSpan w:val="11"/>
          </w:tcPr>
          <w:p w14:paraId="2515AD2F" w14:textId="67BC0D1D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DECLARANTE</w:t>
            </w:r>
          </w:p>
        </w:tc>
      </w:tr>
      <w:tr w:rsidR="00DE67BC" w:rsidRPr="0023142D" w14:paraId="5CEF58D6" w14:textId="77777777" w:rsidTr="00D70539">
        <w:trPr>
          <w:trHeight w:val="56"/>
        </w:trPr>
        <w:tc>
          <w:tcPr>
            <w:tcW w:w="2991" w:type="dxa"/>
            <w:gridSpan w:val="4"/>
          </w:tcPr>
          <w:p w14:paraId="3B5FA968" w14:textId="7CDF28EC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>PORCENTAJE DE PROPIEDAD DEL DECLARANTE CONFORME A ESCRITURACIÓN O CONTRATO:</w:t>
            </w:r>
          </w:p>
        </w:tc>
        <w:tc>
          <w:tcPr>
            <w:tcW w:w="2989" w:type="dxa"/>
            <w:gridSpan w:val="6"/>
          </w:tcPr>
          <w:p w14:paraId="5FF2DAD6" w14:textId="0ACA9C99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SUPERICIE DEL TERRENO:</w:t>
            </w:r>
          </w:p>
        </w:tc>
        <w:tc>
          <w:tcPr>
            <w:tcW w:w="2940" w:type="dxa"/>
            <w:gridSpan w:val="8"/>
          </w:tcPr>
          <w:p w14:paraId="65AA9A53" w14:textId="55AB175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SUPERFICI EN CONSTRUCCIÓN:</w:t>
            </w:r>
          </w:p>
        </w:tc>
      </w:tr>
      <w:tr w:rsidR="00DE67BC" w:rsidRPr="0023142D" w14:paraId="561FF330" w14:textId="77777777" w:rsidTr="00D70539">
        <w:trPr>
          <w:trHeight w:val="56"/>
        </w:trPr>
        <w:tc>
          <w:tcPr>
            <w:tcW w:w="2991" w:type="dxa"/>
            <w:gridSpan w:val="4"/>
          </w:tcPr>
          <w:p w14:paraId="46F2E584" w14:textId="6F739232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gridSpan w:val="6"/>
          </w:tcPr>
          <w:p w14:paraId="6F5BC7ED" w14:textId="72097251" w:rsidR="00DE67BC" w:rsidRDefault="00DE67BC" w:rsidP="00DE67BC">
            <w:pPr>
              <w:ind w:left="134"/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8"/>
          </w:tcPr>
          <w:p w14:paraId="2F11BA2C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32B5F4B6" w14:textId="77777777" w:rsidTr="00D70539">
        <w:trPr>
          <w:trHeight w:val="56"/>
        </w:trPr>
        <w:tc>
          <w:tcPr>
            <w:tcW w:w="2991" w:type="dxa"/>
            <w:gridSpan w:val="4"/>
          </w:tcPr>
          <w:p w14:paraId="2B6CACB9" w14:textId="7050017D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</w:rPr>
              <w:t>FORMA DE ADQUISICIÓN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2314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  <w:gridSpan w:val="6"/>
          </w:tcPr>
          <w:p w14:paraId="032AFAE5" w14:textId="485609C7" w:rsidR="00DE67BC" w:rsidRDefault="00DE67BC" w:rsidP="00DE67BC">
            <w:pPr>
              <w:ind w:left="134"/>
              <w:rPr>
                <w:sz w:val="18"/>
                <w:szCs w:val="18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FORMA DE PAGO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2940" w:type="dxa"/>
            <w:gridSpan w:val="8"/>
          </w:tcPr>
          <w:p w14:paraId="22E7D3D2" w14:textId="35FD538B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RELACIÓN DEL TRANSMISOR DE LA PROPIEDAD CON EL TITULAR: </w:t>
            </w:r>
          </w:p>
        </w:tc>
      </w:tr>
      <w:tr w:rsidR="00DE67BC" w:rsidRPr="0023142D" w14:paraId="7833851D" w14:textId="77777777" w:rsidTr="00D70539">
        <w:trPr>
          <w:trHeight w:val="56"/>
        </w:trPr>
        <w:tc>
          <w:tcPr>
            <w:tcW w:w="2991" w:type="dxa"/>
            <w:gridSpan w:val="4"/>
          </w:tcPr>
          <w:p w14:paraId="27C1EA64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COMPRAVENTA</w:t>
            </w:r>
          </w:p>
          <w:p w14:paraId="5549C2A9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CESIÓN</w:t>
            </w:r>
          </w:p>
          <w:p w14:paraId="09BDC06A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DONACIÓN </w:t>
            </w:r>
          </w:p>
          <w:p w14:paraId="4F8B4F04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HERENCIA</w:t>
            </w:r>
          </w:p>
          <w:p w14:paraId="2E63223F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PERMUTA</w:t>
            </w:r>
          </w:p>
          <w:p w14:paraId="2C25A3E7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RIFA O SORTEO </w:t>
            </w:r>
          </w:p>
          <w:p w14:paraId="0979B74C" w14:textId="3B0DA6AA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SENTENCIA </w:t>
            </w:r>
          </w:p>
        </w:tc>
        <w:tc>
          <w:tcPr>
            <w:tcW w:w="2989" w:type="dxa"/>
            <w:gridSpan w:val="6"/>
          </w:tcPr>
          <w:p w14:paraId="15BFA81E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CRÉDITO </w:t>
            </w:r>
          </w:p>
          <w:p w14:paraId="74A15100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CONTADO </w:t>
            </w:r>
          </w:p>
          <w:p w14:paraId="1D799589" w14:textId="6BAD5F7D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APLICA </w:t>
            </w:r>
          </w:p>
        </w:tc>
        <w:tc>
          <w:tcPr>
            <w:tcW w:w="2940" w:type="dxa"/>
            <w:gridSpan w:val="8"/>
          </w:tcPr>
          <w:p w14:paraId="5DEE1C79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NINGUNO</w:t>
            </w:r>
          </w:p>
          <w:p w14:paraId="5C6A61B7" w14:textId="4AFFEF09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</w:tr>
      <w:tr w:rsidR="00DE67BC" w:rsidRPr="0023142D" w14:paraId="25738282" w14:textId="77777777" w:rsidTr="00D70539">
        <w:trPr>
          <w:trHeight w:val="56"/>
        </w:trPr>
        <w:tc>
          <w:tcPr>
            <w:tcW w:w="2991" w:type="dxa"/>
            <w:gridSpan w:val="4"/>
          </w:tcPr>
          <w:p w14:paraId="5BFCCC75" w14:textId="10712071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sz w:val="20"/>
                <w:szCs w:val="20"/>
              </w:rPr>
              <w:t>TRANSMISOR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989" w:type="dxa"/>
            <w:gridSpan w:val="6"/>
          </w:tcPr>
          <w:p w14:paraId="0C3C80E5" w14:textId="2A151330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sz w:val="20"/>
                <w:szCs w:val="20"/>
                <w:lang w:val="es-MX"/>
              </w:rPr>
              <w:t>RAZÓN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23142D">
              <w:rPr>
                <w:sz w:val="20"/>
                <w:szCs w:val="20"/>
                <w:lang w:val="es-MX"/>
              </w:rPr>
              <w:t>SOCIAL DEL TRANSMISOR</w:t>
            </w:r>
            <w:r>
              <w:rPr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2940" w:type="dxa"/>
            <w:gridSpan w:val="8"/>
          </w:tcPr>
          <w:p w14:paraId="17940AEA" w14:textId="2EC21F75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3142D">
              <w:rPr>
                <w:sz w:val="20"/>
                <w:szCs w:val="20"/>
              </w:rPr>
              <w:t>RFC</w:t>
            </w:r>
          </w:p>
        </w:tc>
      </w:tr>
      <w:tr w:rsidR="00DE67BC" w:rsidRPr="0023142D" w14:paraId="4728A2C1" w14:textId="77777777" w:rsidTr="00D70539">
        <w:trPr>
          <w:trHeight w:val="56"/>
        </w:trPr>
        <w:tc>
          <w:tcPr>
            <w:tcW w:w="2991" w:type="dxa"/>
            <w:gridSpan w:val="4"/>
          </w:tcPr>
          <w:p w14:paraId="431EAF3A" w14:textId="5B5159D3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MORAL </w:t>
            </w:r>
          </w:p>
        </w:tc>
        <w:tc>
          <w:tcPr>
            <w:tcW w:w="2989" w:type="dxa"/>
            <w:gridSpan w:val="6"/>
          </w:tcPr>
          <w:p w14:paraId="0B352003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1019C1B3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</w:p>
        </w:tc>
      </w:tr>
      <w:tr w:rsidR="00DE67BC" w:rsidRPr="0023142D" w14:paraId="46140E0E" w14:textId="77777777" w:rsidTr="00D70539">
        <w:trPr>
          <w:trHeight w:val="56"/>
        </w:trPr>
        <w:tc>
          <w:tcPr>
            <w:tcW w:w="2991" w:type="dxa"/>
            <w:gridSpan w:val="4"/>
          </w:tcPr>
          <w:p w14:paraId="4F7DAFFA" w14:textId="268D7BED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DE LA ADQUISICIÓN: </w:t>
            </w:r>
          </w:p>
        </w:tc>
        <w:tc>
          <w:tcPr>
            <w:tcW w:w="2989" w:type="dxa"/>
            <w:gridSpan w:val="6"/>
          </w:tcPr>
          <w:p w14:paraId="23D4EA2E" w14:textId="61F4C161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MONEDA: </w:t>
            </w:r>
          </w:p>
        </w:tc>
        <w:tc>
          <w:tcPr>
            <w:tcW w:w="2940" w:type="dxa"/>
            <w:gridSpan w:val="8"/>
          </w:tcPr>
          <w:p w14:paraId="3A28B0D1" w14:textId="1DDDBE06" w:rsidR="00DE67BC" w:rsidRPr="00E239B5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  <w:lang w:val="es-MX"/>
              </w:rPr>
            </w:pPr>
            <w:r w:rsidRPr="00E239B5">
              <w:rPr>
                <w:sz w:val="20"/>
                <w:szCs w:val="20"/>
                <w:lang w:val="es-MX"/>
              </w:rPr>
              <w:t xml:space="preserve">FECHA DE ADQUISICIÓN DE INMUEBLE: </w:t>
            </w:r>
          </w:p>
        </w:tc>
      </w:tr>
      <w:tr w:rsidR="00DE67BC" w:rsidRPr="0023142D" w14:paraId="6B70E143" w14:textId="77777777" w:rsidTr="00D70539">
        <w:trPr>
          <w:trHeight w:val="56"/>
        </w:trPr>
        <w:tc>
          <w:tcPr>
            <w:tcW w:w="2991" w:type="dxa"/>
            <w:gridSpan w:val="4"/>
          </w:tcPr>
          <w:p w14:paraId="0A6BF78C" w14:textId="77777777" w:rsidR="00DE67BC" w:rsidRPr="00E239B5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  <w:lang w:val="es-MX"/>
              </w:rPr>
            </w:pPr>
          </w:p>
        </w:tc>
        <w:tc>
          <w:tcPr>
            <w:tcW w:w="2989" w:type="dxa"/>
            <w:gridSpan w:val="6"/>
          </w:tcPr>
          <w:p w14:paraId="6B045BC5" w14:textId="77777777" w:rsidR="00DE67BC" w:rsidRPr="00E239B5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  <w:lang w:val="es-MX"/>
              </w:rPr>
            </w:pPr>
          </w:p>
        </w:tc>
        <w:tc>
          <w:tcPr>
            <w:tcW w:w="2940" w:type="dxa"/>
            <w:gridSpan w:val="8"/>
          </w:tcPr>
          <w:p w14:paraId="21419153" w14:textId="77777777" w:rsidR="00DE67BC" w:rsidRPr="00E239B5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  <w:lang w:val="es-MX"/>
              </w:rPr>
            </w:pPr>
          </w:p>
        </w:tc>
      </w:tr>
      <w:tr w:rsidR="00DE67BC" w:rsidRPr="0023142D" w14:paraId="431073DB" w14:textId="77777777" w:rsidTr="00D70539">
        <w:trPr>
          <w:trHeight w:val="79"/>
        </w:trPr>
        <w:tc>
          <w:tcPr>
            <w:tcW w:w="8920" w:type="dxa"/>
            <w:gridSpan w:val="18"/>
          </w:tcPr>
          <w:p w14:paraId="79260811" w14:textId="2017FDDD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¿EL VALOR DE ADQUISICIÓN DEL INMUEBLE ES CONFORME A?</w:t>
            </w:r>
          </w:p>
        </w:tc>
      </w:tr>
      <w:tr w:rsidR="00DE67BC" w:rsidRPr="0023142D" w14:paraId="25D0754F" w14:textId="77777777" w:rsidTr="00D70539">
        <w:trPr>
          <w:trHeight w:val="79"/>
        </w:trPr>
        <w:tc>
          <w:tcPr>
            <w:tcW w:w="2991" w:type="dxa"/>
            <w:gridSpan w:val="4"/>
          </w:tcPr>
          <w:p w14:paraId="69395FD0" w14:textId="6FBBD285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5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ESCRITURA PÚBLICA </w:t>
            </w:r>
          </w:p>
        </w:tc>
        <w:tc>
          <w:tcPr>
            <w:tcW w:w="2989" w:type="dxa"/>
            <w:gridSpan w:val="6"/>
          </w:tcPr>
          <w:p w14:paraId="591DA4CC" w14:textId="13970A83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5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SENTENCIA </w:t>
            </w:r>
          </w:p>
        </w:tc>
        <w:tc>
          <w:tcPr>
            <w:tcW w:w="2940" w:type="dxa"/>
            <w:gridSpan w:val="8"/>
          </w:tcPr>
          <w:p w14:paraId="61481813" w14:textId="5939C8E6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5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CONTRATO</w:t>
            </w:r>
          </w:p>
        </w:tc>
      </w:tr>
      <w:tr w:rsidR="00DE67BC" w:rsidRPr="0023142D" w14:paraId="07C484EC" w14:textId="77777777" w:rsidTr="00D70539">
        <w:trPr>
          <w:trHeight w:val="79"/>
        </w:trPr>
        <w:tc>
          <w:tcPr>
            <w:tcW w:w="8920" w:type="dxa"/>
            <w:gridSpan w:val="18"/>
          </w:tcPr>
          <w:p w14:paraId="1A45EDE7" w14:textId="44ECDAE1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 CASO DE BAJA DEL INMUEBLE INCLUIR MOTIVO:</w:t>
            </w:r>
          </w:p>
        </w:tc>
      </w:tr>
      <w:tr w:rsidR="00DE67BC" w:rsidRPr="0023142D" w14:paraId="20079EC8" w14:textId="77777777" w:rsidTr="00D70539">
        <w:trPr>
          <w:trHeight w:val="79"/>
        </w:trPr>
        <w:tc>
          <w:tcPr>
            <w:tcW w:w="2226" w:type="dxa"/>
          </w:tcPr>
          <w:p w14:paraId="2D38A093" w14:textId="4444D231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VENTA</w:t>
            </w:r>
          </w:p>
        </w:tc>
        <w:tc>
          <w:tcPr>
            <w:tcW w:w="2246" w:type="dxa"/>
            <w:gridSpan w:val="6"/>
          </w:tcPr>
          <w:p w14:paraId="7074FC98" w14:textId="208A30F1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DONACIÓN </w:t>
            </w:r>
          </w:p>
        </w:tc>
        <w:tc>
          <w:tcPr>
            <w:tcW w:w="2229" w:type="dxa"/>
            <w:gridSpan w:val="5"/>
          </w:tcPr>
          <w:p w14:paraId="530B4136" w14:textId="000CB186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SINIESTRO </w:t>
            </w:r>
          </w:p>
        </w:tc>
        <w:tc>
          <w:tcPr>
            <w:tcW w:w="2219" w:type="dxa"/>
            <w:gridSpan w:val="6"/>
          </w:tcPr>
          <w:p w14:paraId="6CE81F5A" w14:textId="0ACB808A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17"/>
              <w:jc w:val="righ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OTRO: </w:t>
            </w:r>
          </w:p>
        </w:tc>
      </w:tr>
      <w:tr w:rsidR="00DE67BC" w:rsidRPr="0023142D" w14:paraId="3D31CC5D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148B4063" w14:textId="1EB5A83B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lastRenderedPageBreak/>
              <w:t xml:space="preserve">VEHÍCULOS </w:t>
            </w:r>
            <w:r w:rsidRPr="005A59F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(SITUACIÓN ACTUAL)</w:t>
            </w:r>
          </w:p>
        </w:tc>
      </w:tr>
      <w:tr w:rsidR="00DE67BC" w:rsidRPr="0023142D" w14:paraId="70AD4554" w14:textId="77777777" w:rsidTr="00D70539">
        <w:trPr>
          <w:trHeight w:val="56"/>
        </w:trPr>
        <w:tc>
          <w:tcPr>
            <w:tcW w:w="8920" w:type="dxa"/>
            <w:gridSpan w:val="18"/>
          </w:tcPr>
          <w:p w14:paraId="3A79E0AE" w14:textId="64FFCDDC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VEHÍCULOS</w:t>
            </w: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DEL DECLARANTE</w:t>
            </w:r>
          </w:p>
        </w:tc>
      </w:tr>
      <w:tr w:rsidR="00DE67BC" w:rsidRPr="0023142D" w14:paraId="1F270A6B" w14:textId="77777777" w:rsidTr="00D70539">
        <w:trPr>
          <w:trHeight w:val="56"/>
        </w:trPr>
        <w:tc>
          <w:tcPr>
            <w:tcW w:w="4472" w:type="dxa"/>
            <w:gridSpan w:val="7"/>
          </w:tcPr>
          <w:p w14:paraId="0DC5711E" w14:textId="4DEB00A6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TIPO DE VEHÍCULO:</w:t>
            </w:r>
          </w:p>
        </w:tc>
        <w:tc>
          <w:tcPr>
            <w:tcW w:w="4448" w:type="dxa"/>
            <w:gridSpan w:val="11"/>
          </w:tcPr>
          <w:p w14:paraId="4249AAB7" w14:textId="1448F4FB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sz w:val="18"/>
                <w:szCs w:val="18"/>
              </w:rPr>
              <w:t xml:space="preserve">TITULAR DEL </w:t>
            </w:r>
            <w:r w:rsidRPr="006B1B13">
              <w:rPr>
                <w:sz w:val="18"/>
                <w:szCs w:val="18"/>
              </w:rPr>
              <w:t>VEHÍCULO</w:t>
            </w:r>
            <w:r>
              <w:rPr>
                <w:sz w:val="18"/>
                <w:szCs w:val="18"/>
              </w:rPr>
              <w:t>:</w:t>
            </w:r>
          </w:p>
        </w:tc>
      </w:tr>
      <w:tr w:rsidR="00DE67BC" w:rsidRPr="0023142D" w14:paraId="7E91FD16" w14:textId="77777777" w:rsidTr="00D70539">
        <w:trPr>
          <w:trHeight w:val="56"/>
        </w:trPr>
        <w:tc>
          <w:tcPr>
            <w:tcW w:w="4472" w:type="dxa"/>
            <w:gridSpan w:val="7"/>
          </w:tcPr>
          <w:p w14:paraId="39509076" w14:textId="77777777" w:rsidR="00DE67BC" w:rsidRPr="00E239B5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AUTOMÓVIL / MOTOCICLETA </w:t>
            </w:r>
          </w:p>
          <w:p w14:paraId="398CE315" w14:textId="77777777" w:rsidR="00DE67BC" w:rsidRPr="00E239B5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AERONAVE </w:t>
            </w:r>
          </w:p>
          <w:p w14:paraId="20CD4A3D" w14:textId="77777777" w:rsidR="00DE67BC" w:rsidRPr="00E239B5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BARCO / YATE </w:t>
            </w:r>
          </w:p>
          <w:p w14:paraId="66684C5B" w14:textId="79C8A0C9" w:rsidR="00DE67BC" w:rsidRPr="00E239B5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OTRO:</w:t>
            </w:r>
          </w:p>
        </w:tc>
        <w:tc>
          <w:tcPr>
            <w:tcW w:w="4448" w:type="dxa"/>
            <w:gridSpan w:val="11"/>
          </w:tcPr>
          <w:p w14:paraId="4A461B4C" w14:textId="75C435CF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DECLARANTE</w:t>
            </w:r>
          </w:p>
        </w:tc>
      </w:tr>
      <w:tr w:rsidR="00DE67BC" w:rsidRPr="0023142D" w14:paraId="4441B505" w14:textId="77777777" w:rsidTr="00D70539">
        <w:trPr>
          <w:trHeight w:val="56"/>
        </w:trPr>
        <w:tc>
          <w:tcPr>
            <w:tcW w:w="2991" w:type="dxa"/>
            <w:gridSpan w:val="4"/>
          </w:tcPr>
          <w:p w14:paraId="3DB9DC25" w14:textId="5AD6F7A5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sz w:val="20"/>
                <w:szCs w:val="20"/>
              </w:rPr>
              <w:t>TRANSMISOR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989" w:type="dxa"/>
            <w:gridSpan w:val="6"/>
          </w:tcPr>
          <w:p w14:paraId="1E3F3C4E" w14:textId="03E75501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sz w:val="20"/>
                <w:szCs w:val="20"/>
                <w:lang w:val="es-MX"/>
              </w:rPr>
              <w:t>RAZÓN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23142D">
              <w:rPr>
                <w:sz w:val="20"/>
                <w:szCs w:val="20"/>
                <w:lang w:val="es-MX"/>
              </w:rPr>
              <w:t>SOCIAL DEL TRANSMISOR</w:t>
            </w:r>
            <w:r>
              <w:rPr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2940" w:type="dxa"/>
            <w:gridSpan w:val="8"/>
          </w:tcPr>
          <w:p w14:paraId="7AF92D09" w14:textId="5CB4B598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sz w:val="20"/>
                <w:szCs w:val="20"/>
              </w:rPr>
              <w:t>RFC</w:t>
            </w:r>
          </w:p>
        </w:tc>
      </w:tr>
      <w:tr w:rsidR="00DE67BC" w:rsidRPr="0023142D" w14:paraId="153B31D5" w14:textId="77777777" w:rsidTr="00D70539">
        <w:trPr>
          <w:trHeight w:val="56"/>
        </w:trPr>
        <w:tc>
          <w:tcPr>
            <w:tcW w:w="2991" w:type="dxa"/>
            <w:gridSpan w:val="4"/>
          </w:tcPr>
          <w:p w14:paraId="2572758C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6"/>
          </w:tcPr>
          <w:p w14:paraId="33144657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2BDB4036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</w:p>
        </w:tc>
      </w:tr>
      <w:tr w:rsidR="00DE67BC" w:rsidRPr="0023142D" w14:paraId="4ADCB79E" w14:textId="77777777" w:rsidTr="00D70539">
        <w:trPr>
          <w:trHeight w:val="56"/>
        </w:trPr>
        <w:tc>
          <w:tcPr>
            <w:tcW w:w="4472" w:type="dxa"/>
            <w:gridSpan w:val="7"/>
          </w:tcPr>
          <w:p w14:paraId="64CFA2D8" w14:textId="77777777" w:rsidR="00DE67BC" w:rsidRPr="00E239B5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RELACIÓN DEL TRANSMISOR DE LA PROPIEDAD CON EL TITULAR: </w:t>
            </w:r>
          </w:p>
        </w:tc>
        <w:tc>
          <w:tcPr>
            <w:tcW w:w="4448" w:type="dxa"/>
            <w:gridSpan w:val="11"/>
          </w:tcPr>
          <w:p w14:paraId="7DC67852" w14:textId="77777777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NINGUNO</w:t>
            </w:r>
          </w:p>
          <w:p w14:paraId="2BFAAD72" w14:textId="4AE80671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OTRO: </w:t>
            </w:r>
          </w:p>
        </w:tc>
      </w:tr>
      <w:tr w:rsidR="00DE67BC" w:rsidRPr="0023142D" w14:paraId="624F2DBD" w14:textId="77777777" w:rsidTr="00D70539">
        <w:trPr>
          <w:trHeight w:val="56"/>
        </w:trPr>
        <w:tc>
          <w:tcPr>
            <w:tcW w:w="2991" w:type="dxa"/>
            <w:gridSpan w:val="4"/>
          </w:tcPr>
          <w:p w14:paraId="144757A4" w14:textId="18A1069E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MARCA: </w:t>
            </w:r>
          </w:p>
        </w:tc>
        <w:tc>
          <w:tcPr>
            <w:tcW w:w="2989" w:type="dxa"/>
            <w:gridSpan w:val="6"/>
          </w:tcPr>
          <w:p w14:paraId="0FF9FD8E" w14:textId="05E3C0D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MODELO: </w:t>
            </w:r>
          </w:p>
        </w:tc>
        <w:tc>
          <w:tcPr>
            <w:tcW w:w="2940" w:type="dxa"/>
            <w:gridSpan w:val="8"/>
          </w:tcPr>
          <w:p w14:paraId="0480F54D" w14:textId="3E2E4566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AÑO: </w:t>
            </w:r>
          </w:p>
        </w:tc>
      </w:tr>
      <w:tr w:rsidR="00DE67BC" w:rsidRPr="0023142D" w14:paraId="208E27FD" w14:textId="77777777" w:rsidTr="00D70539">
        <w:trPr>
          <w:trHeight w:val="56"/>
        </w:trPr>
        <w:tc>
          <w:tcPr>
            <w:tcW w:w="2991" w:type="dxa"/>
            <w:gridSpan w:val="4"/>
          </w:tcPr>
          <w:p w14:paraId="4EEAF44C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gridSpan w:val="6"/>
          </w:tcPr>
          <w:p w14:paraId="26AAF156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06F92F09" w14:textId="77777777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</w:rPr>
            </w:pPr>
          </w:p>
        </w:tc>
      </w:tr>
      <w:tr w:rsidR="00DE67BC" w:rsidRPr="0023142D" w14:paraId="000F36CB" w14:textId="77777777" w:rsidTr="00D70539">
        <w:trPr>
          <w:trHeight w:val="56"/>
        </w:trPr>
        <w:tc>
          <w:tcPr>
            <w:tcW w:w="4472" w:type="dxa"/>
            <w:gridSpan w:val="7"/>
          </w:tcPr>
          <w:p w14:paraId="62A5BE17" w14:textId="67C95011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</w:rPr>
              <w:t>FORMA DE ADQUISICIÓN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2314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48" w:type="dxa"/>
            <w:gridSpan w:val="11"/>
          </w:tcPr>
          <w:p w14:paraId="1B03E905" w14:textId="0120064A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FORMA DE PAGO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: </w:t>
            </w:r>
          </w:p>
        </w:tc>
      </w:tr>
      <w:tr w:rsidR="00DE67BC" w:rsidRPr="0023142D" w14:paraId="0E22D212" w14:textId="77777777" w:rsidTr="00D70539">
        <w:trPr>
          <w:trHeight w:val="56"/>
        </w:trPr>
        <w:tc>
          <w:tcPr>
            <w:tcW w:w="4472" w:type="dxa"/>
            <w:gridSpan w:val="7"/>
          </w:tcPr>
          <w:p w14:paraId="31119842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COMPRAVENTA</w:t>
            </w:r>
          </w:p>
          <w:p w14:paraId="0B0AEE07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CESIÓN</w:t>
            </w:r>
          </w:p>
          <w:p w14:paraId="3D5A320C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DONACIÓN </w:t>
            </w:r>
          </w:p>
          <w:p w14:paraId="483ED658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HERENCIA</w:t>
            </w:r>
          </w:p>
          <w:p w14:paraId="2DB1BB99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PERMUTA</w:t>
            </w:r>
          </w:p>
          <w:p w14:paraId="167696F4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RIFA O SORTEO </w:t>
            </w:r>
          </w:p>
          <w:p w14:paraId="50EC5F7C" w14:textId="5E89D539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SENTENCIA </w:t>
            </w:r>
          </w:p>
        </w:tc>
        <w:tc>
          <w:tcPr>
            <w:tcW w:w="4448" w:type="dxa"/>
            <w:gridSpan w:val="11"/>
          </w:tcPr>
          <w:p w14:paraId="449DF656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CRÉDITO </w:t>
            </w:r>
          </w:p>
          <w:p w14:paraId="7B001695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CONTADO </w:t>
            </w:r>
          </w:p>
          <w:p w14:paraId="1717FBC7" w14:textId="4D6F5986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APLICA </w:t>
            </w:r>
          </w:p>
        </w:tc>
      </w:tr>
      <w:tr w:rsidR="00DE67BC" w:rsidRPr="0023142D" w14:paraId="020EE0A7" w14:textId="77777777" w:rsidTr="00D70539">
        <w:trPr>
          <w:trHeight w:val="56"/>
        </w:trPr>
        <w:tc>
          <w:tcPr>
            <w:tcW w:w="2991" w:type="dxa"/>
            <w:gridSpan w:val="4"/>
          </w:tcPr>
          <w:p w14:paraId="62B5B248" w14:textId="112F171C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VALOR DE LA ADQUISICIÓN:</w:t>
            </w:r>
          </w:p>
        </w:tc>
        <w:tc>
          <w:tcPr>
            <w:tcW w:w="2989" w:type="dxa"/>
            <w:gridSpan w:val="6"/>
          </w:tcPr>
          <w:p w14:paraId="6F855842" w14:textId="64CFD5A8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MONEDA: </w:t>
            </w:r>
          </w:p>
        </w:tc>
        <w:tc>
          <w:tcPr>
            <w:tcW w:w="2940" w:type="dxa"/>
            <w:gridSpan w:val="8"/>
          </w:tcPr>
          <w:p w14:paraId="6997DD3A" w14:textId="5F1FC1C8" w:rsidR="00DE67BC" w:rsidRPr="00E239B5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 xml:space="preserve">FECHA DE ADQUISICIÓN DEL VEHÍCULO: </w:t>
            </w:r>
          </w:p>
        </w:tc>
      </w:tr>
      <w:tr w:rsidR="00DE67BC" w:rsidRPr="0023142D" w14:paraId="4B4929AD" w14:textId="77777777" w:rsidTr="00D70539">
        <w:trPr>
          <w:trHeight w:val="56"/>
        </w:trPr>
        <w:tc>
          <w:tcPr>
            <w:tcW w:w="2991" w:type="dxa"/>
            <w:gridSpan w:val="4"/>
          </w:tcPr>
          <w:p w14:paraId="7AA6EB75" w14:textId="4420092C" w:rsidR="00DE67BC" w:rsidRPr="00E239B5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  <w:lang w:val="es-MX"/>
              </w:rPr>
            </w:pPr>
          </w:p>
        </w:tc>
        <w:tc>
          <w:tcPr>
            <w:tcW w:w="2989" w:type="dxa"/>
            <w:gridSpan w:val="6"/>
          </w:tcPr>
          <w:p w14:paraId="70A3CEC1" w14:textId="4B5CCBA5" w:rsidR="00DE67BC" w:rsidRPr="00E239B5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  <w:lang w:val="es-MX"/>
              </w:rPr>
            </w:pPr>
          </w:p>
        </w:tc>
        <w:tc>
          <w:tcPr>
            <w:tcW w:w="2940" w:type="dxa"/>
            <w:gridSpan w:val="8"/>
          </w:tcPr>
          <w:p w14:paraId="7A41D9B0" w14:textId="4185BDAA" w:rsidR="00DE67BC" w:rsidRPr="00E239B5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  <w:lang w:val="es-MX"/>
              </w:rPr>
            </w:pPr>
          </w:p>
        </w:tc>
      </w:tr>
      <w:tr w:rsidR="00DE67BC" w:rsidRPr="0023142D" w14:paraId="0211FEAA" w14:textId="77777777" w:rsidTr="00D70539">
        <w:trPr>
          <w:trHeight w:val="56"/>
        </w:trPr>
        <w:tc>
          <w:tcPr>
            <w:tcW w:w="8920" w:type="dxa"/>
            <w:gridSpan w:val="18"/>
          </w:tcPr>
          <w:p w14:paraId="526B8674" w14:textId="3CFE91C4" w:rsidR="00DE67BC" w:rsidRPr="00E239B5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EN CASO DE BAJA DEL VEHÍCULO INCLUIR MOTIVO: </w:t>
            </w:r>
          </w:p>
        </w:tc>
      </w:tr>
      <w:tr w:rsidR="00DE67BC" w:rsidRPr="0023142D" w14:paraId="0B7A7477" w14:textId="77777777" w:rsidTr="00D70539">
        <w:trPr>
          <w:trHeight w:val="56"/>
        </w:trPr>
        <w:tc>
          <w:tcPr>
            <w:tcW w:w="2232" w:type="dxa"/>
            <w:gridSpan w:val="2"/>
          </w:tcPr>
          <w:p w14:paraId="583F8848" w14:textId="24378D26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VENTA</w:t>
            </w:r>
          </w:p>
        </w:tc>
        <w:tc>
          <w:tcPr>
            <w:tcW w:w="2240" w:type="dxa"/>
            <w:gridSpan w:val="5"/>
          </w:tcPr>
          <w:p w14:paraId="185C1344" w14:textId="022EBDC0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DONACIÓN </w:t>
            </w:r>
          </w:p>
        </w:tc>
        <w:tc>
          <w:tcPr>
            <w:tcW w:w="2235" w:type="dxa"/>
            <w:gridSpan w:val="6"/>
          </w:tcPr>
          <w:p w14:paraId="1F5BDAC4" w14:textId="56321D81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SINIESTRO </w:t>
            </w:r>
          </w:p>
        </w:tc>
        <w:tc>
          <w:tcPr>
            <w:tcW w:w="2213" w:type="dxa"/>
            <w:gridSpan w:val="5"/>
          </w:tcPr>
          <w:p w14:paraId="0CD2BBC7" w14:textId="5BA2C4E4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OTRO: </w:t>
            </w:r>
          </w:p>
        </w:tc>
      </w:tr>
      <w:tr w:rsidR="00DE67BC" w:rsidRPr="0023142D" w14:paraId="51920430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643B49FB" w14:textId="6EED362F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3142D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BIENES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MUEBLES</w:t>
            </w:r>
            <w:r w:rsidRPr="0023142D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</w:t>
            </w:r>
            <w:r w:rsidRPr="005A59F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(SITUACIÓN ACTUAL)</w:t>
            </w:r>
          </w:p>
        </w:tc>
      </w:tr>
      <w:tr w:rsidR="00DE67BC" w:rsidRPr="0023142D" w14:paraId="42F8F1AB" w14:textId="77777777" w:rsidTr="00D70539">
        <w:trPr>
          <w:trHeight w:val="56"/>
        </w:trPr>
        <w:tc>
          <w:tcPr>
            <w:tcW w:w="8920" w:type="dxa"/>
            <w:gridSpan w:val="18"/>
          </w:tcPr>
          <w:p w14:paraId="69B795C1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BIENES DEL DECLARANTE</w:t>
            </w:r>
          </w:p>
        </w:tc>
      </w:tr>
      <w:tr w:rsidR="00DE67BC" w:rsidRPr="0023142D" w14:paraId="3C352B5D" w14:textId="77777777" w:rsidTr="00D70539">
        <w:trPr>
          <w:trHeight w:val="56"/>
        </w:trPr>
        <w:tc>
          <w:tcPr>
            <w:tcW w:w="4472" w:type="dxa"/>
            <w:gridSpan w:val="7"/>
          </w:tcPr>
          <w:p w14:paraId="635BFDD1" w14:textId="3C9F083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TITULAR DEL BIEN: </w:t>
            </w:r>
          </w:p>
        </w:tc>
        <w:tc>
          <w:tcPr>
            <w:tcW w:w="4448" w:type="dxa"/>
            <w:gridSpan w:val="11"/>
          </w:tcPr>
          <w:p w14:paraId="5B252CD1" w14:textId="4D7DEBDE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TIPO DE 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BIEN:</w:t>
            </w:r>
          </w:p>
        </w:tc>
      </w:tr>
      <w:tr w:rsidR="00DE67BC" w:rsidRPr="0023142D" w14:paraId="0CC3EE80" w14:textId="77777777" w:rsidTr="00D70539">
        <w:trPr>
          <w:trHeight w:val="56"/>
        </w:trPr>
        <w:tc>
          <w:tcPr>
            <w:tcW w:w="4472" w:type="dxa"/>
            <w:gridSpan w:val="7"/>
          </w:tcPr>
          <w:p w14:paraId="0A8258CD" w14:textId="74CB9953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DECLARANTE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48" w:type="dxa"/>
            <w:gridSpan w:val="11"/>
          </w:tcPr>
          <w:p w14:paraId="76213C8C" w14:textId="3832D2A3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MENAJE DE CASA (MUEBLES Y ACCESORIOS DE CASA) </w:t>
            </w:r>
          </w:p>
          <w:p w14:paraId="4F9C5FB8" w14:textId="217CD760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APARATOS ELECTRÓNICOS Y ELECTRODOMÉSTICOS</w:t>
            </w:r>
          </w:p>
          <w:p w14:paraId="5CD1C35E" w14:textId="0A5966CF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JOYAS</w:t>
            </w:r>
          </w:p>
          <w:p w14:paraId="329843DB" w14:textId="453E2EC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COLECCIONES</w:t>
            </w:r>
          </w:p>
          <w:p w14:paraId="65DA0FEB" w14:textId="04906D5A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OBRAS DE ARTE</w:t>
            </w:r>
          </w:p>
          <w:p w14:paraId="459553FD" w14:textId="72CE79BD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OTRO</w:t>
            </w:r>
          </w:p>
        </w:tc>
      </w:tr>
      <w:tr w:rsidR="00DE67BC" w:rsidRPr="0023142D" w14:paraId="6324460C" w14:textId="77777777" w:rsidTr="00D70539">
        <w:trPr>
          <w:trHeight w:val="56"/>
        </w:trPr>
        <w:tc>
          <w:tcPr>
            <w:tcW w:w="2991" w:type="dxa"/>
            <w:gridSpan w:val="4"/>
          </w:tcPr>
          <w:p w14:paraId="53A152F4" w14:textId="18EBD205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sz w:val="20"/>
                <w:szCs w:val="20"/>
              </w:rPr>
              <w:t>TRANSMISOR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989" w:type="dxa"/>
            <w:gridSpan w:val="6"/>
          </w:tcPr>
          <w:p w14:paraId="6EF84C28" w14:textId="4B12EBD1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sz w:val="20"/>
                <w:szCs w:val="20"/>
                <w:lang w:val="es-MX"/>
              </w:rPr>
              <w:t>RAZÓN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23142D">
              <w:rPr>
                <w:sz w:val="20"/>
                <w:szCs w:val="20"/>
                <w:lang w:val="es-MX"/>
              </w:rPr>
              <w:t>SOCIAL DEL TRANSMISOR</w:t>
            </w:r>
            <w:r>
              <w:rPr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2940" w:type="dxa"/>
            <w:gridSpan w:val="8"/>
          </w:tcPr>
          <w:p w14:paraId="468E7B7D" w14:textId="48FF5B35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sz w:val="20"/>
                <w:szCs w:val="20"/>
              </w:rPr>
              <w:t>RFC</w:t>
            </w:r>
          </w:p>
        </w:tc>
      </w:tr>
      <w:tr w:rsidR="00DE67BC" w:rsidRPr="0023142D" w14:paraId="6F7A0357" w14:textId="77777777" w:rsidTr="00D70539">
        <w:trPr>
          <w:trHeight w:val="56"/>
        </w:trPr>
        <w:tc>
          <w:tcPr>
            <w:tcW w:w="2991" w:type="dxa"/>
            <w:gridSpan w:val="4"/>
          </w:tcPr>
          <w:p w14:paraId="01A019D2" w14:textId="6CB588ED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PERSONA MORAL</w:t>
            </w:r>
          </w:p>
        </w:tc>
        <w:tc>
          <w:tcPr>
            <w:tcW w:w="2989" w:type="dxa"/>
            <w:gridSpan w:val="6"/>
          </w:tcPr>
          <w:p w14:paraId="760B507F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8"/>
          </w:tcPr>
          <w:p w14:paraId="2B1C15B8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354972A9" w14:textId="77777777" w:rsidTr="00D70539">
        <w:trPr>
          <w:trHeight w:val="56"/>
        </w:trPr>
        <w:tc>
          <w:tcPr>
            <w:tcW w:w="3102" w:type="dxa"/>
            <w:gridSpan w:val="5"/>
          </w:tcPr>
          <w:p w14:paraId="09E3FF99" w14:textId="429F476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DESCRIPCIÓN GENERAL DEL BIEN: </w:t>
            </w:r>
          </w:p>
        </w:tc>
        <w:tc>
          <w:tcPr>
            <w:tcW w:w="5818" w:type="dxa"/>
            <w:gridSpan w:val="13"/>
          </w:tcPr>
          <w:p w14:paraId="700CC75F" w14:textId="15020770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2126CAA6" w14:textId="77777777" w:rsidTr="00D70539">
        <w:trPr>
          <w:trHeight w:val="56"/>
        </w:trPr>
        <w:tc>
          <w:tcPr>
            <w:tcW w:w="2991" w:type="dxa"/>
            <w:gridSpan w:val="4"/>
          </w:tcPr>
          <w:p w14:paraId="36DF1618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</w:rPr>
              <w:t>FORMA DE ADQUISICIÓN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2314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  <w:gridSpan w:val="6"/>
          </w:tcPr>
          <w:p w14:paraId="275F695E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FORMA DE PAGO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2940" w:type="dxa"/>
            <w:gridSpan w:val="8"/>
          </w:tcPr>
          <w:p w14:paraId="1259FC0A" w14:textId="38C29272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RELACIÓN DEL TRANSMISOR DE LA PROPIEDAD CON EL TITULAR: </w:t>
            </w:r>
          </w:p>
        </w:tc>
      </w:tr>
      <w:tr w:rsidR="00DE67BC" w:rsidRPr="0023142D" w14:paraId="2D852AC3" w14:textId="77777777" w:rsidTr="00D70539">
        <w:trPr>
          <w:trHeight w:val="56"/>
        </w:trPr>
        <w:tc>
          <w:tcPr>
            <w:tcW w:w="2991" w:type="dxa"/>
            <w:gridSpan w:val="4"/>
          </w:tcPr>
          <w:p w14:paraId="683912ED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COMPRAVENTA</w:t>
            </w:r>
          </w:p>
          <w:p w14:paraId="7097F905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CESIÓN</w:t>
            </w:r>
          </w:p>
          <w:p w14:paraId="11391660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DONACIÓN </w:t>
            </w:r>
          </w:p>
          <w:p w14:paraId="561C2788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HERENCIA</w:t>
            </w:r>
          </w:p>
          <w:p w14:paraId="11257143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PERMUTA</w:t>
            </w:r>
          </w:p>
          <w:p w14:paraId="6476DD8C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RIFA O SORTEO </w:t>
            </w:r>
          </w:p>
          <w:p w14:paraId="3F1E2544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SENTENCIA </w:t>
            </w:r>
          </w:p>
        </w:tc>
        <w:tc>
          <w:tcPr>
            <w:tcW w:w="2989" w:type="dxa"/>
            <w:gridSpan w:val="6"/>
          </w:tcPr>
          <w:p w14:paraId="028880A4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CRÉDITO </w:t>
            </w:r>
          </w:p>
          <w:p w14:paraId="49BBCC60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CONTADO </w:t>
            </w:r>
          </w:p>
          <w:p w14:paraId="449C4C94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APLICA </w:t>
            </w:r>
          </w:p>
        </w:tc>
        <w:tc>
          <w:tcPr>
            <w:tcW w:w="2940" w:type="dxa"/>
            <w:gridSpan w:val="8"/>
          </w:tcPr>
          <w:p w14:paraId="1B78ECBE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NINGUNO</w:t>
            </w:r>
          </w:p>
          <w:p w14:paraId="2081C592" w14:textId="091EF9E3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</w:tr>
      <w:tr w:rsidR="00DE67BC" w:rsidRPr="0023142D" w14:paraId="2B6B5A99" w14:textId="77777777" w:rsidTr="00D70539">
        <w:trPr>
          <w:trHeight w:val="56"/>
        </w:trPr>
        <w:tc>
          <w:tcPr>
            <w:tcW w:w="2991" w:type="dxa"/>
            <w:gridSpan w:val="4"/>
          </w:tcPr>
          <w:p w14:paraId="682DEF68" w14:textId="77777777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DE LA ADQUISICIÓN: </w:t>
            </w:r>
          </w:p>
        </w:tc>
        <w:tc>
          <w:tcPr>
            <w:tcW w:w="2989" w:type="dxa"/>
            <w:gridSpan w:val="6"/>
          </w:tcPr>
          <w:p w14:paraId="45465068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MONEDA: </w:t>
            </w:r>
          </w:p>
        </w:tc>
        <w:tc>
          <w:tcPr>
            <w:tcW w:w="2940" w:type="dxa"/>
            <w:gridSpan w:val="8"/>
          </w:tcPr>
          <w:p w14:paraId="358787A3" w14:textId="5D6989FC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ADQUISICIÓN: </w:t>
            </w:r>
          </w:p>
        </w:tc>
      </w:tr>
      <w:tr w:rsidR="00DE67BC" w:rsidRPr="0023142D" w14:paraId="4D55D631" w14:textId="77777777" w:rsidTr="00D70539">
        <w:trPr>
          <w:trHeight w:val="56"/>
        </w:trPr>
        <w:tc>
          <w:tcPr>
            <w:tcW w:w="2991" w:type="dxa"/>
            <w:gridSpan w:val="4"/>
          </w:tcPr>
          <w:p w14:paraId="507F6604" w14:textId="77777777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6"/>
          </w:tcPr>
          <w:p w14:paraId="42797767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48E67CFD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</w:p>
        </w:tc>
      </w:tr>
      <w:tr w:rsidR="00DE67BC" w:rsidRPr="0023142D" w14:paraId="69A7E1B1" w14:textId="77777777" w:rsidTr="00D70539">
        <w:trPr>
          <w:trHeight w:val="79"/>
        </w:trPr>
        <w:tc>
          <w:tcPr>
            <w:tcW w:w="8920" w:type="dxa"/>
            <w:gridSpan w:val="18"/>
          </w:tcPr>
          <w:p w14:paraId="0AFB66EA" w14:textId="78D40160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 CASO DE BAJA DEL MUEBLE INCLUIR MOTIVO:</w:t>
            </w:r>
          </w:p>
        </w:tc>
      </w:tr>
      <w:tr w:rsidR="00DE67BC" w:rsidRPr="0023142D" w14:paraId="61ABEFF5" w14:textId="77777777" w:rsidTr="00D70539">
        <w:trPr>
          <w:trHeight w:val="79"/>
        </w:trPr>
        <w:tc>
          <w:tcPr>
            <w:tcW w:w="2226" w:type="dxa"/>
          </w:tcPr>
          <w:p w14:paraId="688A3677" w14:textId="77777777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VENTA</w:t>
            </w:r>
          </w:p>
        </w:tc>
        <w:tc>
          <w:tcPr>
            <w:tcW w:w="2246" w:type="dxa"/>
            <w:gridSpan w:val="6"/>
          </w:tcPr>
          <w:p w14:paraId="1958540A" w14:textId="77777777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DONACIÓN </w:t>
            </w:r>
          </w:p>
        </w:tc>
        <w:tc>
          <w:tcPr>
            <w:tcW w:w="2229" w:type="dxa"/>
            <w:gridSpan w:val="5"/>
          </w:tcPr>
          <w:p w14:paraId="6C9CD12E" w14:textId="77777777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SINIESTRO </w:t>
            </w:r>
          </w:p>
        </w:tc>
        <w:tc>
          <w:tcPr>
            <w:tcW w:w="2219" w:type="dxa"/>
            <w:gridSpan w:val="6"/>
          </w:tcPr>
          <w:p w14:paraId="5711D1D6" w14:textId="77777777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17"/>
              <w:jc w:val="righ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OTRO: </w:t>
            </w:r>
          </w:p>
        </w:tc>
      </w:tr>
      <w:tr w:rsidR="00DE67BC" w:rsidRPr="0023142D" w14:paraId="2A429D6C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62F348F4" w14:textId="30FE1489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INVERSIONES, CUENTAS BANCARIAS Y OTRO TIPO DE VALORES / ACTIVOS</w:t>
            </w:r>
            <w:r w:rsidRPr="0023142D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</w:t>
            </w:r>
            <w:r w:rsidRPr="005A59F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(SITUACIÓN ACTUAL) </w:t>
            </w:r>
          </w:p>
        </w:tc>
      </w:tr>
      <w:tr w:rsidR="00DE67BC" w:rsidRPr="0023142D" w14:paraId="3F2BC27C" w14:textId="77777777" w:rsidTr="00D70539">
        <w:trPr>
          <w:trHeight w:val="56"/>
        </w:trPr>
        <w:tc>
          <w:tcPr>
            <w:tcW w:w="8920" w:type="dxa"/>
            <w:gridSpan w:val="18"/>
          </w:tcPr>
          <w:p w14:paraId="589DF779" w14:textId="4C6BDEAD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INVERSIONES</w:t>
            </w: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DEL DECLARANTE</w:t>
            </w:r>
          </w:p>
        </w:tc>
      </w:tr>
      <w:tr w:rsidR="00DE67BC" w:rsidRPr="0023142D" w14:paraId="757C0D37" w14:textId="77777777" w:rsidTr="00D70539">
        <w:trPr>
          <w:trHeight w:val="56"/>
        </w:trPr>
        <w:tc>
          <w:tcPr>
            <w:tcW w:w="4472" w:type="dxa"/>
            <w:gridSpan w:val="7"/>
          </w:tcPr>
          <w:p w14:paraId="0CD0ED9C" w14:textId="4B18E635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TIPO DE INVERSIÓN / ACTIVO: </w:t>
            </w:r>
          </w:p>
        </w:tc>
        <w:tc>
          <w:tcPr>
            <w:tcW w:w="4448" w:type="dxa"/>
            <w:gridSpan w:val="11"/>
          </w:tcPr>
          <w:p w14:paraId="463835FD" w14:textId="3A391649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TITULAR DE LA INVERSIÓN, CUENTA BANCARIA Y OTRO TIPO DE VALORES: </w:t>
            </w:r>
          </w:p>
        </w:tc>
      </w:tr>
      <w:tr w:rsidR="00DE67BC" w:rsidRPr="0023142D" w14:paraId="17E1F07C" w14:textId="77777777" w:rsidTr="00D70539">
        <w:trPr>
          <w:trHeight w:val="56"/>
        </w:trPr>
        <w:tc>
          <w:tcPr>
            <w:tcW w:w="4472" w:type="dxa"/>
            <w:gridSpan w:val="7"/>
          </w:tcPr>
          <w:p w14:paraId="53F57A11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BANCARIA</w:t>
            </w:r>
          </w:p>
          <w:p w14:paraId="786B41A9" w14:textId="1E81FEA0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FONDOS DE INVERSIÓN </w:t>
            </w:r>
          </w:p>
          <w:p w14:paraId="5AEE67C2" w14:textId="321BBCDE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ORGANIZACIONES PRIVADAS Y/O MERCANTILES</w:t>
            </w:r>
          </w:p>
          <w:p w14:paraId="69F822CB" w14:textId="6B3F5EB6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POSESIÓN DE MONEDAS Y/O METALES</w:t>
            </w:r>
          </w:p>
          <w:p w14:paraId="0DC4AB79" w14:textId="4DA73911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SEGUROS</w:t>
            </w:r>
          </w:p>
          <w:p w14:paraId="2C80A1C2" w14:textId="393F147F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VALORES BURSÁTILES</w:t>
            </w:r>
          </w:p>
          <w:p w14:paraId="3313DCCF" w14:textId="0CBD05AD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AFORES Y OTROS</w:t>
            </w:r>
          </w:p>
        </w:tc>
        <w:tc>
          <w:tcPr>
            <w:tcW w:w="4448" w:type="dxa"/>
            <w:gridSpan w:val="11"/>
          </w:tcPr>
          <w:p w14:paraId="4CE5685F" w14:textId="7742721E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DECLARANTE</w:t>
            </w:r>
          </w:p>
        </w:tc>
      </w:tr>
      <w:tr w:rsidR="00DE67BC" w:rsidRPr="0023142D" w14:paraId="1C42632A" w14:textId="77777777" w:rsidTr="00D70539">
        <w:trPr>
          <w:trHeight w:val="56"/>
        </w:trPr>
        <w:tc>
          <w:tcPr>
            <w:tcW w:w="4472" w:type="dxa"/>
            <w:gridSpan w:val="7"/>
          </w:tcPr>
          <w:p w14:paraId="7CDF1952" w14:textId="779A254F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BANCARIA</w:t>
            </w:r>
          </w:p>
        </w:tc>
        <w:tc>
          <w:tcPr>
            <w:tcW w:w="4448" w:type="dxa"/>
            <w:gridSpan w:val="11"/>
          </w:tcPr>
          <w:p w14:paraId="10042FE7" w14:textId="77777777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 xml:space="preserve">CUENTA DE NÓMINA </w:t>
            </w:r>
          </w:p>
          <w:p w14:paraId="0BAE722F" w14:textId="77777777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>CUENTA DE AHORRO</w:t>
            </w:r>
          </w:p>
          <w:p w14:paraId="3E5F3091" w14:textId="77777777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 xml:space="preserve">CUENTA DE CHEQUES </w:t>
            </w:r>
          </w:p>
          <w:p w14:paraId="64D70D0E" w14:textId="77777777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 xml:space="preserve">CUENTA MAESTRA </w:t>
            </w:r>
          </w:p>
          <w:p w14:paraId="291CBEE2" w14:textId="77777777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>CUENTA EJE</w:t>
            </w:r>
          </w:p>
          <w:p w14:paraId="15DB61C4" w14:textId="4ED3B40D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DEPOSITO A PLAZOS</w:t>
            </w:r>
          </w:p>
        </w:tc>
      </w:tr>
      <w:tr w:rsidR="00DE67BC" w:rsidRPr="0023142D" w14:paraId="5FA42EB7" w14:textId="77777777" w:rsidTr="00D70539">
        <w:trPr>
          <w:trHeight w:val="56"/>
        </w:trPr>
        <w:tc>
          <w:tcPr>
            <w:tcW w:w="4472" w:type="dxa"/>
            <w:gridSpan w:val="7"/>
          </w:tcPr>
          <w:p w14:paraId="39E2F642" w14:textId="198A22E5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FONDOS DE INVERSIÓN</w:t>
            </w:r>
          </w:p>
        </w:tc>
        <w:tc>
          <w:tcPr>
            <w:tcW w:w="4448" w:type="dxa"/>
            <w:gridSpan w:val="11"/>
          </w:tcPr>
          <w:p w14:paraId="35E0582B" w14:textId="77777777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 xml:space="preserve">SOCIEDADES DE INVERSIÓN </w:t>
            </w:r>
          </w:p>
          <w:p w14:paraId="530E1E10" w14:textId="22C116F4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 xml:space="preserve">INVERSIONES FINANCIERA EN EL EXTRANJERO </w:t>
            </w:r>
          </w:p>
        </w:tc>
      </w:tr>
      <w:tr w:rsidR="00DE67BC" w:rsidRPr="0023142D" w14:paraId="6F3F1362" w14:textId="77777777" w:rsidTr="00D70539">
        <w:trPr>
          <w:trHeight w:val="56"/>
        </w:trPr>
        <w:tc>
          <w:tcPr>
            <w:tcW w:w="4472" w:type="dxa"/>
            <w:gridSpan w:val="7"/>
          </w:tcPr>
          <w:p w14:paraId="1561E814" w14:textId="4F9859FD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>ORGANIZACIONES PRIVADAS Y/O MERCANTILES</w:t>
            </w:r>
          </w:p>
        </w:tc>
        <w:tc>
          <w:tcPr>
            <w:tcW w:w="4448" w:type="dxa"/>
            <w:gridSpan w:val="11"/>
          </w:tcPr>
          <w:p w14:paraId="277C7ACC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ACCIONES </w:t>
            </w:r>
          </w:p>
          <w:p w14:paraId="68110022" w14:textId="6D7FA6B8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CAJAS DE AHORRO</w:t>
            </w:r>
          </w:p>
        </w:tc>
      </w:tr>
      <w:tr w:rsidR="00DE67BC" w:rsidRPr="0023142D" w14:paraId="4F12E841" w14:textId="77777777" w:rsidTr="00D70539">
        <w:trPr>
          <w:trHeight w:val="56"/>
        </w:trPr>
        <w:tc>
          <w:tcPr>
            <w:tcW w:w="4472" w:type="dxa"/>
            <w:gridSpan w:val="7"/>
          </w:tcPr>
          <w:p w14:paraId="61D77A2E" w14:textId="796E7ED1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>POSESIÓN DE MONEDAS Y/O METALES</w:t>
            </w:r>
          </w:p>
        </w:tc>
        <w:tc>
          <w:tcPr>
            <w:tcW w:w="4448" w:type="dxa"/>
            <w:gridSpan w:val="11"/>
          </w:tcPr>
          <w:p w14:paraId="30FBF16B" w14:textId="77777777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>CENTENARIOS</w:t>
            </w:r>
          </w:p>
          <w:p w14:paraId="4C695C87" w14:textId="77777777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>DIVISAS</w:t>
            </w:r>
          </w:p>
          <w:p w14:paraId="010F8BE7" w14:textId="77777777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>MONEDA NACIONAL</w:t>
            </w:r>
          </w:p>
          <w:p w14:paraId="4C76BCC3" w14:textId="77777777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 xml:space="preserve">ONZAS TROY </w:t>
            </w:r>
          </w:p>
          <w:p w14:paraId="22771FFD" w14:textId="02346640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CRIPTOMONEDAS</w:t>
            </w:r>
          </w:p>
        </w:tc>
      </w:tr>
      <w:tr w:rsidR="00DE67BC" w:rsidRPr="0023142D" w14:paraId="10BEDAD4" w14:textId="77777777" w:rsidTr="00D70539">
        <w:trPr>
          <w:trHeight w:val="56"/>
        </w:trPr>
        <w:tc>
          <w:tcPr>
            <w:tcW w:w="4472" w:type="dxa"/>
            <w:gridSpan w:val="7"/>
          </w:tcPr>
          <w:p w14:paraId="2364DA0F" w14:textId="12E4AD2B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SEGUROS</w:t>
            </w:r>
          </w:p>
        </w:tc>
        <w:tc>
          <w:tcPr>
            <w:tcW w:w="4448" w:type="dxa"/>
            <w:gridSpan w:val="11"/>
          </w:tcPr>
          <w:p w14:paraId="2DCDB9DB" w14:textId="77777777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 xml:space="preserve">SEGURO DE SEPARACIÓN INDIVIDUALIZADO </w:t>
            </w:r>
          </w:p>
          <w:p w14:paraId="15929498" w14:textId="77777777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 xml:space="preserve">SEGURO DE INVERSIÓN </w:t>
            </w:r>
          </w:p>
          <w:p w14:paraId="6F0E401F" w14:textId="7A63A8F4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SEGURO DE VIDA</w:t>
            </w:r>
          </w:p>
        </w:tc>
      </w:tr>
      <w:tr w:rsidR="00DE67BC" w:rsidRPr="0023142D" w14:paraId="1C339C06" w14:textId="77777777" w:rsidTr="00D70539">
        <w:trPr>
          <w:trHeight w:val="56"/>
        </w:trPr>
        <w:tc>
          <w:tcPr>
            <w:tcW w:w="4472" w:type="dxa"/>
            <w:gridSpan w:val="7"/>
          </w:tcPr>
          <w:p w14:paraId="04DDAA58" w14:textId="66C2EB29" w:rsidR="00DE67BC" w:rsidRDefault="00DE67BC" w:rsidP="00DE67BC">
            <w:pPr>
              <w:ind w:left="134"/>
              <w:rPr>
                <w:sz w:val="18"/>
                <w:szCs w:val="18"/>
              </w:rPr>
            </w:pPr>
            <w:r w:rsidRPr="00513D93">
              <w:rPr>
                <w:sz w:val="18"/>
                <w:szCs w:val="18"/>
              </w:rPr>
              <w:t>VALORES BURSÁTILES</w:t>
            </w:r>
          </w:p>
        </w:tc>
        <w:tc>
          <w:tcPr>
            <w:tcW w:w="4448" w:type="dxa"/>
            <w:gridSpan w:val="11"/>
          </w:tcPr>
          <w:p w14:paraId="11733E2C" w14:textId="77777777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 xml:space="preserve">ACCIONES Y DERIVADOS </w:t>
            </w:r>
          </w:p>
          <w:p w14:paraId="198CCD20" w14:textId="31D6FFB1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>ACEPTACIONES BANCARIAS</w:t>
            </w:r>
          </w:p>
          <w:p w14:paraId="6BD14358" w14:textId="1B07270A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>BONOS GUBERNAMENTALES</w:t>
            </w:r>
          </w:p>
          <w:p w14:paraId="46DCB5B4" w14:textId="3388B81C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PAPEL COMERCIAL </w:t>
            </w:r>
          </w:p>
        </w:tc>
      </w:tr>
      <w:tr w:rsidR="00DE67BC" w:rsidRPr="0023142D" w14:paraId="6B640C2E" w14:textId="77777777" w:rsidTr="00D70539">
        <w:trPr>
          <w:trHeight w:val="56"/>
        </w:trPr>
        <w:tc>
          <w:tcPr>
            <w:tcW w:w="4472" w:type="dxa"/>
            <w:gridSpan w:val="7"/>
          </w:tcPr>
          <w:p w14:paraId="7B45B417" w14:textId="7FD25506" w:rsidR="00DE67BC" w:rsidRPr="00513D93" w:rsidRDefault="00DE67BC" w:rsidP="00DE67BC">
            <w:pPr>
              <w:ind w:left="134"/>
              <w:rPr>
                <w:sz w:val="18"/>
                <w:szCs w:val="18"/>
              </w:rPr>
            </w:pPr>
            <w:r w:rsidRPr="00513D93">
              <w:rPr>
                <w:sz w:val="18"/>
                <w:szCs w:val="18"/>
              </w:rPr>
              <w:t>AFORES Y OTROS</w:t>
            </w:r>
          </w:p>
        </w:tc>
        <w:tc>
          <w:tcPr>
            <w:tcW w:w="4448" w:type="dxa"/>
            <w:gridSpan w:val="11"/>
          </w:tcPr>
          <w:p w14:paraId="289E61AD" w14:textId="77777777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>AFORES</w:t>
            </w:r>
          </w:p>
          <w:p w14:paraId="134FEC82" w14:textId="77777777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>FIDEICOMISOS</w:t>
            </w:r>
          </w:p>
          <w:p w14:paraId="472B044E" w14:textId="77777777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>CERTIFICADOS DE LA TESORERIA</w:t>
            </w:r>
          </w:p>
          <w:p w14:paraId="3C1ACE2B" w14:textId="33A35C75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 xml:space="preserve">PRÉSTAMOS A FAVOR DE UN TERCERO </w:t>
            </w:r>
          </w:p>
        </w:tc>
      </w:tr>
      <w:tr w:rsidR="00DE67BC" w:rsidRPr="0023142D" w14:paraId="4037C2DA" w14:textId="77777777" w:rsidTr="00D70539">
        <w:trPr>
          <w:trHeight w:val="56"/>
        </w:trPr>
        <w:tc>
          <w:tcPr>
            <w:tcW w:w="8920" w:type="dxa"/>
            <w:gridSpan w:val="18"/>
          </w:tcPr>
          <w:p w14:paraId="0A88E14B" w14:textId="59F3118D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 xml:space="preserve">¿DÓNDE SE LOCALIZA LA INVERSIÓN, CUENTA BANCARIA Y OTRO TIPO DE VALORES / ACTIVOS? </w:t>
            </w:r>
          </w:p>
        </w:tc>
      </w:tr>
      <w:tr w:rsidR="00DE67BC" w:rsidRPr="0023142D" w14:paraId="12EDFE19" w14:textId="77777777" w:rsidTr="00D70539">
        <w:trPr>
          <w:trHeight w:val="56"/>
        </w:trPr>
        <w:tc>
          <w:tcPr>
            <w:tcW w:w="4472" w:type="dxa"/>
            <w:gridSpan w:val="7"/>
          </w:tcPr>
          <w:p w14:paraId="6094D426" w14:textId="0C6D44F8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 xml:space="preserve">EN MÉXICO / EN EL EXTRANJERO  </w:t>
            </w:r>
          </w:p>
        </w:tc>
        <w:tc>
          <w:tcPr>
            <w:tcW w:w="4448" w:type="dxa"/>
            <w:gridSpan w:val="11"/>
          </w:tcPr>
          <w:p w14:paraId="489B8FF1" w14:textId="77777777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</w:p>
        </w:tc>
      </w:tr>
      <w:tr w:rsidR="00DE67BC" w:rsidRPr="0023142D" w14:paraId="57C354E1" w14:textId="77777777" w:rsidTr="00D70539">
        <w:trPr>
          <w:trHeight w:val="56"/>
        </w:trPr>
        <w:tc>
          <w:tcPr>
            <w:tcW w:w="4472" w:type="dxa"/>
            <w:gridSpan w:val="7"/>
          </w:tcPr>
          <w:p w14:paraId="4F39CDFD" w14:textId="299181BA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INSTITUIÓN O RAZÓN SOCIAL</w:t>
            </w:r>
          </w:p>
        </w:tc>
        <w:tc>
          <w:tcPr>
            <w:tcW w:w="4448" w:type="dxa"/>
            <w:gridSpan w:val="11"/>
          </w:tcPr>
          <w:p w14:paraId="77A032A1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</w:p>
        </w:tc>
      </w:tr>
      <w:tr w:rsidR="00DE67BC" w:rsidRPr="0023142D" w14:paraId="14878166" w14:textId="77777777" w:rsidTr="00D70539">
        <w:trPr>
          <w:trHeight w:val="56"/>
        </w:trPr>
        <w:tc>
          <w:tcPr>
            <w:tcW w:w="4472" w:type="dxa"/>
            <w:gridSpan w:val="7"/>
          </w:tcPr>
          <w:p w14:paraId="363AFF69" w14:textId="153A7DC3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E239B5">
              <w:rPr>
                <w:sz w:val="18"/>
                <w:szCs w:val="18"/>
                <w:lang w:val="es-MX"/>
              </w:rPr>
              <w:t xml:space="preserve">RFC / PAÍS DONDE SE LOCALIZA </w:t>
            </w:r>
          </w:p>
        </w:tc>
        <w:tc>
          <w:tcPr>
            <w:tcW w:w="4448" w:type="dxa"/>
            <w:gridSpan w:val="11"/>
          </w:tcPr>
          <w:p w14:paraId="10652D4C" w14:textId="7F980252" w:rsidR="00DE67BC" w:rsidRPr="00E239B5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</w:p>
        </w:tc>
      </w:tr>
      <w:tr w:rsidR="00DE67BC" w:rsidRPr="0023142D" w14:paraId="1493C31B" w14:textId="77777777" w:rsidTr="00D70539">
        <w:trPr>
          <w:trHeight w:val="56"/>
        </w:trPr>
        <w:tc>
          <w:tcPr>
            <w:tcW w:w="4472" w:type="dxa"/>
            <w:gridSpan w:val="7"/>
          </w:tcPr>
          <w:p w14:paraId="204FB1DE" w14:textId="1ED1D06D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 DE MONEDA: </w:t>
            </w:r>
          </w:p>
        </w:tc>
        <w:tc>
          <w:tcPr>
            <w:tcW w:w="4448" w:type="dxa"/>
            <w:gridSpan w:val="11"/>
          </w:tcPr>
          <w:p w14:paraId="2C675E27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</w:p>
        </w:tc>
      </w:tr>
      <w:tr w:rsidR="00DE67BC" w:rsidRPr="0023142D" w14:paraId="7311BE87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51CE514C" w14:textId="7C94C2CD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ADEUDOS / PASIVOS </w:t>
            </w:r>
            <w:r w:rsidRPr="005A59F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(SITUACIÓN ACTUAL)</w:t>
            </w:r>
          </w:p>
        </w:tc>
      </w:tr>
      <w:tr w:rsidR="00DE67BC" w:rsidRPr="0023142D" w14:paraId="160E2304" w14:textId="77777777" w:rsidTr="00D70539">
        <w:trPr>
          <w:trHeight w:val="56"/>
        </w:trPr>
        <w:tc>
          <w:tcPr>
            <w:tcW w:w="8920" w:type="dxa"/>
            <w:gridSpan w:val="18"/>
          </w:tcPr>
          <w:p w14:paraId="0AC72CCB" w14:textId="26145E20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ADEUDOS</w:t>
            </w: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DEL DECLARANTE</w:t>
            </w:r>
          </w:p>
        </w:tc>
      </w:tr>
      <w:tr w:rsidR="00DE67BC" w:rsidRPr="0023142D" w14:paraId="3CB3E0CD" w14:textId="77777777" w:rsidTr="00D70539">
        <w:trPr>
          <w:trHeight w:val="56"/>
        </w:trPr>
        <w:tc>
          <w:tcPr>
            <w:tcW w:w="4472" w:type="dxa"/>
            <w:gridSpan w:val="7"/>
          </w:tcPr>
          <w:p w14:paraId="37621DEE" w14:textId="10C24D23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TITULAR DEL ADEUDO: </w:t>
            </w:r>
          </w:p>
        </w:tc>
        <w:tc>
          <w:tcPr>
            <w:tcW w:w="4448" w:type="dxa"/>
            <w:gridSpan w:val="11"/>
          </w:tcPr>
          <w:p w14:paraId="4A230642" w14:textId="7CACDB3F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ADEUDO: </w:t>
            </w:r>
          </w:p>
        </w:tc>
      </w:tr>
      <w:tr w:rsidR="00DE67BC" w:rsidRPr="0023142D" w14:paraId="390CB22F" w14:textId="77777777" w:rsidTr="00D70539">
        <w:trPr>
          <w:trHeight w:val="56"/>
        </w:trPr>
        <w:tc>
          <w:tcPr>
            <w:tcW w:w="4472" w:type="dxa"/>
            <w:gridSpan w:val="7"/>
          </w:tcPr>
          <w:p w14:paraId="1A571B22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8" w:type="dxa"/>
            <w:gridSpan w:val="11"/>
          </w:tcPr>
          <w:p w14:paraId="1AB8A7DE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42F6DDC6" w14:textId="77777777" w:rsidTr="00D70539">
        <w:trPr>
          <w:trHeight w:val="56"/>
        </w:trPr>
        <w:tc>
          <w:tcPr>
            <w:tcW w:w="2991" w:type="dxa"/>
            <w:gridSpan w:val="4"/>
          </w:tcPr>
          <w:p w14:paraId="3DCF6F36" w14:textId="254113DB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FECHA DE ADQUISICIÓN DEL ADEUDO / PASIVO:</w:t>
            </w:r>
          </w:p>
        </w:tc>
        <w:tc>
          <w:tcPr>
            <w:tcW w:w="2989" w:type="dxa"/>
            <w:gridSpan w:val="6"/>
          </w:tcPr>
          <w:p w14:paraId="59EA4A60" w14:textId="4CA38E5A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MONTO ORIGINAL DEL ADEUDO / PASIVO:</w:t>
            </w:r>
          </w:p>
        </w:tc>
        <w:tc>
          <w:tcPr>
            <w:tcW w:w="2940" w:type="dxa"/>
            <w:gridSpan w:val="8"/>
          </w:tcPr>
          <w:p w14:paraId="262A61CE" w14:textId="3998EBB6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TIPO DE MONEDA:</w:t>
            </w:r>
          </w:p>
        </w:tc>
      </w:tr>
      <w:tr w:rsidR="00DE67BC" w:rsidRPr="0023142D" w14:paraId="269E42EE" w14:textId="77777777" w:rsidTr="00D70539">
        <w:trPr>
          <w:trHeight w:val="56"/>
        </w:trPr>
        <w:tc>
          <w:tcPr>
            <w:tcW w:w="2991" w:type="dxa"/>
            <w:gridSpan w:val="4"/>
          </w:tcPr>
          <w:p w14:paraId="16E3BB5F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gridSpan w:val="6"/>
          </w:tcPr>
          <w:p w14:paraId="3997E6EE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138313E0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404D6DA4" w14:textId="77777777" w:rsidTr="00D70539">
        <w:trPr>
          <w:trHeight w:val="56"/>
        </w:trPr>
        <w:tc>
          <w:tcPr>
            <w:tcW w:w="2991" w:type="dxa"/>
            <w:gridSpan w:val="4"/>
          </w:tcPr>
          <w:p w14:paraId="120F487D" w14:textId="0035FE1E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OTORGANTE DEL CRÉDITO:</w:t>
            </w:r>
          </w:p>
        </w:tc>
        <w:tc>
          <w:tcPr>
            <w:tcW w:w="2989" w:type="dxa"/>
            <w:gridSpan w:val="6"/>
          </w:tcPr>
          <w:p w14:paraId="6F5CABDD" w14:textId="7408A388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INSTITUCIÓN O RAZON SOCIAL:</w:t>
            </w:r>
          </w:p>
        </w:tc>
        <w:tc>
          <w:tcPr>
            <w:tcW w:w="2940" w:type="dxa"/>
            <w:gridSpan w:val="8"/>
          </w:tcPr>
          <w:p w14:paraId="513A2FED" w14:textId="07EFDE32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RFC:</w:t>
            </w:r>
          </w:p>
        </w:tc>
      </w:tr>
      <w:tr w:rsidR="00DE67BC" w:rsidRPr="0023142D" w14:paraId="3A5BEE59" w14:textId="77777777" w:rsidTr="00D70539">
        <w:trPr>
          <w:trHeight w:val="56"/>
        </w:trPr>
        <w:tc>
          <w:tcPr>
            <w:tcW w:w="2991" w:type="dxa"/>
            <w:gridSpan w:val="4"/>
          </w:tcPr>
          <w:p w14:paraId="7573FE8C" w14:textId="182BE880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PERSONA MORAL</w:t>
            </w:r>
          </w:p>
        </w:tc>
        <w:tc>
          <w:tcPr>
            <w:tcW w:w="2989" w:type="dxa"/>
            <w:gridSpan w:val="6"/>
          </w:tcPr>
          <w:p w14:paraId="7DF9361E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5C9E2770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2809A4CA" w14:textId="77777777" w:rsidTr="00D70539">
        <w:trPr>
          <w:trHeight w:val="56"/>
        </w:trPr>
        <w:tc>
          <w:tcPr>
            <w:tcW w:w="4472" w:type="dxa"/>
            <w:gridSpan w:val="7"/>
          </w:tcPr>
          <w:p w14:paraId="36A5AAFF" w14:textId="7BE8D9DA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¿DÓNDE SE LOCALIZA EL ADEUDO? </w:t>
            </w:r>
          </w:p>
        </w:tc>
        <w:tc>
          <w:tcPr>
            <w:tcW w:w="4448" w:type="dxa"/>
            <w:gridSpan w:val="11"/>
          </w:tcPr>
          <w:p w14:paraId="2BF19D72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EN MÉXICO </w:t>
            </w:r>
          </w:p>
          <w:p w14:paraId="63E01EC7" w14:textId="523B0C26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EN EL EXTRANJERO </w:t>
            </w:r>
          </w:p>
        </w:tc>
      </w:tr>
      <w:tr w:rsidR="00DE67BC" w:rsidRPr="0023142D" w14:paraId="68A24022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64032B55" w14:textId="6979347D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lastRenderedPageBreak/>
              <w:t xml:space="preserve">PRÉSTAMO O COMODATO </w:t>
            </w:r>
            <w:r w:rsidRPr="005A59F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(SITUACIÓN ACTUAL)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DE67BC" w:rsidRPr="0023142D" w14:paraId="4ECF8971" w14:textId="77777777" w:rsidTr="00D70539">
        <w:trPr>
          <w:trHeight w:val="56"/>
        </w:trPr>
        <w:tc>
          <w:tcPr>
            <w:tcW w:w="8920" w:type="dxa"/>
            <w:gridSpan w:val="18"/>
          </w:tcPr>
          <w:p w14:paraId="33834A8B" w14:textId="64E4214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TIPO DE BIEN </w:t>
            </w:r>
          </w:p>
        </w:tc>
      </w:tr>
      <w:tr w:rsidR="00DE67BC" w:rsidRPr="0023142D" w14:paraId="58736AA0" w14:textId="77777777" w:rsidTr="00D70539">
        <w:trPr>
          <w:trHeight w:val="56"/>
        </w:trPr>
        <w:tc>
          <w:tcPr>
            <w:tcW w:w="4472" w:type="dxa"/>
            <w:gridSpan w:val="7"/>
          </w:tcPr>
          <w:p w14:paraId="0AD890D1" w14:textId="6A109834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INMUEBLE:</w:t>
            </w:r>
          </w:p>
        </w:tc>
        <w:tc>
          <w:tcPr>
            <w:tcW w:w="4448" w:type="dxa"/>
            <w:gridSpan w:val="11"/>
          </w:tcPr>
          <w:p w14:paraId="09C5D9D9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CASA</w:t>
            </w:r>
          </w:p>
          <w:p w14:paraId="4A0C36CB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DEPARTAMENTO </w:t>
            </w:r>
          </w:p>
          <w:p w14:paraId="0F982D48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EDIFICIO</w:t>
            </w:r>
          </w:p>
          <w:p w14:paraId="11DDB1AD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LOCAL COMERCIAL</w:t>
            </w:r>
          </w:p>
          <w:p w14:paraId="2AC73AD1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BODEGA</w:t>
            </w:r>
          </w:p>
          <w:p w14:paraId="4CA04C63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PALCO</w:t>
            </w:r>
          </w:p>
          <w:p w14:paraId="11755889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RANCHO</w:t>
            </w:r>
          </w:p>
          <w:p w14:paraId="13704BD7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TERRENO </w:t>
            </w:r>
          </w:p>
          <w:p w14:paraId="31385075" w14:textId="1CC05AD9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</w:tr>
      <w:tr w:rsidR="00DE67BC" w14:paraId="4C96F26F" w14:textId="77777777" w:rsidTr="00D70539">
        <w:trPr>
          <w:trHeight w:val="56"/>
        </w:trPr>
        <w:tc>
          <w:tcPr>
            <w:tcW w:w="4472" w:type="dxa"/>
            <w:gridSpan w:val="7"/>
          </w:tcPr>
          <w:p w14:paraId="5ECE58F6" w14:textId="19ABEF51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VEHÍCULO: </w:t>
            </w:r>
          </w:p>
        </w:tc>
        <w:tc>
          <w:tcPr>
            <w:tcW w:w="4448" w:type="dxa"/>
            <w:gridSpan w:val="11"/>
          </w:tcPr>
          <w:p w14:paraId="593F6127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AUTOMÓVIL / MOTOCICLETA</w:t>
            </w:r>
          </w:p>
          <w:p w14:paraId="5A3FA95C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AERONAVE </w:t>
            </w:r>
          </w:p>
          <w:p w14:paraId="2805DD8D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BARCO / YATE </w:t>
            </w:r>
          </w:p>
          <w:p w14:paraId="2D37B13B" w14:textId="2CDE0839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OTRO: </w:t>
            </w:r>
          </w:p>
        </w:tc>
      </w:tr>
      <w:tr w:rsidR="00DE67BC" w14:paraId="705E1C43" w14:textId="77777777" w:rsidTr="00D70539">
        <w:trPr>
          <w:trHeight w:val="56"/>
        </w:trPr>
        <w:tc>
          <w:tcPr>
            <w:tcW w:w="2991" w:type="dxa"/>
            <w:gridSpan w:val="4"/>
          </w:tcPr>
          <w:p w14:paraId="567C747F" w14:textId="54A110E8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MARCA:</w:t>
            </w:r>
          </w:p>
        </w:tc>
        <w:tc>
          <w:tcPr>
            <w:tcW w:w="2989" w:type="dxa"/>
            <w:gridSpan w:val="6"/>
          </w:tcPr>
          <w:p w14:paraId="7F8E200C" w14:textId="42127BD5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MODELO:</w:t>
            </w:r>
          </w:p>
        </w:tc>
        <w:tc>
          <w:tcPr>
            <w:tcW w:w="2940" w:type="dxa"/>
            <w:gridSpan w:val="8"/>
          </w:tcPr>
          <w:p w14:paraId="4958D7DD" w14:textId="5A257544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AÑO:</w:t>
            </w:r>
          </w:p>
        </w:tc>
      </w:tr>
      <w:tr w:rsidR="00DE67BC" w14:paraId="458A67F7" w14:textId="77777777" w:rsidTr="00D70539">
        <w:trPr>
          <w:trHeight w:val="56"/>
        </w:trPr>
        <w:tc>
          <w:tcPr>
            <w:tcW w:w="2991" w:type="dxa"/>
            <w:gridSpan w:val="4"/>
          </w:tcPr>
          <w:p w14:paraId="73205DFD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gridSpan w:val="6"/>
          </w:tcPr>
          <w:p w14:paraId="3BC2A94C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35E5A226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14:paraId="1A0E5F8F" w14:textId="77777777" w:rsidTr="00D70539">
        <w:trPr>
          <w:trHeight w:val="56"/>
        </w:trPr>
        <w:tc>
          <w:tcPr>
            <w:tcW w:w="4482" w:type="dxa"/>
            <w:gridSpan w:val="8"/>
          </w:tcPr>
          <w:p w14:paraId="28718A3C" w14:textId="73340B1E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DUEÑO O TITULAR: </w:t>
            </w:r>
          </w:p>
        </w:tc>
        <w:tc>
          <w:tcPr>
            <w:tcW w:w="4438" w:type="dxa"/>
            <w:gridSpan w:val="10"/>
          </w:tcPr>
          <w:p w14:paraId="1B294A26" w14:textId="06630ABD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PERSONA MORAL </w:t>
            </w:r>
          </w:p>
        </w:tc>
      </w:tr>
      <w:tr w:rsidR="00DE67BC" w:rsidRPr="0023142D" w14:paraId="0C1F4629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63108731" w14:textId="71B06D71" w:rsidR="00DE67BC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DECLARACIÓN DE INTERESES</w:t>
            </w:r>
          </w:p>
        </w:tc>
      </w:tr>
      <w:tr w:rsidR="00DE67BC" w:rsidRPr="0023142D" w14:paraId="4B7AAF59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5CEEAD49" w14:textId="69888390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PARTICIPACIÓN EN EMPRESAS, SOCIEDADES O ASOCIACIONES 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HASTA LOS ÚLTIMOS 2 AÑOS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)</w:t>
            </w:r>
          </w:p>
        </w:tc>
      </w:tr>
      <w:tr w:rsidR="00DE67BC" w:rsidRPr="0023142D" w14:paraId="3D5FEA9D" w14:textId="77777777" w:rsidTr="00D70539">
        <w:trPr>
          <w:trHeight w:val="56"/>
        </w:trPr>
        <w:tc>
          <w:tcPr>
            <w:tcW w:w="2991" w:type="dxa"/>
            <w:gridSpan w:val="4"/>
          </w:tcPr>
          <w:p w14:paraId="27AC92A3" w14:textId="22F92F91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NOMBRE DE LA EMPRESA, SOCIEDAD O ASOCIACIÓN:</w:t>
            </w:r>
          </w:p>
        </w:tc>
        <w:tc>
          <w:tcPr>
            <w:tcW w:w="2989" w:type="dxa"/>
            <w:gridSpan w:val="6"/>
          </w:tcPr>
          <w:p w14:paraId="228243A5" w14:textId="132A30DC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RFC:</w:t>
            </w:r>
          </w:p>
        </w:tc>
        <w:tc>
          <w:tcPr>
            <w:tcW w:w="2940" w:type="dxa"/>
            <w:gridSpan w:val="8"/>
          </w:tcPr>
          <w:p w14:paraId="3CA5BD67" w14:textId="4CA28DE4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PORCENTAJE DE PARTICIPACIÓN DE ACUERDO A ESCRITURA:</w:t>
            </w:r>
          </w:p>
        </w:tc>
      </w:tr>
      <w:tr w:rsidR="00DE67BC" w:rsidRPr="0023142D" w14:paraId="3CB56E76" w14:textId="77777777" w:rsidTr="00D70539">
        <w:trPr>
          <w:trHeight w:val="56"/>
        </w:trPr>
        <w:tc>
          <w:tcPr>
            <w:tcW w:w="2991" w:type="dxa"/>
            <w:gridSpan w:val="4"/>
          </w:tcPr>
          <w:p w14:paraId="27CA571D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2989" w:type="dxa"/>
            <w:gridSpan w:val="6"/>
          </w:tcPr>
          <w:p w14:paraId="187CBED7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2940" w:type="dxa"/>
            <w:gridSpan w:val="8"/>
          </w:tcPr>
          <w:p w14:paraId="04B206A4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23142D" w14:paraId="4B8EA852" w14:textId="77777777" w:rsidTr="00D70539">
        <w:trPr>
          <w:trHeight w:val="56"/>
        </w:trPr>
        <w:tc>
          <w:tcPr>
            <w:tcW w:w="2991" w:type="dxa"/>
            <w:gridSpan w:val="4"/>
          </w:tcPr>
          <w:p w14:paraId="640778A7" w14:textId="7768BFA9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TIPO DE PARTICIPACIÓN:</w:t>
            </w:r>
          </w:p>
        </w:tc>
        <w:tc>
          <w:tcPr>
            <w:tcW w:w="2989" w:type="dxa"/>
            <w:gridSpan w:val="6"/>
          </w:tcPr>
          <w:p w14:paraId="0DAC9B34" w14:textId="088DBC4C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¿RECIBE REMUNERACIÓN POR SU PARTICIPACIÓN?</w:t>
            </w:r>
          </w:p>
        </w:tc>
        <w:tc>
          <w:tcPr>
            <w:tcW w:w="2940" w:type="dxa"/>
            <w:gridSpan w:val="8"/>
          </w:tcPr>
          <w:p w14:paraId="31CAC906" w14:textId="407D5380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MONTO MENSUAL NETO:</w:t>
            </w:r>
          </w:p>
        </w:tc>
      </w:tr>
      <w:tr w:rsidR="00DE67BC" w:rsidRPr="0023142D" w14:paraId="71A5F474" w14:textId="77777777" w:rsidTr="00D70539">
        <w:trPr>
          <w:trHeight w:val="56"/>
        </w:trPr>
        <w:tc>
          <w:tcPr>
            <w:tcW w:w="2991" w:type="dxa"/>
            <w:gridSpan w:val="4"/>
          </w:tcPr>
          <w:p w14:paraId="3ADC3405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gridSpan w:val="6"/>
          </w:tcPr>
          <w:p w14:paraId="2CC482AD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09D5FF0B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4D545285" w14:textId="77777777" w:rsidTr="00D70539">
        <w:trPr>
          <w:trHeight w:val="56"/>
        </w:trPr>
        <w:tc>
          <w:tcPr>
            <w:tcW w:w="8920" w:type="dxa"/>
            <w:gridSpan w:val="18"/>
          </w:tcPr>
          <w:p w14:paraId="3FC395BD" w14:textId="5431E84B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LUGAR DONDE SE UBICA</w:t>
            </w:r>
          </w:p>
        </w:tc>
      </w:tr>
      <w:tr w:rsidR="00DE67BC" w:rsidRPr="0023142D" w14:paraId="0C720500" w14:textId="77777777" w:rsidTr="00D70539">
        <w:trPr>
          <w:trHeight w:val="56"/>
        </w:trPr>
        <w:tc>
          <w:tcPr>
            <w:tcW w:w="4482" w:type="dxa"/>
            <w:gridSpan w:val="8"/>
          </w:tcPr>
          <w:p w14:paraId="71E59397" w14:textId="28A25421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MÉXICO </w:t>
            </w:r>
          </w:p>
        </w:tc>
        <w:tc>
          <w:tcPr>
            <w:tcW w:w="4438" w:type="dxa"/>
            <w:gridSpan w:val="10"/>
          </w:tcPr>
          <w:p w14:paraId="203E2DDC" w14:textId="733A5C89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ENTIDAD FEDERATIVA: </w:t>
            </w:r>
          </w:p>
        </w:tc>
      </w:tr>
      <w:tr w:rsidR="00DE67BC" w:rsidRPr="0023142D" w14:paraId="0CE7E7D5" w14:textId="77777777" w:rsidTr="00D70539">
        <w:trPr>
          <w:trHeight w:val="56"/>
        </w:trPr>
        <w:tc>
          <w:tcPr>
            <w:tcW w:w="4482" w:type="dxa"/>
            <w:gridSpan w:val="8"/>
          </w:tcPr>
          <w:p w14:paraId="08542CD2" w14:textId="1BE483D5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 EL EXTRANJERO</w:t>
            </w:r>
          </w:p>
        </w:tc>
        <w:tc>
          <w:tcPr>
            <w:tcW w:w="4438" w:type="dxa"/>
            <w:gridSpan w:val="10"/>
          </w:tcPr>
          <w:p w14:paraId="20483362" w14:textId="7495B4E4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PAÍS DONDE SE LOCALIZA: </w:t>
            </w:r>
          </w:p>
        </w:tc>
      </w:tr>
      <w:tr w:rsidR="00DE67BC" w:rsidRPr="0023142D" w14:paraId="65EEA4EF" w14:textId="77777777" w:rsidTr="00D70539">
        <w:trPr>
          <w:trHeight w:val="56"/>
        </w:trPr>
        <w:tc>
          <w:tcPr>
            <w:tcW w:w="4482" w:type="dxa"/>
            <w:gridSpan w:val="8"/>
          </w:tcPr>
          <w:p w14:paraId="0970D7C6" w14:textId="22B84261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SECTOR PRODUCTIVO AL QUE PERTENECE:</w:t>
            </w:r>
          </w:p>
        </w:tc>
        <w:tc>
          <w:tcPr>
            <w:tcW w:w="4438" w:type="dxa"/>
            <w:gridSpan w:val="10"/>
          </w:tcPr>
          <w:p w14:paraId="4C437E7C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AGRICULTURA</w:t>
            </w:r>
          </w:p>
          <w:p w14:paraId="55A7A19D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MINERIA </w:t>
            </w:r>
          </w:p>
          <w:p w14:paraId="17A5C1E9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ENERGÍA ELÉCTRICA</w:t>
            </w:r>
          </w:p>
          <w:p w14:paraId="6D621991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CONSTRUCCIÓN </w:t>
            </w:r>
          </w:p>
          <w:p w14:paraId="37DE0A17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INDUSTRIA MANUFACTURERA </w:t>
            </w:r>
          </w:p>
          <w:p w14:paraId="75E92F99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MAYOR</w:t>
            </w:r>
          </w:p>
          <w:p w14:paraId="07CE82EC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MENOR</w:t>
            </w:r>
          </w:p>
          <w:p w14:paraId="3DAE012B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TRANSPORTE </w:t>
            </w:r>
          </w:p>
          <w:p w14:paraId="57F5AC95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MEDIOS MASIVOS</w:t>
            </w:r>
          </w:p>
          <w:p w14:paraId="13AF86F7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FINANCIEROS</w:t>
            </w:r>
          </w:p>
          <w:p w14:paraId="0647FFA0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INMOBILIARIOS</w:t>
            </w:r>
          </w:p>
          <w:p w14:paraId="62B86384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PROFESIONALES</w:t>
            </w:r>
          </w:p>
          <w:p w14:paraId="5E5C7719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CORPORATIVOS</w:t>
            </w:r>
          </w:p>
          <w:p w14:paraId="7B65EE30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SALUD</w:t>
            </w:r>
          </w:p>
          <w:p w14:paraId="13B48C0C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SERVICIOS DE ESPARCIMIENTO </w:t>
            </w:r>
          </w:p>
          <w:p w14:paraId="74E36E23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ALOJAMIENTO</w:t>
            </w:r>
          </w:p>
          <w:p w14:paraId="49128113" w14:textId="10A57E25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</w:tr>
      <w:tr w:rsidR="00DE67BC" w:rsidRPr="0023142D" w14:paraId="75152BCC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4E5384A9" w14:textId="48C79F5E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¿PARTICIPA EN LA TOMA DE DECISIONES DE ALGUNA DE ESTAS INSTITUCIONES? 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HASTA LOS ÚLTIMOS 2 AÑOS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)</w:t>
            </w:r>
          </w:p>
        </w:tc>
      </w:tr>
      <w:tr w:rsidR="00DE67BC" w:rsidRPr="0023142D" w14:paraId="38263193" w14:textId="77777777" w:rsidTr="00D70539">
        <w:trPr>
          <w:trHeight w:val="56"/>
        </w:trPr>
        <w:tc>
          <w:tcPr>
            <w:tcW w:w="2991" w:type="dxa"/>
            <w:gridSpan w:val="4"/>
          </w:tcPr>
          <w:p w14:paraId="4AC3EA38" w14:textId="5D6910D9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TIPO DE INSTITUCIÓN: </w:t>
            </w:r>
          </w:p>
        </w:tc>
        <w:tc>
          <w:tcPr>
            <w:tcW w:w="2989" w:type="dxa"/>
            <w:gridSpan w:val="6"/>
          </w:tcPr>
          <w:p w14:paraId="58FD4101" w14:textId="35717A2E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PUESTO / ROL: </w:t>
            </w:r>
          </w:p>
        </w:tc>
        <w:tc>
          <w:tcPr>
            <w:tcW w:w="2940" w:type="dxa"/>
            <w:gridSpan w:val="8"/>
          </w:tcPr>
          <w:p w14:paraId="06B3BB54" w14:textId="4544698D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FECHA DE INICIO DE PARTICIPACIÓN DENTRO DE LA INSTITUCIÓN: </w:t>
            </w:r>
          </w:p>
        </w:tc>
      </w:tr>
      <w:tr w:rsidR="00DE67BC" w:rsidRPr="0023142D" w14:paraId="3703BE9C" w14:textId="77777777" w:rsidTr="00D70539">
        <w:trPr>
          <w:trHeight w:val="56"/>
        </w:trPr>
        <w:tc>
          <w:tcPr>
            <w:tcW w:w="2991" w:type="dxa"/>
            <w:gridSpan w:val="4"/>
          </w:tcPr>
          <w:p w14:paraId="2C48A6C0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2989" w:type="dxa"/>
            <w:gridSpan w:val="6"/>
          </w:tcPr>
          <w:p w14:paraId="7A31DF20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2940" w:type="dxa"/>
            <w:gridSpan w:val="8"/>
          </w:tcPr>
          <w:p w14:paraId="6649C47C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23142D" w14:paraId="637A1128" w14:textId="77777777" w:rsidTr="00D70539">
        <w:trPr>
          <w:trHeight w:val="56"/>
        </w:trPr>
        <w:tc>
          <w:tcPr>
            <w:tcW w:w="4482" w:type="dxa"/>
            <w:gridSpan w:val="8"/>
          </w:tcPr>
          <w:p w14:paraId="4B7C7E21" w14:textId="2EBA237D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¿RECIBE REMUNERACIÓN POR SU PARTICIPACIÓN?</w:t>
            </w:r>
          </w:p>
        </w:tc>
        <w:tc>
          <w:tcPr>
            <w:tcW w:w="4438" w:type="dxa"/>
            <w:gridSpan w:val="10"/>
          </w:tcPr>
          <w:p w14:paraId="026B2514" w14:textId="47B2E7C0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MONTO MENSUAL NETO:</w:t>
            </w:r>
          </w:p>
        </w:tc>
      </w:tr>
      <w:tr w:rsidR="00DE67BC" w:rsidRPr="0023142D" w14:paraId="015F69E8" w14:textId="77777777" w:rsidTr="00D70539">
        <w:trPr>
          <w:trHeight w:val="56"/>
        </w:trPr>
        <w:tc>
          <w:tcPr>
            <w:tcW w:w="4482" w:type="dxa"/>
            <w:gridSpan w:val="8"/>
          </w:tcPr>
          <w:p w14:paraId="1B372142" w14:textId="77777777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8" w:type="dxa"/>
            <w:gridSpan w:val="10"/>
          </w:tcPr>
          <w:p w14:paraId="2D03AF0E" w14:textId="77777777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0809877F" w14:textId="77777777" w:rsidTr="00D70539">
        <w:trPr>
          <w:trHeight w:val="56"/>
        </w:trPr>
        <w:tc>
          <w:tcPr>
            <w:tcW w:w="8920" w:type="dxa"/>
            <w:gridSpan w:val="18"/>
          </w:tcPr>
          <w:p w14:paraId="2A90974F" w14:textId="77777777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LUGAR DONDE SE UBICA</w:t>
            </w:r>
          </w:p>
        </w:tc>
      </w:tr>
      <w:tr w:rsidR="00DE67BC" w:rsidRPr="0023142D" w14:paraId="3C05DA6C" w14:textId="77777777" w:rsidTr="00D70539">
        <w:trPr>
          <w:trHeight w:val="56"/>
        </w:trPr>
        <w:tc>
          <w:tcPr>
            <w:tcW w:w="4482" w:type="dxa"/>
            <w:gridSpan w:val="8"/>
          </w:tcPr>
          <w:p w14:paraId="709FC5C9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MÉXICO </w:t>
            </w:r>
          </w:p>
        </w:tc>
        <w:tc>
          <w:tcPr>
            <w:tcW w:w="4438" w:type="dxa"/>
            <w:gridSpan w:val="10"/>
          </w:tcPr>
          <w:p w14:paraId="3C73A821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ENTIDAD FEDERATIVA: </w:t>
            </w:r>
          </w:p>
        </w:tc>
      </w:tr>
      <w:tr w:rsidR="00DE67BC" w:rsidRPr="0023142D" w14:paraId="39BF9096" w14:textId="77777777" w:rsidTr="00D70539">
        <w:trPr>
          <w:trHeight w:val="56"/>
        </w:trPr>
        <w:tc>
          <w:tcPr>
            <w:tcW w:w="4482" w:type="dxa"/>
            <w:gridSpan w:val="8"/>
          </w:tcPr>
          <w:p w14:paraId="4799324F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 EL EXTRANJERO</w:t>
            </w:r>
          </w:p>
        </w:tc>
        <w:tc>
          <w:tcPr>
            <w:tcW w:w="4438" w:type="dxa"/>
            <w:gridSpan w:val="10"/>
          </w:tcPr>
          <w:p w14:paraId="5B2BC8B4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PAÍS DONDE SE LOCALIZA: </w:t>
            </w:r>
          </w:p>
        </w:tc>
      </w:tr>
      <w:tr w:rsidR="00DE67BC" w:rsidRPr="0023142D" w14:paraId="6B847C06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305C99C9" w14:textId="4028E8DD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APOYOS O BENEFICIOS PÚBLICOS (HASTA LOS ÚLTIMOS 2 AÑOS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)</w:t>
            </w:r>
          </w:p>
        </w:tc>
      </w:tr>
      <w:tr w:rsidR="00DE67BC" w:rsidRPr="0023142D" w14:paraId="5C97697C" w14:textId="77777777" w:rsidTr="00D70539">
        <w:trPr>
          <w:trHeight w:val="56"/>
        </w:trPr>
        <w:tc>
          <w:tcPr>
            <w:tcW w:w="4482" w:type="dxa"/>
            <w:gridSpan w:val="8"/>
          </w:tcPr>
          <w:p w14:paraId="3B8A9044" w14:textId="39A7848E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BENEFICIARIO DE ALGÚN PROGRAMA PÚBLICO: </w:t>
            </w:r>
          </w:p>
        </w:tc>
        <w:tc>
          <w:tcPr>
            <w:tcW w:w="4438" w:type="dxa"/>
            <w:gridSpan w:val="10"/>
          </w:tcPr>
          <w:p w14:paraId="29F950A4" w14:textId="6A9501B7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NOMBRE DEL PROGRAMA: </w:t>
            </w:r>
          </w:p>
        </w:tc>
      </w:tr>
      <w:tr w:rsidR="00DE67BC" w:rsidRPr="0023142D" w14:paraId="2A884345" w14:textId="77777777" w:rsidTr="00D70539">
        <w:trPr>
          <w:trHeight w:val="56"/>
        </w:trPr>
        <w:tc>
          <w:tcPr>
            <w:tcW w:w="4482" w:type="dxa"/>
            <w:gridSpan w:val="8"/>
          </w:tcPr>
          <w:p w14:paraId="6E4BA77B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8" w:type="dxa"/>
            <w:gridSpan w:val="10"/>
          </w:tcPr>
          <w:p w14:paraId="67650BF2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3A21AB46" w14:textId="77777777" w:rsidTr="00D70539">
        <w:trPr>
          <w:trHeight w:val="56"/>
        </w:trPr>
        <w:tc>
          <w:tcPr>
            <w:tcW w:w="4482" w:type="dxa"/>
            <w:gridSpan w:val="8"/>
          </w:tcPr>
          <w:p w14:paraId="06D4DD59" w14:textId="4AB7CB5C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INSTITUCIÓN QUE OTORGA EL APOYO: </w:t>
            </w:r>
          </w:p>
        </w:tc>
        <w:tc>
          <w:tcPr>
            <w:tcW w:w="4438" w:type="dxa"/>
            <w:gridSpan w:val="10"/>
          </w:tcPr>
          <w:p w14:paraId="2F3C5F52" w14:textId="716FCA48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NIVEL U ORDEN DE GOBIERNO: </w:t>
            </w:r>
          </w:p>
        </w:tc>
      </w:tr>
      <w:tr w:rsidR="00DE67BC" w:rsidRPr="0023142D" w14:paraId="7231B150" w14:textId="77777777" w:rsidTr="00D70539">
        <w:trPr>
          <w:trHeight w:val="56"/>
        </w:trPr>
        <w:tc>
          <w:tcPr>
            <w:tcW w:w="4482" w:type="dxa"/>
            <w:gridSpan w:val="8"/>
          </w:tcPr>
          <w:p w14:paraId="38B47825" w14:textId="77777777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438" w:type="dxa"/>
            <w:gridSpan w:val="10"/>
          </w:tcPr>
          <w:p w14:paraId="7E71E380" w14:textId="77777777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23142D" w14:paraId="5216F209" w14:textId="77777777" w:rsidTr="00D70539">
        <w:trPr>
          <w:trHeight w:val="56"/>
        </w:trPr>
        <w:tc>
          <w:tcPr>
            <w:tcW w:w="4482" w:type="dxa"/>
            <w:gridSpan w:val="8"/>
          </w:tcPr>
          <w:p w14:paraId="7523FC3F" w14:textId="08016C61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APOYO: </w:t>
            </w:r>
          </w:p>
        </w:tc>
        <w:tc>
          <w:tcPr>
            <w:tcW w:w="4438" w:type="dxa"/>
            <w:gridSpan w:val="10"/>
          </w:tcPr>
          <w:p w14:paraId="0090E7BD" w14:textId="68B00F36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FORMA DE RECEPCIÓN DEL APOYO: </w:t>
            </w:r>
          </w:p>
        </w:tc>
      </w:tr>
      <w:tr w:rsidR="00DE67BC" w:rsidRPr="0023142D" w14:paraId="6A27D7EE" w14:textId="77777777" w:rsidTr="00D70539">
        <w:trPr>
          <w:trHeight w:val="56"/>
        </w:trPr>
        <w:tc>
          <w:tcPr>
            <w:tcW w:w="4482" w:type="dxa"/>
            <w:gridSpan w:val="8"/>
          </w:tcPr>
          <w:p w14:paraId="55501BD6" w14:textId="77777777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438" w:type="dxa"/>
            <w:gridSpan w:val="10"/>
          </w:tcPr>
          <w:p w14:paraId="416DF835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MONETARIO </w:t>
            </w:r>
          </w:p>
          <w:p w14:paraId="7D48BA81" w14:textId="147FB5B4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ESPECIE</w:t>
            </w:r>
          </w:p>
        </w:tc>
      </w:tr>
      <w:tr w:rsidR="00DE67BC" w:rsidRPr="0023142D" w14:paraId="2E03C1C9" w14:textId="77777777" w:rsidTr="00D70539">
        <w:trPr>
          <w:trHeight w:val="56"/>
        </w:trPr>
        <w:tc>
          <w:tcPr>
            <w:tcW w:w="4482" w:type="dxa"/>
            <w:gridSpan w:val="8"/>
          </w:tcPr>
          <w:p w14:paraId="35CFCA6E" w14:textId="2E3ECE6A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MONTO APROXIMADO DEL APOYO MENSUAL:  </w:t>
            </w:r>
          </w:p>
        </w:tc>
        <w:tc>
          <w:tcPr>
            <w:tcW w:w="4438" w:type="dxa"/>
            <w:gridSpan w:val="10"/>
          </w:tcPr>
          <w:p w14:paraId="7F95B9BF" w14:textId="1F22F9B4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23142D" w14:paraId="4AF8B7A8" w14:textId="77777777" w:rsidTr="00D70539">
        <w:trPr>
          <w:trHeight w:val="56"/>
        </w:trPr>
        <w:tc>
          <w:tcPr>
            <w:tcW w:w="4482" w:type="dxa"/>
            <w:gridSpan w:val="8"/>
          </w:tcPr>
          <w:p w14:paraId="612DF6FD" w14:textId="0DB697FB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ESPECIFIQUE EL APOYO:</w:t>
            </w:r>
          </w:p>
        </w:tc>
        <w:tc>
          <w:tcPr>
            <w:tcW w:w="4438" w:type="dxa"/>
            <w:gridSpan w:val="10"/>
          </w:tcPr>
          <w:p w14:paraId="3B691FE0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1D6B9119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0F968B52" w14:textId="6258110F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REPRESENTACIÓN (HASTA LOS ÚLTIMOS 2 AÑOS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)</w:t>
            </w:r>
          </w:p>
        </w:tc>
      </w:tr>
      <w:tr w:rsidR="00DE67BC" w:rsidRPr="0023142D" w14:paraId="1346E14D" w14:textId="77777777" w:rsidTr="00D70539">
        <w:trPr>
          <w:trHeight w:val="56"/>
        </w:trPr>
        <w:tc>
          <w:tcPr>
            <w:tcW w:w="4482" w:type="dxa"/>
            <w:gridSpan w:val="8"/>
          </w:tcPr>
          <w:p w14:paraId="42AA2A6C" w14:textId="57196817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TIPO DE REPRESENTACIÓN: </w:t>
            </w:r>
          </w:p>
        </w:tc>
        <w:tc>
          <w:tcPr>
            <w:tcW w:w="4438" w:type="dxa"/>
            <w:gridSpan w:val="10"/>
          </w:tcPr>
          <w:p w14:paraId="152A4FDF" w14:textId="1A61188D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FECHA DE INICIO DE LA REPRESENTACIÓN: </w:t>
            </w:r>
          </w:p>
        </w:tc>
      </w:tr>
      <w:tr w:rsidR="00DE67BC" w14:paraId="482615D3" w14:textId="77777777" w:rsidTr="00D70539">
        <w:trPr>
          <w:trHeight w:val="56"/>
        </w:trPr>
        <w:tc>
          <w:tcPr>
            <w:tcW w:w="4482" w:type="dxa"/>
            <w:gridSpan w:val="8"/>
          </w:tcPr>
          <w:p w14:paraId="213DFECC" w14:textId="77777777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438" w:type="dxa"/>
            <w:gridSpan w:val="10"/>
          </w:tcPr>
          <w:p w14:paraId="626497F2" w14:textId="77777777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14:paraId="4401142C" w14:textId="77777777" w:rsidTr="00D70539">
        <w:trPr>
          <w:trHeight w:val="56"/>
        </w:trPr>
        <w:tc>
          <w:tcPr>
            <w:tcW w:w="4482" w:type="dxa"/>
            <w:gridSpan w:val="8"/>
          </w:tcPr>
          <w:p w14:paraId="0F1AC795" w14:textId="097E8DFA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REPRESENTANTE / REPRESENTADO: </w:t>
            </w:r>
          </w:p>
        </w:tc>
        <w:tc>
          <w:tcPr>
            <w:tcW w:w="4438" w:type="dxa"/>
            <w:gridSpan w:val="10"/>
          </w:tcPr>
          <w:p w14:paraId="116753A8" w14:textId="04BB2402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RAZÓN SOCIAL DEL REPRESENTANTE / REPRESENTADO: </w:t>
            </w:r>
          </w:p>
        </w:tc>
      </w:tr>
      <w:tr w:rsidR="00DE67BC" w14:paraId="6D96E38E" w14:textId="77777777" w:rsidTr="00D70539">
        <w:trPr>
          <w:trHeight w:val="56"/>
        </w:trPr>
        <w:tc>
          <w:tcPr>
            <w:tcW w:w="4482" w:type="dxa"/>
            <w:gridSpan w:val="8"/>
          </w:tcPr>
          <w:p w14:paraId="786FA20A" w14:textId="77777777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438" w:type="dxa"/>
            <w:gridSpan w:val="10"/>
          </w:tcPr>
          <w:p w14:paraId="6DA85377" w14:textId="77777777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14:paraId="0EBBE7CE" w14:textId="77777777" w:rsidTr="00D70539">
        <w:trPr>
          <w:trHeight w:val="56"/>
        </w:trPr>
        <w:tc>
          <w:tcPr>
            <w:tcW w:w="4482" w:type="dxa"/>
            <w:gridSpan w:val="8"/>
          </w:tcPr>
          <w:p w14:paraId="4FF6F472" w14:textId="047510B8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¿RECIBE REMUNERACIÓN POR SU REPRESENTACIÓN? </w:t>
            </w:r>
          </w:p>
        </w:tc>
        <w:tc>
          <w:tcPr>
            <w:tcW w:w="4438" w:type="dxa"/>
            <w:gridSpan w:val="10"/>
          </w:tcPr>
          <w:p w14:paraId="500C9BA5" w14:textId="19F79910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MONTO MENSUAL NETO DE SU REPRESENTACIÓN: </w:t>
            </w:r>
          </w:p>
        </w:tc>
      </w:tr>
      <w:tr w:rsidR="00DE67BC" w14:paraId="10D5E718" w14:textId="77777777" w:rsidTr="00D70539">
        <w:trPr>
          <w:trHeight w:val="56"/>
        </w:trPr>
        <w:tc>
          <w:tcPr>
            <w:tcW w:w="4482" w:type="dxa"/>
            <w:gridSpan w:val="8"/>
          </w:tcPr>
          <w:p w14:paraId="59B87BA9" w14:textId="77777777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438" w:type="dxa"/>
            <w:gridSpan w:val="10"/>
          </w:tcPr>
          <w:p w14:paraId="156CFA95" w14:textId="77777777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23142D" w14:paraId="14EDA9F0" w14:textId="77777777" w:rsidTr="00D70539">
        <w:trPr>
          <w:trHeight w:val="56"/>
        </w:trPr>
        <w:tc>
          <w:tcPr>
            <w:tcW w:w="8920" w:type="dxa"/>
            <w:gridSpan w:val="18"/>
          </w:tcPr>
          <w:p w14:paraId="035953BA" w14:textId="77777777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LUGAR DONDE SE UBICA</w:t>
            </w:r>
          </w:p>
        </w:tc>
      </w:tr>
      <w:tr w:rsidR="00DE67BC" w:rsidRPr="0023142D" w14:paraId="1AF7E264" w14:textId="77777777" w:rsidTr="00D70539">
        <w:trPr>
          <w:trHeight w:val="56"/>
        </w:trPr>
        <w:tc>
          <w:tcPr>
            <w:tcW w:w="4482" w:type="dxa"/>
            <w:gridSpan w:val="8"/>
          </w:tcPr>
          <w:p w14:paraId="7C9D2BD5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MÉXICO </w:t>
            </w:r>
          </w:p>
        </w:tc>
        <w:tc>
          <w:tcPr>
            <w:tcW w:w="4438" w:type="dxa"/>
            <w:gridSpan w:val="10"/>
          </w:tcPr>
          <w:p w14:paraId="34A78DCE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ENTIDAD FEDERATIVA: </w:t>
            </w:r>
          </w:p>
        </w:tc>
      </w:tr>
      <w:tr w:rsidR="00DE67BC" w:rsidRPr="0023142D" w14:paraId="3E9B329D" w14:textId="77777777" w:rsidTr="00D70539">
        <w:trPr>
          <w:trHeight w:val="56"/>
        </w:trPr>
        <w:tc>
          <w:tcPr>
            <w:tcW w:w="4482" w:type="dxa"/>
            <w:gridSpan w:val="8"/>
          </w:tcPr>
          <w:p w14:paraId="32B4E5E7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 EL EXTRANJERO</w:t>
            </w:r>
          </w:p>
        </w:tc>
        <w:tc>
          <w:tcPr>
            <w:tcW w:w="4438" w:type="dxa"/>
            <w:gridSpan w:val="10"/>
          </w:tcPr>
          <w:p w14:paraId="60E4A502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PAÍS DONDE SE LOCALIZA: </w:t>
            </w:r>
          </w:p>
        </w:tc>
      </w:tr>
      <w:tr w:rsidR="00DE67BC" w14:paraId="2DA17CA6" w14:textId="77777777" w:rsidTr="00D70539">
        <w:trPr>
          <w:trHeight w:val="56"/>
        </w:trPr>
        <w:tc>
          <w:tcPr>
            <w:tcW w:w="4482" w:type="dxa"/>
            <w:gridSpan w:val="8"/>
          </w:tcPr>
          <w:p w14:paraId="62F198A9" w14:textId="768C9009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SECTOR PRODUCTIVO AL QUE PERTENECE:</w:t>
            </w:r>
          </w:p>
        </w:tc>
        <w:tc>
          <w:tcPr>
            <w:tcW w:w="4438" w:type="dxa"/>
            <w:gridSpan w:val="10"/>
          </w:tcPr>
          <w:p w14:paraId="697A6D40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AGRICULTURA</w:t>
            </w:r>
          </w:p>
          <w:p w14:paraId="18BE12A2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MINERIA </w:t>
            </w:r>
          </w:p>
          <w:p w14:paraId="4EDD9749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ENERGÍA ELÉCTRICA</w:t>
            </w:r>
          </w:p>
          <w:p w14:paraId="26019B78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CONSTRUCCIÓN </w:t>
            </w:r>
          </w:p>
          <w:p w14:paraId="26B61D2B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INDUSTRIA MANUFACTURERA </w:t>
            </w:r>
          </w:p>
          <w:p w14:paraId="3389B48B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MAYOR</w:t>
            </w:r>
          </w:p>
          <w:p w14:paraId="44DFFBA2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MENOR</w:t>
            </w:r>
          </w:p>
          <w:p w14:paraId="5FC54619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TRANSPORTE </w:t>
            </w:r>
          </w:p>
          <w:p w14:paraId="2E1F1B87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MEDIOS MASIVOS</w:t>
            </w:r>
          </w:p>
          <w:p w14:paraId="7A6FD9D7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FINANCIEROS</w:t>
            </w:r>
          </w:p>
          <w:p w14:paraId="3004F81B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INMOBILIARIOS</w:t>
            </w:r>
          </w:p>
          <w:p w14:paraId="49AEE5F8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PROFESIONALES</w:t>
            </w:r>
          </w:p>
          <w:p w14:paraId="55B943D8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CORPORATIVOS</w:t>
            </w:r>
          </w:p>
          <w:p w14:paraId="3F6C8CC3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SALUD</w:t>
            </w:r>
          </w:p>
          <w:p w14:paraId="4260DFC5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SERVICIOS DE ESPARCIMIENTO </w:t>
            </w:r>
          </w:p>
          <w:p w14:paraId="1975549F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ALOJAMIENTO</w:t>
            </w:r>
          </w:p>
          <w:p w14:paraId="453C1940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</w:tr>
      <w:tr w:rsidR="00DE67BC" w:rsidRPr="0023142D" w14:paraId="6B920D49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66BC944C" w14:textId="77777777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REPRESENTACIÓN (HASTA LOS ÚLTIMOS 2 AÑOS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)</w:t>
            </w:r>
          </w:p>
        </w:tc>
      </w:tr>
      <w:tr w:rsidR="00DE67BC" w:rsidRPr="0023142D" w14:paraId="200B9AE3" w14:textId="77777777" w:rsidTr="00D70539">
        <w:trPr>
          <w:trHeight w:val="56"/>
        </w:trPr>
        <w:tc>
          <w:tcPr>
            <w:tcW w:w="7776" w:type="dxa"/>
            <w:gridSpan w:val="17"/>
          </w:tcPr>
          <w:p w14:paraId="5D149604" w14:textId="57ECF949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¿REALIZA ALGUNA ACTIVIDAD LUCRATIVA INDEPENDIENTE AL EMPLEO, CARGO O COMISIÓN?</w:t>
            </w:r>
          </w:p>
        </w:tc>
        <w:tc>
          <w:tcPr>
            <w:tcW w:w="1144" w:type="dxa"/>
          </w:tcPr>
          <w:p w14:paraId="79CBF1E3" w14:textId="6AB21186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14:paraId="065D08D1" w14:textId="77777777" w:rsidTr="00D70539">
        <w:trPr>
          <w:trHeight w:val="56"/>
        </w:trPr>
        <w:tc>
          <w:tcPr>
            <w:tcW w:w="4482" w:type="dxa"/>
            <w:gridSpan w:val="8"/>
          </w:tcPr>
          <w:p w14:paraId="7841AF08" w14:textId="0BEB5F63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NOMBRE DE LA EMPRESA O SERVICIO QUE PROPORCIONA:</w:t>
            </w:r>
          </w:p>
        </w:tc>
        <w:tc>
          <w:tcPr>
            <w:tcW w:w="4438" w:type="dxa"/>
            <w:gridSpan w:val="10"/>
          </w:tcPr>
          <w:p w14:paraId="0AE4CB6F" w14:textId="5FB710EF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RFC:</w:t>
            </w:r>
          </w:p>
        </w:tc>
      </w:tr>
      <w:tr w:rsidR="00DE67BC" w14:paraId="5F83AB29" w14:textId="77777777" w:rsidTr="00D70539">
        <w:trPr>
          <w:trHeight w:val="56"/>
        </w:trPr>
        <w:tc>
          <w:tcPr>
            <w:tcW w:w="4482" w:type="dxa"/>
            <w:gridSpan w:val="8"/>
          </w:tcPr>
          <w:p w14:paraId="3A27E2D6" w14:textId="2A3DBA43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8" w:type="dxa"/>
            <w:gridSpan w:val="10"/>
          </w:tcPr>
          <w:p w14:paraId="27360C54" w14:textId="384AD798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14:paraId="2D28D99B" w14:textId="77777777" w:rsidTr="00D70539">
        <w:trPr>
          <w:trHeight w:val="56"/>
        </w:trPr>
        <w:tc>
          <w:tcPr>
            <w:tcW w:w="4482" w:type="dxa"/>
            <w:gridSpan w:val="8"/>
          </w:tcPr>
          <w:p w14:paraId="300516C7" w14:textId="7EC5F8EC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CLIENTE PRINCIPAL: </w:t>
            </w:r>
          </w:p>
        </w:tc>
        <w:tc>
          <w:tcPr>
            <w:tcW w:w="4438" w:type="dxa"/>
            <w:gridSpan w:val="10"/>
          </w:tcPr>
          <w:p w14:paraId="4E47A244" w14:textId="0D1194F7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RAZÓN SOCIAL DEL CLIENTE PRINCIPAL: </w:t>
            </w:r>
          </w:p>
        </w:tc>
      </w:tr>
      <w:tr w:rsidR="00DE67BC" w14:paraId="26B40C0C" w14:textId="77777777" w:rsidTr="00D70539">
        <w:trPr>
          <w:trHeight w:val="56"/>
        </w:trPr>
        <w:tc>
          <w:tcPr>
            <w:tcW w:w="4482" w:type="dxa"/>
            <w:gridSpan w:val="8"/>
            <w:tcBorders>
              <w:bottom w:val="single" w:sz="4" w:space="0" w:color="auto"/>
            </w:tcBorders>
          </w:tcPr>
          <w:p w14:paraId="663BAD97" w14:textId="77777777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438" w:type="dxa"/>
            <w:gridSpan w:val="10"/>
            <w:tcBorders>
              <w:bottom w:val="single" w:sz="4" w:space="0" w:color="auto"/>
            </w:tcBorders>
          </w:tcPr>
          <w:p w14:paraId="1A7F74E4" w14:textId="77777777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14:paraId="4E0E04AB" w14:textId="77777777" w:rsidTr="00D70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F3A1" w14:textId="54E20AD2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SECTOR PRODUCTIVO AL QUE PERTENECE:</w:t>
            </w:r>
          </w:p>
        </w:tc>
        <w:tc>
          <w:tcPr>
            <w:tcW w:w="4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33E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AGRICULTURA</w:t>
            </w:r>
          </w:p>
          <w:p w14:paraId="4CDF9D80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MINERIA </w:t>
            </w:r>
          </w:p>
          <w:p w14:paraId="39AA1862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ENERGÍA ELÉCTRICA</w:t>
            </w:r>
          </w:p>
          <w:p w14:paraId="4D763C1F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CONSTRUCCIÓN </w:t>
            </w:r>
          </w:p>
          <w:p w14:paraId="4BED46E8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INDUSTRIA MANUFACTURERA </w:t>
            </w:r>
          </w:p>
          <w:p w14:paraId="68C5FD5B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MAYOR</w:t>
            </w:r>
          </w:p>
          <w:p w14:paraId="0E958C6A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MENOR</w:t>
            </w:r>
          </w:p>
          <w:p w14:paraId="1A3877C1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TRANSPORTE </w:t>
            </w:r>
          </w:p>
          <w:p w14:paraId="0356F844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MEDIOS MASIVOS</w:t>
            </w:r>
          </w:p>
          <w:p w14:paraId="3A7EF151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FINANCIEROS</w:t>
            </w:r>
          </w:p>
          <w:p w14:paraId="32FC7523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INMOBILIARIOS</w:t>
            </w:r>
          </w:p>
          <w:p w14:paraId="1A2688D9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PROFESIONALES</w:t>
            </w:r>
          </w:p>
          <w:p w14:paraId="535CAB19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CORPORATIVOS</w:t>
            </w:r>
          </w:p>
          <w:p w14:paraId="251CB5C0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SALUD</w:t>
            </w:r>
          </w:p>
          <w:p w14:paraId="59754E28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SERVICIOS DE ESPARCIMIENTO </w:t>
            </w:r>
          </w:p>
          <w:p w14:paraId="04443258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ALOJAMIENTO</w:t>
            </w:r>
          </w:p>
          <w:p w14:paraId="474C1D54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</w:tr>
      <w:tr w:rsidR="00DE67BC" w14:paraId="4D17E817" w14:textId="77777777" w:rsidTr="00D70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0000" w14:textId="72196FC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MONTO APROXIMADO DEL BENEFICIO O GANANCIA MENSUAL QUE OBTIENE DEL CLIENTE PRINCIPAL:</w:t>
            </w:r>
          </w:p>
        </w:tc>
        <w:tc>
          <w:tcPr>
            <w:tcW w:w="4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D472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23142D" w14:paraId="707E6FD1" w14:textId="77777777" w:rsidTr="00D70539">
        <w:trPr>
          <w:trHeight w:val="56"/>
        </w:trPr>
        <w:tc>
          <w:tcPr>
            <w:tcW w:w="8920" w:type="dxa"/>
            <w:gridSpan w:val="18"/>
          </w:tcPr>
          <w:p w14:paraId="193A6697" w14:textId="77777777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LUGAR DONDE SE UBICA</w:t>
            </w:r>
          </w:p>
        </w:tc>
      </w:tr>
      <w:tr w:rsidR="00DE67BC" w:rsidRPr="0023142D" w14:paraId="1F34B380" w14:textId="77777777" w:rsidTr="00D70539">
        <w:trPr>
          <w:trHeight w:val="56"/>
        </w:trPr>
        <w:tc>
          <w:tcPr>
            <w:tcW w:w="4482" w:type="dxa"/>
            <w:gridSpan w:val="8"/>
          </w:tcPr>
          <w:p w14:paraId="3D949146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MÉXICO </w:t>
            </w:r>
          </w:p>
        </w:tc>
        <w:tc>
          <w:tcPr>
            <w:tcW w:w="4438" w:type="dxa"/>
            <w:gridSpan w:val="10"/>
          </w:tcPr>
          <w:p w14:paraId="0795F716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ENTIDAD FEDERATIVA: </w:t>
            </w:r>
          </w:p>
        </w:tc>
      </w:tr>
      <w:tr w:rsidR="00DE67BC" w:rsidRPr="0023142D" w14:paraId="42117D16" w14:textId="77777777" w:rsidTr="00D70539">
        <w:trPr>
          <w:trHeight w:val="56"/>
        </w:trPr>
        <w:tc>
          <w:tcPr>
            <w:tcW w:w="4482" w:type="dxa"/>
            <w:gridSpan w:val="8"/>
          </w:tcPr>
          <w:p w14:paraId="43D70B4B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 EL EXTRANJERO</w:t>
            </w:r>
          </w:p>
        </w:tc>
        <w:tc>
          <w:tcPr>
            <w:tcW w:w="4438" w:type="dxa"/>
            <w:gridSpan w:val="10"/>
          </w:tcPr>
          <w:p w14:paraId="2BD91543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PAÍS DONDE SE LOCALIZA: </w:t>
            </w:r>
          </w:p>
        </w:tc>
      </w:tr>
      <w:tr w:rsidR="00DE67BC" w:rsidRPr="0023142D" w14:paraId="5C726EF8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2CC6A9F2" w14:textId="7B0B0F85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BENEFICIOS PRIVADOS (HASTA LOS ÚLTIMOS 2 AÑOS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)</w:t>
            </w:r>
          </w:p>
        </w:tc>
      </w:tr>
      <w:tr w:rsidR="00DE67BC" w:rsidRPr="0023142D" w14:paraId="04F0DBD8" w14:textId="77777777" w:rsidTr="00D70539">
        <w:trPr>
          <w:trHeight w:val="56"/>
        </w:trPr>
        <w:tc>
          <w:tcPr>
            <w:tcW w:w="7776" w:type="dxa"/>
            <w:gridSpan w:val="17"/>
          </w:tcPr>
          <w:p w14:paraId="2D1819EE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¿REALIZA ALGUNA ACTIVIDAD LUCRATIVA INDEPENDIENTE AL EMPLEO, CARGO O COMISIÓN?</w:t>
            </w:r>
          </w:p>
        </w:tc>
        <w:tc>
          <w:tcPr>
            <w:tcW w:w="1144" w:type="dxa"/>
          </w:tcPr>
          <w:p w14:paraId="10A78047" w14:textId="77777777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14:paraId="0A1D7452" w14:textId="77777777" w:rsidTr="00D70539">
        <w:trPr>
          <w:trHeight w:val="56"/>
        </w:trPr>
        <w:tc>
          <w:tcPr>
            <w:tcW w:w="4482" w:type="dxa"/>
            <w:gridSpan w:val="8"/>
          </w:tcPr>
          <w:p w14:paraId="272E9BDA" w14:textId="30CAFB46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BENEFICIO: </w:t>
            </w:r>
          </w:p>
        </w:tc>
        <w:tc>
          <w:tcPr>
            <w:tcW w:w="4438" w:type="dxa"/>
            <w:gridSpan w:val="10"/>
          </w:tcPr>
          <w:p w14:paraId="421DBE61" w14:textId="55BFFE0D" w:rsidR="00DE67BC" w:rsidRDefault="00DE67BC" w:rsidP="00DE67BC">
            <w:pPr>
              <w:tabs>
                <w:tab w:val="left" w:pos="2145"/>
                <w:tab w:val="center" w:pos="2310"/>
              </w:tabs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BENEFICIARIO:</w:t>
            </w:r>
          </w:p>
        </w:tc>
      </w:tr>
      <w:tr w:rsidR="00DE67BC" w14:paraId="7C4ACF9B" w14:textId="77777777" w:rsidTr="00D70539">
        <w:trPr>
          <w:trHeight w:val="56"/>
        </w:trPr>
        <w:tc>
          <w:tcPr>
            <w:tcW w:w="4482" w:type="dxa"/>
            <w:gridSpan w:val="8"/>
          </w:tcPr>
          <w:p w14:paraId="7FFCB443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SORTEO </w:t>
            </w:r>
          </w:p>
          <w:p w14:paraId="6261279D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CONCUROS</w:t>
            </w:r>
          </w:p>
          <w:p w14:paraId="434F9673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DONACIÓN </w:t>
            </w:r>
          </w:p>
          <w:p w14:paraId="5CBB44C1" w14:textId="0C01EC2C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  <w:tc>
          <w:tcPr>
            <w:tcW w:w="4438" w:type="dxa"/>
            <w:gridSpan w:val="10"/>
          </w:tcPr>
          <w:p w14:paraId="174990F5" w14:textId="249285FA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DECLARANTE </w:t>
            </w:r>
          </w:p>
        </w:tc>
      </w:tr>
      <w:tr w:rsidR="00DE67BC" w14:paraId="05E6867D" w14:textId="77777777" w:rsidTr="00D70539">
        <w:trPr>
          <w:trHeight w:val="56"/>
        </w:trPr>
        <w:tc>
          <w:tcPr>
            <w:tcW w:w="4482" w:type="dxa"/>
            <w:gridSpan w:val="8"/>
          </w:tcPr>
          <w:p w14:paraId="27AAD4D4" w14:textId="76166F7D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OTORGANTE: </w:t>
            </w:r>
          </w:p>
        </w:tc>
        <w:tc>
          <w:tcPr>
            <w:tcW w:w="4438" w:type="dxa"/>
            <w:gridSpan w:val="10"/>
          </w:tcPr>
          <w:p w14:paraId="5FB38AF3" w14:textId="41822B70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FORMA DE RECEPCIÓN DEL BENEFICIO: </w:t>
            </w:r>
          </w:p>
        </w:tc>
      </w:tr>
      <w:tr w:rsidR="00DE67BC" w14:paraId="6A73B214" w14:textId="77777777" w:rsidTr="00D70539">
        <w:trPr>
          <w:trHeight w:val="56"/>
        </w:trPr>
        <w:tc>
          <w:tcPr>
            <w:tcW w:w="4482" w:type="dxa"/>
            <w:gridSpan w:val="8"/>
          </w:tcPr>
          <w:p w14:paraId="24BD8947" w14:textId="647691C6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PERSONA MORAL </w:t>
            </w:r>
          </w:p>
        </w:tc>
        <w:tc>
          <w:tcPr>
            <w:tcW w:w="4438" w:type="dxa"/>
            <w:gridSpan w:val="10"/>
          </w:tcPr>
          <w:p w14:paraId="1648305A" w14:textId="6DF20BE2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MONETARIO ESPECIE </w:t>
            </w:r>
          </w:p>
        </w:tc>
      </w:tr>
      <w:tr w:rsidR="00DE67BC" w14:paraId="0ED9F711" w14:textId="77777777" w:rsidTr="00D70539">
        <w:trPr>
          <w:trHeight w:val="56"/>
        </w:trPr>
        <w:tc>
          <w:tcPr>
            <w:tcW w:w="4482" w:type="dxa"/>
            <w:gridSpan w:val="8"/>
          </w:tcPr>
          <w:p w14:paraId="2C6E8638" w14:textId="178D1F24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ESPECIFIQUE EL BENEFICIO: </w:t>
            </w:r>
          </w:p>
        </w:tc>
        <w:tc>
          <w:tcPr>
            <w:tcW w:w="4438" w:type="dxa"/>
            <w:gridSpan w:val="10"/>
          </w:tcPr>
          <w:p w14:paraId="271FED29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14:paraId="44F5F9DE" w14:textId="77777777" w:rsidTr="00D70539">
        <w:trPr>
          <w:trHeight w:val="56"/>
        </w:trPr>
        <w:tc>
          <w:tcPr>
            <w:tcW w:w="4482" w:type="dxa"/>
            <w:gridSpan w:val="8"/>
          </w:tcPr>
          <w:p w14:paraId="5AE8115A" w14:textId="212CBBD2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MONTO MENSUAL APROXIMADO DLE BENEFICIO: </w:t>
            </w:r>
          </w:p>
        </w:tc>
        <w:tc>
          <w:tcPr>
            <w:tcW w:w="4438" w:type="dxa"/>
            <w:gridSpan w:val="10"/>
          </w:tcPr>
          <w:p w14:paraId="13EEA328" w14:textId="77777777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14:paraId="57BCD643" w14:textId="77777777" w:rsidTr="00D70539">
        <w:trPr>
          <w:trHeight w:val="56"/>
        </w:trPr>
        <w:tc>
          <w:tcPr>
            <w:tcW w:w="4482" w:type="dxa"/>
            <w:gridSpan w:val="8"/>
          </w:tcPr>
          <w:p w14:paraId="2B7F864D" w14:textId="77FD5751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MONEDA: </w:t>
            </w:r>
          </w:p>
        </w:tc>
        <w:tc>
          <w:tcPr>
            <w:tcW w:w="4438" w:type="dxa"/>
            <w:gridSpan w:val="10"/>
          </w:tcPr>
          <w:p w14:paraId="56500AD8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14:paraId="086F4C33" w14:textId="77777777" w:rsidTr="00D70539">
        <w:trPr>
          <w:trHeight w:val="56"/>
        </w:trPr>
        <w:tc>
          <w:tcPr>
            <w:tcW w:w="4482" w:type="dxa"/>
            <w:gridSpan w:val="8"/>
          </w:tcPr>
          <w:p w14:paraId="0274A15C" w14:textId="049B5E68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SECTOR PRODUCTIVO AL QUE PERTENECE: </w:t>
            </w:r>
          </w:p>
        </w:tc>
        <w:tc>
          <w:tcPr>
            <w:tcW w:w="4438" w:type="dxa"/>
            <w:gridSpan w:val="10"/>
          </w:tcPr>
          <w:p w14:paraId="23B6F02F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AGRICULTURA</w:t>
            </w:r>
          </w:p>
          <w:p w14:paraId="3C28FF56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MINERIA </w:t>
            </w:r>
          </w:p>
          <w:p w14:paraId="0BD84BEE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ENERGÍA ELÉCTRICA</w:t>
            </w:r>
          </w:p>
          <w:p w14:paraId="03E59A18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CONSTRUCCIÓN </w:t>
            </w:r>
          </w:p>
          <w:p w14:paraId="1A5539C7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INDUSTRIA MANUFACTURERA </w:t>
            </w:r>
          </w:p>
          <w:p w14:paraId="52963D77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MAYOR</w:t>
            </w:r>
          </w:p>
          <w:p w14:paraId="68C0E495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MENOR</w:t>
            </w:r>
          </w:p>
          <w:p w14:paraId="4B0E069D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TRANSPORTE </w:t>
            </w:r>
          </w:p>
          <w:p w14:paraId="742090BF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MEDIOS MASIVOS</w:t>
            </w:r>
          </w:p>
          <w:p w14:paraId="205DD5D1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FINANCIEROS</w:t>
            </w:r>
          </w:p>
          <w:p w14:paraId="4AE07217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INMOBILIARIOS</w:t>
            </w:r>
          </w:p>
          <w:p w14:paraId="1F85BAEB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PROFESIONALES</w:t>
            </w:r>
          </w:p>
          <w:p w14:paraId="686085B0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CORPORATIVOS</w:t>
            </w:r>
          </w:p>
          <w:p w14:paraId="59F5933E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SALUD</w:t>
            </w:r>
          </w:p>
          <w:p w14:paraId="3D1E975A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SERVICIOS DE ESPARCIMIENTO </w:t>
            </w:r>
          </w:p>
          <w:p w14:paraId="59A12BC3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lastRenderedPageBreak/>
              <w:t>SERVICIOS DE ALOJAMIENTO</w:t>
            </w:r>
          </w:p>
          <w:p w14:paraId="4F5EF1CE" w14:textId="1718D06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</w:tr>
      <w:tr w:rsidR="00DE67BC" w:rsidRPr="0023142D" w14:paraId="0D206A74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4FEE8991" w14:textId="57BBD243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lastRenderedPageBreak/>
              <w:t>FIDEICOMISOS (HASTA LOS ÚLTIMOS 2 AÑOS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)</w:t>
            </w:r>
          </w:p>
        </w:tc>
      </w:tr>
      <w:tr w:rsidR="00DE67BC" w:rsidRPr="0023142D" w14:paraId="3EE8E901" w14:textId="77777777" w:rsidTr="00D70539">
        <w:trPr>
          <w:trHeight w:val="56"/>
        </w:trPr>
        <w:tc>
          <w:tcPr>
            <w:tcW w:w="2991" w:type="dxa"/>
            <w:gridSpan w:val="4"/>
          </w:tcPr>
          <w:p w14:paraId="2AF190F9" w14:textId="7B82A9B1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TIPO DE FIDEICOMISO: </w:t>
            </w:r>
          </w:p>
        </w:tc>
        <w:tc>
          <w:tcPr>
            <w:tcW w:w="2989" w:type="dxa"/>
            <w:gridSpan w:val="6"/>
          </w:tcPr>
          <w:p w14:paraId="105376C7" w14:textId="3EC7F759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TIPO DE PARTICIPACIÓN:</w:t>
            </w:r>
          </w:p>
        </w:tc>
        <w:tc>
          <w:tcPr>
            <w:tcW w:w="2940" w:type="dxa"/>
            <w:gridSpan w:val="8"/>
          </w:tcPr>
          <w:p w14:paraId="3DF6C4CE" w14:textId="53A06E8B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RFC DEL FIDEICOMISO: </w:t>
            </w:r>
          </w:p>
        </w:tc>
      </w:tr>
      <w:tr w:rsidR="00DE67BC" w:rsidRPr="0023142D" w14:paraId="1E7E6CEC" w14:textId="77777777" w:rsidTr="00D70539">
        <w:trPr>
          <w:trHeight w:val="56"/>
        </w:trPr>
        <w:tc>
          <w:tcPr>
            <w:tcW w:w="2991" w:type="dxa"/>
            <w:gridSpan w:val="4"/>
          </w:tcPr>
          <w:p w14:paraId="543EF724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gridSpan w:val="6"/>
          </w:tcPr>
          <w:p w14:paraId="0E9C0276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12172F4E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14:paraId="169CA90C" w14:textId="77777777" w:rsidTr="00D70539">
        <w:trPr>
          <w:trHeight w:val="56"/>
        </w:trPr>
        <w:tc>
          <w:tcPr>
            <w:tcW w:w="4482" w:type="dxa"/>
            <w:gridSpan w:val="8"/>
          </w:tcPr>
          <w:p w14:paraId="083FA0DC" w14:textId="0A88DDCE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FIDEICOMITENTE: </w:t>
            </w:r>
          </w:p>
        </w:tc>
        <w:tc>
          <w:tcPr>
            <w:tcW w:w="4438" w:type="dxa"/>
            <w:gridSpan w:val="10"/>
          </w:tcPr>
          <w:p w14:paraId="0C0AD511" w14:textId="0EDEE61E" w:rsidR="00DE67BC" w:rsidRDefault="00DE67BC" w:rsidP="00DE67BC">
            <w:pPr>
              <w:tabs>
                <w:tab w:val="left" w:pos="2145"/>
                <w:tab w:val="center" w:pos="2310"/>
              </w:tabs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RAZÓN SOCIAL DEL FIDEICOMITENTE: </w:t>
            </w:r>
          </w:p>
        </w:tc>
      </w:tr>
      <w:tr w:rsidR="00DE67BC" w14:paraId="3BB909E3" w14:textId="77777777" w:rsidTr="00D70539">
        <w:trPr>
          <w:trHeight w:val="56"/>
        </w:trPr>
        <w:tc>
          <w:tcPr>
            <w:tcW w:w="4482" w:type="dxa"/>
            <w:gridSpan w:val="8"/>
          </w:tcPr>
          <w:p w14:paraId="090C5C71" w14:textId="53CBB0AA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PERSONA MORAL</w:t>
            </w:r>
          </w:p>
        </w:tc>
        <w:tc>
          <w:tcPr>
            <w:tcW w:w="4438" w:type="dxa"/>
            <w:gridSpan w:val="10"/>
          </w:tcPr>
          <w:p w14:paraId="3A431CEA" w14:textId="77777777" w:rsidR="00DE67BC" w:rsidRDefault="00DE67BC" w:rsidP="00DE67BC">
            <w:pPr>
              <w:tabs>
                <w:tab w:val="left" w:pos="2145"/>
                <w:tab w:val="center" w:pos="2310"/>
              </w:tabs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14:paraId="08FA2DEF" w14:textId="77777777" w:rsidTr="00D70539">
        <w:trPr>
          <w:trHeight w:val="56"/>
        </w:trPr>
        <w:tc>
          <w:tcPr>
            <w:tcW w:w="4482" w:type="dxa"/>
            <w:gridSpan w:val="8"/>
          </w:tcPr>
          <w:p w14:paraId="14CA65A1" w14:textId="62D50547" w:rsidR="00DE67BC" w:rsidRPr="00E239B5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NOMBREL O ZARÓN SOCIAL DEL FIDUCIARIO: </w:t>
            </w:r>
          </w:p>
        </w:tc>
        <w:tc>
          <w:tcPr>
            <w:tcW w:w="4438" w:type="dxa"/>
            <w:gridSpan w:val="10"/>
          </w:tcPr>
          <w:p w14:paraId="33A98258" w14:textId="77777777" w:rsidR="00DE67BC" w:rsidRPr="00E239B5" w:rsidRDefault="00DE67BC" w:rsidP="00DE67BC">
            <w:pPr>
              <w:tabs>
                <w:tab w:val="left" w:pos="2145"/>
                <w:tab w:val="center" w:pos="2310"/>
              </w:tabs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14:paraId="14FF632B" w14:textId="77777777" w:rsidTr="00D70539">
        <w:trPr>
          <w:trHeight w:val="56"/>
        </w:trPr>
        <w:tc>
          <w:tcPr>
            <w:tcW w:w="4482" w:type="dxa"/>
            <w:gridSpan w:val="8"/>
            <w:tcBorders>
              <w:bottom w:val="single" w:sz="4" w:space="0" w:color="auto"/>
            </w:tcBorders>
          </w:tcPr>
          <w:p w14:paraId="53413699" w14:textId="1CFBB0EB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FIDEICOMISARIO: </w:t>
            </w:r>
          </w:p>
        </w:tc>
        <w:tc>
          <w:tcPr>
            <w:tcW w:w="4438" w:type="dxa"/>
            <w:gridSpan w:val="10"/>
            <w:tcBorders>
              <w:bottom w:val="single" w:sz="4" w:space="0" w:color="auto"/>
            </w:tcBorders>
          </w:tcPr>
          <w:p w14:paraId="07D86DF7" w14:textId="467441EC" w:rsidR="00DE67BC" w:rsidRDefault="00DE67BC" w:rsidP="00DE67BC">
            <w:pPr>
              <w:tabs>
                <w:tab w:val="left" w:pos="2145"/>
                <w:tab w:val="center" w:pos="2310"/>
              </w:tabs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RAZÓN SOCIAL DEL FIDEICOMISARIO: </w:t>
            </w:r>
          </w:p>
        </w:tc>
      </w:tr>
      <w:tr w:rsidR="00DE67BC" w14:paraId="4C90A16A" w14:textId="77777777" w:rsidTr="00D70539">
        <w:trPr>
          <w:trHeight w:val="56"/>
        </w:trPr>
        <w:tc>
          <w:tcPr>
            <w:tcW w:w="4482" w:type="dxa"/>
            <w:gridSpan w:val="8"/>
          </w:tcPr>
          <w:p w14:paraId="351F4F62" w14:textId="66C9F081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PERSONA MORAL </w:t>
            </w:r>
          </w:p>
        </w:tc>
        <w:tc>
          <w:tcPr>
            <w:tcW w:w="4438" w:type="dxa"/>
            <w:gridSpan w:val="10"/>
          </w:tcPr>
          <w:p w14:paraId="0D353075" w14:textId="77777777" w:rsidR="00DE67BC" w:rsidRDefault="00DE67BC" w:rsidP="00DE67BC">
            <w:pPr>
              <w:tabs>
                <w:tab w:val="left" w:pos="2145"/>
                <w:tab w:val="center" w:pos="2310"/>
              </w:tabs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14:paraId="75F950FE" w14:textId="77777777" w:rsidTr="00D70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F07A" w14:textId="71D03A95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SECTOR PRODUCTIVO AL QUE PERTENECE: </w:t>
            </w:r>
          </w:p>
        </w:tc>
        <w:tc>
          <w:tcPr>
            <w:tcW w:w="4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49EB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AGRICULTURA</w:t>
            </w:r>
          </w:p>
          <w:p w14:paraId="00898ECC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MINERIA </w:t>
            </w:r>
          </w:p>
          <w:p w14:paraId="3837D418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ENERGÍA ELÉCTRICA</w:t>
            </w:r>
          </w:p>
          <w:p w14:paraId="50D06819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CONSTRUCCIÓN </w:t>
            </w:r>
          </w:p>
          <w:p w14:paraId="6636620B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INDUSTRIA MANUFACTURERA </w:t>
            </w:r>
          </w:p>
          <w:p w14:paraId="4F5C2D77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MAYOR</w:t>
            </w:r>
          </w:p>
          <w:p w14:paraId="1E491688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MENOR</w:t>
            </w:r>
          </w:p>
          <w:p w14:paraId="74F23340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TRANSPORTE </w:t>
            </w:r>
          </w:p>
          <w:p w14:paraId="0AA501E9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MEDIOS MASIVOS</w:t>
            </w:r>
          </w:p>
          <w:p w14:paraId="7746EB3C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FINANCIEROS</w:t>
            </w:r>
          </w:p>
          <w:p w14:paraId="76BB4159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INMOBILIARIOS</w:t>
            </w:r>
          </w:p>
          <w:p w14:paraId="08C6EA8C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PROFESIONALES</w:t>
            </w:r>
          </w:p>
          <w:p w14:paraId="5220B009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CORPORATIVOS</w:t>
            </w:r>
          </w:p>
          <w:p w14:paraId="4B0E256E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SALUD</w:t>
            </w:r>
          </w:p>
          <w:p w14:paraId="78BED6D5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SERVICIOS DE ESPARCIMIENTO </w:t>
            </w:r>
          </w:p>
          <w:p w14:paraId="4C449C78" w14:textId="77777777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ALOJAMIENTO</w:t>
            </w:r>
          </w:p>
          <w:p w14:paraId="7F33816E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</w:tr>
      <w:tr w:rsidR="00DE67BC" w:rsidRPr="0023142D" w14:paraId="32F108DE" w14:textId="77777777" w:rsidTr="00D70539">
        <w:trPr>
          <w:trHeight w:val="56"/>
        </w:trPr>
        <w:tc>
          <w:tcPr>
            <w:tcW w:w="4482" w:type="dxa"/>
            <w:gridSpan w:val="8"/>
          </w:tcPr>
          <w:p w14:paraId="7F83B8FE" w14:textId="5D9797AA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¿DÓNDE SE LOCALIZA EL FIDEICOMISO?</w:t>
            </w:r>
          </w:p>
        </w:tc>
        <w:tc>
          <w:tcPr>
            <w:tcW w:w="4438" w:type="dxa"/>
            <w:gridSpan w:val="10"/>
          </w:tcPr>
          <w:p w14:paraId="392466C5" w14:textId="61C8EDFF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EN MÉXICO </w:t>
            </w:r>
          </w:p>
          <w:p w14:paraId="7B5CD1FE" w14:textId="1BA236FE" w:rsidR="00DE67BC" w:rsidRPr="00E239B5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239B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EN EL EXTRANJERO </w:t>
            </w:r>
          </w:p>
        </w:tc>
      </w:tr>
    </w:tbl>
    <w:p w14:paraId="09597ACC" w14:textId="1CF5FAB7" w:rsidR="00D75843" w:rsidRPr="0078596B" w:rsidRDefault="00D75843"/>
    <w:sectPr w:rsidR="00D75843" w:rsidRPr="0078596B" w:rsidSect="00935D63">
      <w:headerReference w:type="default" r:id="rId8"/>
      <w:footerReference w:type="default" r:id="rId9"/>
      <w:pgSz w:w="12240" w:h="15840"/>
      <w:pgMar w:top="177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A700" w14:textId="77777777" w:rsidR="00C73159" w:rsidRDefault="00C73159">
      <w:r>
        <w:separator/>
      </w:r>
    </w:p>
  </w:endnote>
  <w:endnote w:type="continuationSeparator" w:id="0">
    <w:p w14:paraId="74DFC09F" w14:textId="77777777" w:rsidR="00C73159" w:rsidRDefault="00C7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3237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437312" w14:textId="77777777" w:rsidR="0043431D" w:rsidRDefault="0000000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A27686" w14:textId="77777777" w:rsidR="0043431D" w:rsidRDefault="004343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D215" w14:textId="77777777" w:rsidR="00C73159" w:rsidRDefault="00C73159">
      <w:r>
        <w:separator/>
      </w:r>
    </w:p>
  </w:footnote>
  <w:footnote w:type="continuationSeparator" w:id="0">
    <w:p w14:paraId="42B9578D" w14:textId="77777777" w:rsidR="00C73159" w:rsidRDefault="00C7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5307"/>
    </w:tblGrid>
    <w:tr w:rsidR="009D30FE" w14:paraId="36B0DC41" w14:textId="77777777" w:rsidTr="009D30FE">
      <w:tc>
        <w:tcPr>
          <w:tcW w:w="3823" w:type="dxa"/>
        </w:tcPr>
        <w:p w14:paraId="51F01975" w14:textId="39F124E0" w:rsidR="009D30FE" w:rsidRDefault="009D30FE" w:rsidP="00365E18">
          <w:pPr>
            <w:pStyle w:val="Encabezado"/>
          </w:pPr>
          <w:r>
            <w:rPr>
              <w:b/>
              <w:bCs/>
              <w:noProof/>
              <w:szCs w:val="24"/>
            </w:rPr>
            <w:drawing>
              <wp:inline distT="0" distB="0" distL="0" distR="0" wp14:anchorId="73207279" wp14:editId="3ED488A3">
                <wp:extent cx="2251959" cy="542925"/>
                <wp:effectExtent l="0" t="0" r="0" b="0"/>
                <wp:docPr id="1193034948" name="Imagen 1" descr="Escala de tiemp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034948" name="Imagen 1" descr="Escala de tiempo&#10;&#10;Descripción generada automáticamente con confianza baja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11" t="31985" r="11706" b="26218"/>
                        <a:stretch/>
                      </pic:blipFill>
                      <pic:spPr bwMode="auto">
                        <a:xfrm>
                          <a:off x="0" y="0"/>
                          <a:ext cx="2257595" cy="544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7" w:type="dxa"/>
        </w:tcPr>
        <w:p w14:paraId="7AD3EE16" w14:textId="77777777" w:rsidR="009D30FE" w:rsidRDefault="009D30FE" w:rsidP="009D30FE">
          <w:pPr>
            <w:jc w:val="center"/>
            <w:rPr>
              <w:b/>
              <w:bCs/>
              <w:sz w:val="20"/>
            </w:rPr>
          </w:pPr>
        </w:p>
        <w:p w14:paraId="6E8A60AB" w14:textId="017183A4" w:rsidR="009D30FE" w:rsidRPr="009D30FE" w:rsidRDefault="009D30FE" w:rsidP="009D30FE">
          <w:pPr>
            <w:jc w:val="center"/>
            <w:rPr>
              <w:b/>
              <w:bCs/>
              <w:sz w:val="20"/>
            </w:rPr>
          </w:pPr>
          <w:r w:rsidRPr="009D30FE">
            <w:rPr>
              <w:b/>
              <w:bCs/>
              <w:sz w:val="20"/>
            </w:rPr>
            <w:t>DECLARACIÓN DE SITUACIÓN PATRIMONIAL Y DE INTERESES</w:t>
          </w:r>
        </w:p>
        <w:p w14:paraId="030D7792" w14:textId="48D004B0" w:rsidR="009D30FE" w:rsidRDefault="009D30FE" w:rsidP="009D30FE">
          <w:pPr>
            <w:pStyle w:val="Encabezado"/>
            <w:jc w:val="right"/>
          </w:pPr>
          <w:r w:rsidRPr="009D30FE">
            <w:rPr>
              <w:b/>
              <w:bCs/>
              <w:sz w:val="20"/>
            </w:rPr>
            <w:t>VERSIÓN PÚBLICA</w:t>
          </w:r>
        </w:p>
      </w:tc>
    </w:tr>
  </w:tbl>
  <w:p w14:paraId="2B5DB5D6" w14:textId="20276B95" w:rsidR="0043431D" w:rsidRPr="00365E18" w:rsidRDefault="0043431D" w:rsidP="009D30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75AD"/>
    <w:multiLevelType w:val="hybridMultilevel"/>
    <w:tmpl w:val="BB1CD226"/>
    <w:lvl w:ilvl="0" w:tplc="080A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2BB91263"/>
    <w:multiLevelType w:val="hybridMultilevel"/>
    <w:tmpl w:val="46745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052E3"/>
    <w:multiLevelType w:val="hybridMultilevel"/>
    <w:tmpl w:val="4ED6C638"/>
    <w:lvl w:ilvl="0" w:tplc="080A000D">
      <w:start w:val="1"/>
      <w:numFmt w:val="bullet"/>
      <w:lvlText w:val=""/>
      <w:lvlJc w:val="left"/>
      <w:pPr>
        <w:ind w:left="64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" w15:restartNumberingAfterBreak="0">
    <w:nsid w:val="5F3F4338"/>
    <w:multiLevelType w:val="hybridMultilevel"/>
    <w:tmpl w:val="7158D6C8"/>
    <w:lvl w:ilvl="0" w:tplc="080A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6C4C5F79"/>
    <w:multiLevelType w:val="hybridMultilevel"/>
    <w:tmpl w:val="C66E0982"/>
    <w:lvl w:ilvl="0" w:tplc="080A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66E36C5"/>
    <w:multiLevelType w:val="hybridMultilevel"/>
    <w:tmpl w:val="BA025A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452816">
    <w:abstractNumId w:val="5"/>
  </w:num>
  <w:num w:numId="2" w16cid:durableId="1237058285">
    <w:abstractNumId w:val="2"/>
  </w:num>
  <w:num w:numId="3" w16cid:durableId="1244026779">
    <w:abstractNumId w:val="0"/>
  </w:num>
  <w:num w:numId="4" w16cid:durableId="2087919230">
    <w:abstractNumId w:val="4"/>
  </w:num>
  <w:num w:numId="5" w16cid:durableId="1287855141">
    <w:abstractNumId w:val="3"/>
  </w:num>
  <w:num w:numId="6" w16cid:durableId="366760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EC"/>
    <w:rsid w:val="00020B1C"/>
    <w:rsid w:val="000572D9"/>
    <w:rsid w:val="00060337"/>
    <w:rsid w:val="00075DE1"/>
    <w:rsid w:val="00081B83"/>
    <w:rsid w:val="0009736D"/>
    <w:rsid w:val="000C7EF8"/>
    <w:rsid w:val="000C7F62"/>
    <w:rsid w:val="000D5BAC"/>
    <w:rsid w:val="000F4687"/>
    <w:rsid w:val="001100D0"/>
    <w:rsid w:val="0011048D"/>
    <w:rsid w:val="00111F8D"/>
    <w:rsid w:val="001314E4"/>
    <w:rsid w:val="00134B51"/>
    <w:rsid w:val="001A179C"/>
    <w:rsid w:val="001D2A8A"/>
    <w:rsid w:val="0023142D"/>
    <w:rsid w:val="00244348"/>
    <w:rsid w:val="002530D6"/>
    <w:rsid w:val="0025415C"/>
    <w:rsid w:val="00265899"/>
    <w:rsid w:val="002E582F"/>
    <w:rsid w:val="002E60D2"/>
    <w:rsid w:val="00360049"/>
    <w:rsid w:val="00376600"/>
    <w:rsid w:val="00380671"/>
    <w:rsid w:val="003A0A0A"/>
    <w:rsid w:val="003C4C57"/>
    <w:rsid w:val="003F7744"/>
    <w:rsid w:val="0041300B"/>
    <w:rsid w:val="00414FBB"/>
    <w:rsid w:val="0043431D"/>
    <w:rsid w:val="00434857"/>
    <w:rsid w:val="00497A38"/>
    <w:rsid w:val="004F6766"/>
    <w:rsid w:val="00505B3A"/>
    <w:rsid w:val="00513D93"/>
    <w:rsid w:val="00530F39"/>
    <w:rsid w:val="00531B71"/>
    <w:rsid w:val="005538C1"/>
    <w:rsid w:val="00570C99"/>
    <w:rsid w:val="00591B01"/>
    <w:rsid w:val="00597A7D"/>
    <w:rsid w:val="005A59F3"/>
    <w:rsid w:val="005F54BE"/>
    <w:rsid w:val="005F6ACA"/>
    <w:rsid w:val="006133F5"/>
    <w:rsid w:val="0062650E"/>
    <w:rsid w:val="00656938"/>
    <w:rsid w:val="006742E2"/>
    <w:rsid w:val="006A72D1"/>
    <w:rsid w:val="006B1B13"/>
    <w:rsid w:val="006B6DE6"/>
    <w:rsid w:val="006F3DD4"/>
    <w:rsid w:val="006F7F28"/>
    <w:rsid w:val="00761042"/>
    <w:rsid w:val="0078596B"/>
    <w:rsid w:val="007B78AF"/>
    <w:rsid w:val="007F06AB"/>
    <w:rsid w:val="008075FA"/>
    <w:rsid w:val="00825C31"/>
    <w:rsid w:val="00841434"/>
    <w:rsid w:val="00861B9A"/>
    <w:rsid w:val="00894B43"/>
    <w:rsid w:val="008B3A10"/>
    <w:rsid w:val="0093486A"/>
    <w:rsid w:val="00935D63"/>
    <w:rsid w:val="009413B7"/>
    <w:rsid w:val="009A2A22"/>
    <w:rsid w:val="009D30FE"/>
    <w:rsid w:val="009D34EF"/>
    <w:rsid w:val="009E2DD1"/>
    <w:rsid w:val="009F2A6E"/>
    <w:rsid w:val="00A42B91"/>
    <w:rsid w:val="00AC49C9"/>
    <w:rsid w:val="00B1464A"/>
    <w:rsid w:val="00B17F83"/>
    <w:rsid w:val="00B21CE0"/>
    <w:rsid w:val="00B458F9"/>
    <w:rsid w:val="00B869DA"/>
    <w:rsid w:val="00B9370B"/>
    <w:rsid w:val="00BA74DB"/>
    <w:rsid w:val="00BB53FC"/>
    <w:rsid w:val="00BD44FA"/>
    <w:rsid w:val="00C135E9"/>
    <w:rsid w:val="00C21A01"/>
    <w:rsid w:val="00C66827"/>
    <w:rsid w:val="00C67AEC"/>
    <w:rsid w:val="00C73159"/>
    <w:rsid w:val="00C91AFC"/>
    <w:rsid w:val="00CA23B4"/>
    <w:rsid w:val="00CB1509"/>
    <w:rsid w:val="00CB5BB3"/>
    <w:rsid w:val="00D226B3"/>
    <w:rsid w:val="00D70539"/>
    <w:rsid w:val="00D75843"/>
    <w:rsid w:val="00DC606C"/>
    <w:rsid w:val="00DC735A"/>
    <w:rsid w:val="00DE67BC"/>
    <w:rsid w:val="00DF4DF2"/>
    <w:rsid w:val="00E006EC"/>
    <w:rsid w:val="00E239B5"/>
    <w:rsid w:val="00E25CEE"/>
    <w:rsid w:val="00E85275"/>
    <w:rsid w:val="00EA322B"/>
    <w:rsid w:val="00EB56D1"/>
    <w:rsid w:val="00EC09FE"/>
    <w:rsid w:val="00ED00BE"/>
    <w:rsid w:val="00F0756C"/>
    <w:rsid w:val="00F239C1"/>
    <w:rsid w:val="00F24B41"/>
    <w:rsid w:val="00F44E91"/>
    <w:rsid w:val="00F5129F"/>
    <w:rsid w:val="00F642AB"/>
    <w:rsid w:val="00F7146B"/>
    <w:rsid w:val="00F963DA"/>
    <w:rsid w:val="00FB0D56"/>
    <w:rsid w:val="00FC6370"/>
    <w:rsid w:val="00FE567B"/>
    <w:rsid w:val="00FF2858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010A4"/>
  <w15:chartTrackingRefBased/>
  <w15:docId w15:val="{032E8CBE-3C67-46E7-99AC-A659A339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6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06EC"/>
    <w:pPr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E006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6EC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006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6EC"/>
    <w:rPr>
      <w:rFonts w:ascii="Calibri" w:eastAsia="Calibri" w:hAnsi="Calibri" w:cs="Calibri"/>
      <w:lang w:val="en-US"/>
    </w:rPr>
  </w:style>
  <w:style w:type="paragraph" w:styleId="Prrafodelista">
    <w:name w:val="List Paragraph"/>
    <w:basedOn w:val="Normal"/>
    <w:uiPriority w:val="34"/>
    <w:qFormat/>
    <w:rsid w:val="00EC09FE"/>
    <w:pPr>
      <w:widowControl/>
      <w:autoSpaceDE/>
      <w:autoSpaceDN/>
      <w:spacing w:before="120" w:after="120" w:line="360" w:lineRule="auto"/>
      <w:ind w:left="720"/>
      <w:contextualSpacing/>
    </w:pPr>
    <w:rPr>
      <w:rFonts w:ascii="Arial" w:eastAsiaTheme="minorHAnsi" w:hAnsi="Arial" w:cstheme="minorBidi"/>
      <w:sz w:val="24"/>
    </w:rPr>
  </w:style>
  <w:style w:type="table" w:styleId="Tablaconcuadrcula">
    <w:name w:val="Table Grid"/>
    <w:basedOn w:val="Tablanormal"/>
    <w:uiPriority w:val="3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0AA1-2AFC-439D-A01D-DBBE66CD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Declaraciones Patrimoniales</dc:creator>
  <cp:keywords/>
  <dc:description/>
  <cp:lastModifiedBy>José Hernández Lozano</cp:lastModifiedBy>
  <cp:revision>2</cp:revision>
  <cp:lastPrinted>2023-10-16T22:17:00Z</cp:lastPrinted>
  <dcterms:created xsi:type="dcterms:W3CDTF">2024-04-18T04:31:00Z</dcterms:created>
  <dcterms:modified xsi:type="dcterms:W3CDTF">2024-04-18T04:31:00Z</dcterms:modified>
</cp:coreProperties>
</file>